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663ACB" w:rsidRDefault="005C2FE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E7694C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E7694C" w:rsidRDefault="00D468B0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D787E"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E7694C" w:rsidRDefault="002A0C20" w:rsidP="009D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68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87E" w:rsidRPr="005A5DD2" w:rsidRDefault="009D787E" w:rsidP="00F233A1">
      <w:pPr>
        <w:tabs>
          <w:tab w:val="left" w:pos="1560"/>
        </w:tabs>
        <w:spacing w:after="0" w:line="240" w:lineRule="auto"/>
        <w:ind w:right="53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организации проведения крещенского купания населения в честь православного праздника «Крещение Господне»  и мерах по </w:t>
      </w:r>
      <w:bookmarkStart w:id="0" w:name="_GoBack"/>
      <w:bookmarkEnd w:id="0"/>
      <w:r w:rsidRPr="005A5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обеспечению безопасности людей во время проведения мероприятий в рамках празднования Крещения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В</w:t>
      </w:r>
      <w:r w:rsidR="0055257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55257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Тосненский район Ленинградской области от 29.11</w:t>
      </w:r>
      <w:r w:rsidR="00033CE4">
        <w:rPr>
          <w:rFonts w:ascii="Times New Roman" w:hAnsi="Times New Roman" w:cs="Times New Roman"/>
          <w:sz w:val="28"/>
          <w:szCs w:val="28"/>
        </w:rPr>
        <w:t>.</w:t>
      </w:r>
      <w:r w:rsidR="00552577">
        <w:rPr>
          <w:rFonts w:ascii="Times New Roman" w:hAnsi="Times New Roman" w:cs="Times New Roman"/>
          <w:sz w:val="28"/>
          <w:szCs w:val="28"/>
        </w:rPr>
        <w:t xml:space="preserve">2016 №2777-па «О мерах по обеспечению безопасности населения на водных объектах муниципального образования Тосненский район Ленинградской области» </w:t>
      </w:r>
      <w:r w:rsidRPr="00813941">
        <w:rPr>
          <w:rFonts w:ascii="Times New Roman" w:hAnsi="Times New Roman" w:cs="Times New Roman"/>
          <w:sz w:val="28"/>
          <w:szCs w:val="28"/>
        </w:rPr>
        <w:t>в целях предупреждени</w:t>
      </w:r>
      <w:r w:rsidR="00663ACB">
        <w:rPr>
          <w:rFonts w:ascii="Times New Roman" w:hAnsi="Times New Roman" w:cs="Times New Roman"/>
          <w:sz w:val="28"/>
          <w:szCs w:val="28"/>
        </w:rPr>
        <w:t>я несчастных случаев на водных объектах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на территории У</w:t>
      </w:r>
      <w:r w:rsidR="00EC6985"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 w:rsidR="00E7694C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85" w:rsidRPr="00C97AFE" w:rsidRDefault="00EC6985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FE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13941" w:rsidRPr="00813941" w:rsidRDefault="00813941" w:rsidP="008139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53CE" w:rsidRDefault="00204BCE" w:rsidP="00204BC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3F7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место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крещенского купания на территории Ульяновского городского поселения Тосненского района Ленинградской области –</w:t>
      </w:r>
      <w:r w:rsidR="00E35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3CE" w:rsidRPr="00E353CE">
        <w:rPr>
          <w:rFonts w:ascii="Times New Roman" w:hAnsi="Times New Roman" w:cs="Times New Roman"/>
          <w:sz w:val="28"/>
          <w:szCs w:val="28"/>
        </w:rPr>
        <w:t xml:space="preserve">левый  берег реки </w:t>
      </w:r>
      <w:proofErr w:type="spellStart"/>
      <w:r w:rsidR="00E353CE" w:rsidRPr="00E353CE"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="00E353CE" w:rsidRPr="00E353CE">
        <w:rPr>
          <w:rFonts w:ascii="Times New Roman" w:hAnsi="Times New Roman" w:cs="Times New Roman"/>
          <w:sz w:val="28"/>
          <w:szCs w:val="28"/>
        </w:rPr>
        <w:t>, территория коттеджного поселка Ульяновка.</w:t>
      </w:r>
    </w:p>
    <w:p w:rsidR="009955C5" w:rsidRPr="00E1593A" w:rsidRDefault="009955C5" w:rsidP="00204BC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2.Определить </w:t>
      </w:r>
      <w:r w:rsidR="00E1593A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проведения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крещенского </w:t>
      </w:r>
      <w:r w:rsidR="00E1593A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купания:</w:t>
      </w:r>
    </w:p>
    <w:p w:rsidR="009955C5" w:rsidRPr="00F233A1" w:rsidRDefault="00033CE4" w:rsidP="00F233A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19.01.2017 года с 13-00 до 15</w:t>
      </w:r>
      <w:r w:rsidR="009955C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-00.</w:t>
      </w:r>
    </w:p>
    <w:p w:rsidR="00204BCE" w:rsidRDefault="005A5DD2" w:rsidP="00204BCE">
      <w:pPr>
        <w:spacing w:after="0" w:line="240" w:lineRule="auto"/>
        <w:ind w:right="5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готовности мест проведения обряда крещения к крещенским мероприятиям (приложение № 1</w:t>
      </w:r>
      <w:r w:rsidR="00153434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распоряжению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9955C5"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955C5" w:rsidRPr="00E1593A" w:rsidRDefault="005A5DD2" w:rsidP="006467D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204B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уководство организацией проведения крещенского купания населения в честь православног</w:t>
      </w:r>
      <w:r w:rsidR="00F233A1">
        <w:rPr>
          <w:rFonts w:ascii="Times New Roman" w:hAnsi="Times New Roman" w:cs="Times New Roman"/>
          <w:color w:val="000000" w:themeColor="text1"/>
          <w:sz w:val="28"/>
          <w:szCs w:val="28"/>
        </w:rPr>
        <w:t>о праздника «Крещение Господне»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033CE4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</w:t>
      </w:r>
      <w:r w:rsidR="00793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жилищно-коммунального хозяйства </w:t>
      </w:r>
      <w:r w:rsidR="00153434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А.Б.</w:t>
      </w:r>
      <w:r w:rsidR="00345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434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Поспелова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93A" w:rsidRPr="00E1593A" w:rsidRDefault="005A5DD2" w:rsidP="006467D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6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3F76">
        <w:rPr>
          <w:rFonts w:ascii="Times New Roman" w:hAnsi="Times New Roman" w:cs="Times New Roman"/>
          <w:color w:val="000000" w:themeColor="text1"/>
          <w:sz w:val="28"/>
          <w:szCs w:val="28"/>
        </w:rPr>
        <w:t>Поспелову А.Б.</w:t>
      </w:r>
      <w:r w:rsid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F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33CE4">
        <w:rPr>
          <w:rFonts w:ascii="Times New Roman" w:hAnsi="Times New Roman" w:cs="Times New Roman"/>
          <w:color w:val="000000" w:themeColor="text1"/>
          <w:sz w:val="28"/>
          <w:szCs w:val="28"/>
        </w:rPr>
        <w:t>едущему</w:t>
      </w:r>
      <w:r w:rsidR="00793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администрации</w:t>
      </w:r>
      <w:r w:rsidR="00E1593A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E1593A" w:rsidRPr="00F233A1" w:rsidRDefault="009955C5" w:rsidP="00F233A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</w:t>
      </w:r>
      <w:r w:rsidR="00E1593A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охода к купелям и выхода от них людей.</w:t>
      </w:r>
    </w:p>
    <w:p w:rsidR="009955C5" w:rsidRPr="00F233A1" w:rsidRDefault="005A5DD2" w:rsidP="00F233A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153434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очистку дорог к реке</w:t>
      </w:r>
      <w:r w:rsidR="009955C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территорий, прилегающих к местам выхода на лед.</w:t>
      </w:r>
    </w:p>
    <w:p w:rsidR="00153434" w:rsidRPr="00E1593A" w:rsidRDefault="00204BCE" w:rsidP="006467DA">
      <w:pPr>
        <w:spacing w:after="0" w:line="240" w:lineRule="auto"/>
        <w:ind w:right="57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 Рекомен</w:t>
      </w:r>
      <w:r w:rsidR="003455F6">
        <w:rPr>
          <w:rFonts w:ascii="Times New Roman" w:hAnsi="Times New Roman" w:cs="Times New Roman"/>
          <w:color w:val="000000" w:themeColor="text1"/>
          <w:sz w:val="28"/>
          <w:szCs w:val="28"/>
        </w:rPr>
        <w:t>довать руководителям организаций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55C5"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1593A" w:rsidRPr="00F233A1" w:rsidRDefault="00153434" w:rsidP="00F233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Ленинградской области «Объект 58 Правительства Ленинградской </w:t>
      </w:r>
      <w:proofErr w:type="gramStart"/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0A373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</w:t>
      </w:r>
      <w:proofErr w:type="gramEnd"/>
      <w:r w:rsidR="000A373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доставку граждан к месту проведения массового</w:t>
      </w:r>
      <w:r w:rsidR="00E1593A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«Крещения господне».</w:t>
      </w:r>
    </w:p>
    <w:p w:rsidR="009955C5" w:rsidRPr="00F233A1" w:rsidRDefault="00153434" w:rsidP="00F233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ГЗ </w:t>
      </w:r>
      <w:r w:rsidR="003455F6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ЛО ГКУ</w:t>
      </w: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по обеспечению гражданской защиты Ленинградской </w:t>
      </w:r>
      <w:r w:rsidR="003455F6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области»</w:t>
      </w:r>
      <w:r w:rsidR="00F233A1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955C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3455F6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5A5DD2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сотрудников,</w:t>
      </w:r>
      <w:r w:rsidR="00793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спасательных подразделений</w:t>
      </w:r>
      <w:r w:rsidR="009955C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обряда Крещенских купаний;</w:t>
      </w:r>
    </w:p>
    <w:p w:rsidR="00153434" w:rsidRPr="00F233A1" w:rsidRDefault="00793F76" w:rsidP="00F233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Отделению полиции,</w:t>
      </w: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434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3434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внутренних дел России по Тосненскому району Ленинградской области</w:t>
      </w:r>
      <w:r w:rsidR="00F233A1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955C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обеспечение общественного порядка во время проведения крещенских купаний с массовым участием населения;</w:t>
      </w:r>
      <w:r w:rsidR="009955C5" w:rsidRPr="00F233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A5DD2" w:rsidRPr="00F233A1" w:rsidRDefault="00793F76" w:rsidP="00F233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5DD2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5DD2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внутренних дел России по Тосненскому району Ленинградской области</w:t>
      </w:r>
      <w:r w:rsidR="00033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ГУ МВД России по г.Санкт-Петер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бургу и Ленинградской области, </w:t>
      </w:r>
      <w:r w:rsidR="005A5DD2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организовать обеспечение </w:t>
      </w:r>
      <w:r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5A5DD2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во время движения к месту проведения массового мероприятия «Крещения господне».</w:t>
      </w:r>
    </w:p>
    <w:p w:rsidR="003455F6" w:rsidRPr="00F233A1" w:rsidRDefault="000A3735" w:rsidP="00F233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57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F233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ГБУЗ ЛО «</w:t>
      </w:r>
      <w:proofErr w:type="spellStart"/>
      <w:r w:rsidRPr="00F233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Тосненской</w:t>
      </w:r>
      <w:proofErr w:type="spellEnd"/>
      <w:r w:rsidRPr="00F233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КМБ»</w:t>
      </w:r>
      <w:r w:rsidR="00033CE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3A1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955C5" w:rsidRPr="00F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медицинское обеспечение на период проведения массового крещенского купания населения.</w:t>
      </w:r>
      <w:r w:rsidR="009955C5" w:rsidRPr="00F233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A3735" w:rsidRPr="00E1593A" w:rsidRDefault="00204BCE" w:rsidP="006467DA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.Опубликовать настоящее распоряжение на официальном сайте администрации</w:t>
      </w:r>
      <w:r w:rsidR="0064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Ульяновского городского поселения</w:t>
      </w:r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7DA" w:rsidRDefault="00204BCE" w:rsidP="006467D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955C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  <w:r w:rsidR="009955C5"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A3735" w:rsidRPr="00E1593A" w:rsidRDefault="006467DA" w:rsidP="00F233A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.Контроль за исполнением распоряжения оставляю за собой.</w:t>
      </w:r>
    </w:p>
    <w:p w:rsidR="00813941" w:rsidRDefault="009955C5" w:rsidP="00F2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</w:p>
    <w:p w:rsidR="00F233A1" w:rsidRPr="00813941" w:rsidRDefault="00F233A1" w:rsidP="00F23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F2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 w:rsidR="005A5DD2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К.И. </w:t>
      </w:r>
      <w:proofErr w:type="spellStart"/>
      <w:r w:rsidRPr="00813941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813941" w:rsidRPr="00E20677" w:rsidRDefault="00813941" w:rsidP="00813941"/>
    <w:p w:rsidR="0016157D" w:rsidRPr="0094668F" w:rsidRDefault="0016157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5E8D"/>
    <w:rsid w:val="00031CE3"/>
    <w:rsid w:val="00033CE4"/>
    <w:rsid w:val="000A3735"/>
    <w:rsid w:val="00153434"/>
    <w:rsid w:val="0016157D"/>
    <w:rsid w:val="001A68B3"/>
    <w:rsid w:val="001F4805"/>
    <w:rsid w:val="00204BCE"/>
    <w:rsid w:val="002213AA"/>
    <w:rsid w:val="002A0C20"/>
    <w:rsid w:val="00306FB1"/>
    <w:rsid w:val="003455F6"/>
    <w:rsid w:val="00552577"/>
    <w:rsid w:val="005A5DD2"/>
    <w:rsid w:val="005B118F"/>
    <w:rsid w:val="005C2FE0"/>
    <w:rsid w:val="005E363D"/>
    <w:rsid w:val="006467DA"/>
    <w:rsid w:val="00663ACB"/>
    <w:rsid w:val="00793F76"/>
    <w:rsid w:val="00813941"/>
    <w:rsid w:val="008207A8"/>
    <w:rsid w:val="009278F4"/>
    <w:rsid w:val="0094668F"/>
    <w:rsid w:val="009955C5"/>
    <w:rsid w:val="009D1234"/>
    <w:rsid w:val="009D787E"/>
    <w:rsid w:val="00B442ED"/>
    <w:rsid w:val="00B54B32"/>
    <w:rsid w:val="00B86824"/>
    <w:rsid w:val="00BB7FB6"/>
    <w:rsid w:val="00CB1499"/>
    <w:rsid w:val="00D468B0"/>
    <w:rsid w:val="00D56686"/>
    <w:rsid w:val="00E1593A"/>
    <w:rsid w:val="00E353CE"/>
    <w:rsid w:val="00E7694C"/>
    <w:rsid w:val="00EC6985"/>
    <w:rsid w:val="00ED6BC5"/>
    <w:rsid w:val="00F233A1"/>
    <w:rsid w:val="00F6690E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BA7C-E2D3-4A7C-A5C0-7861CBA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2018-01-16T14:45:00Z</cp:lastPrinted>
  <dcterms:created xsi:type="dcterms:W3CDTF">2019-01-15T14:03:00Z</dcterms:created>
  <dcterms:modified xsi:type="dcterms:W3CDTF">2019-01-15T14:05:00Z</dcterms:modified>
</cp:coreProperties>
</file>