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6F" w:rsidRPr="00762015" w:rsidRDefault="0044386F" w:rsidP="0070754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386F" w:rsidRPr="00762015" w:rsidRDefault="0044386F" w:rsidP="0070754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7620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201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4386F" w:rsidRPr="00762015" w:rsidRDefault="0044386F" w:rsidP="0070754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4386F" w:rsidRPr="005F2357" w:rsidRDefault="0044386F" w:rsidP="0070754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707547">
        <w:rPr>
          <w:rFonts w:ascii="Times New Roman" w:hAnsi="Times New Roman" w:cs="Times New Roman"/>
          <w:sz w:val="24"/>
          <w:szCs w:val="24"/>
        </w:rPr>
        <w:tab/>
      </w:r>
      <w:r w:rsidR="00707547">
        <w:rPr>
          <w:rFonts w:ascii="Times New Roman" w:hAnsi="Times New Roman" w:cs="Times New Roman"/>
          <w:sz w:val="24"/>
          <w:szCs w:val="24"/>
        </w:rPr>
        <w:tab/>
      </w:r>
      <w:r w:rsidR="00707547">
        <w:rPr>
          <w:rFonts w:ascii="Times New Roman" w:hAnsi="Times New Roman" w:cs="Times New Roman"/>
          <w:sz w:val="24"/>
          <w:szCs w:val="24"/>
        </w:rPr>
        <w:tab/>
      </w:r>
      <w:r w:rsidR="00707547">
        <w:rPr>
          <w:rFonts w:ascii="Times New Roman" w:hAnsi="Times New Roman" w:cs="Times New Roman"/>
          <w:sz w:val="24"/>
          <w:szCs w:val="24"/>
        </w:rPr>
        <w:tab/>
      </w:r>
      <w:r w:rsidR="00707547">
        <w:rPr>
          <w:rFonts w:ascii="Times New Roman" w:hAnsi="Times New Roman" w:cs="Times New Roman"/>
          <w:sz w:val="24"/>
          <w:szCs w:val="24"/>
        </w:rPr>
        <w:tab/>
      </w:r>
      <w:r w:rsidR="00707547">
        <w:rPr>
          <w:rFonts w:ascii="Times New Roman" w:hAnsi="Times New Roman" w:cs="Times New Roman"/>
          <w:sz w:val="24"/>
          <w:szCs w:val="24"/>
        </w:rPr>
        <w:tab/>
      </w:r>
      <w:r w:rsidR="00707547">
        <w:rPr>
          <w:rFonts w:ascii="Times New Roman" w:hAnsi="Times New Roman" w:cs="Times New Roman"/>
          <w:sz w:val="24"/>
          <w:szCs w:val="24"/>
        </w:rPr>
        <w:tab/>
      </w:r>
      <w:r w:rsidR="007075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62015">
        <w:rPr>
          <w:rFonts w:ascii="Times New Roman" w:hAnsi="Times New Roman" w:cs="Times New Roman"/>
          <w:sz w:val="24"/>
          <w:szCs w:val="24"/>
        </w:rPr>
        <w:t>области</w:t>
      </w:r>
      <w:r w:rsidR="00707547">
        <w:rPr>
          <w:rFonts w:ascii="Times New Roman" w:hAnsi="Times New Roman" w:cs="Times New Roman"/>
          <w:sz w:val="24"/>
          <w:szCs w:val="24"/>
        </w:rPr>
        <w:t xml:space="preserve"> </w:t>
      </w:r>
      <w:r w:rsidRPr="005F2357">
        <w:rPr>
          <w:rFonts w:ascii="Times New Roman" w:hAnsi="Times New Roman" w:cs="Times New Roman"/>
          <w:sz w:val="24"/>
          <w:szCs w:val="24"/>
        </w:rPr>
        <w:t xml:space="preserve">от </w:t>
      </w:r>
      <w:r w:rsidR="002431DF" w:rsidRPr="005F2357">
        <w:rPr>
          <w:rFonts w:ascii="Times New Roman" w:hAnsi="Times New Roman" w:cs="Times New Roman"/>
          <w:sz w:val="24"/>
          <w:szCs w:val="24"/>
        </w:rPr>
        <w:t>03.05.2017</w:t>
      </w:r>
      <w:r w:rsidRPr="005F2357">
        <w:rPr>
          <w:rFonts w:ascii="Times New Roman" w:hAnsi="Times New Roman" w:cs="Times New Roman"/>
          <w:sz w:val="24"/>
          <w:szCs w:val="24"/>
        </w:rPr>
        <w:t xml:space="preserve"> № </w:t>
      </w:r>
      <w:r w:rsidR="005F2357" w:rsidRPr="005F2357">
        <w:rPr>
          <w:rFonts w:ascii="Times New Roman" w:hAnsi="Times New Roman" w:cs="Times New Roman"/>
          <w:sz w:val="24"/>
          <w:szCs w:val="24"/>
        </w:rPr>
        <w:t>160</w:t>
      </w:r>
    </w:p>
    <w:p w:rsidR="0067472B" w:rsidRPr="005F2357" w:rsidRDefault="007122AA" w:rsidP="00443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2B" w:rsidRPr="005F2357" w:rsidRDefault="0067472B" w:rsidP="00443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5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07E82" w:rsidRPr="005F2357">
        <w:rPr>
          <w:rFonts w:ascii="Times New Roman" w:hAnsi="Times New Roman" w:cs="Times New Roman"/>
          <w:b/>
          <w:sz w:val="24"/>
          <w:szCs w:val="24"/>
        </w:rPr>
        <w:t>граждан,</w:t>
      </w:r>
      <w:r w:rsidR="0044386F" w:rsidRPr="005F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80" w:rsidRPr="005F2357">
        <w:rPr>
          <w:rFonts w:ascii="Times New Roman" w:hAnsi="Times New Roman" w:cs="Times New Roman"/>
          <w:b/>
          <w:sz w:val="24"/>
          <w:szCs w:val="24"/>
        </w:rPr>
        <w:t>принятых на учет в качестве нуждающихся в жилых помещениях, предоставляемых по договорам социального найма</w:t>
      </w:r>
      <w:r w:rsidR="00AB7892" w:rsidRPr="005F2357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 Ленинградской области</w:t>
      </w:r>
      <w:r w:rsidR="005D6D80" w:rsidRPr="005F23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7E82" w:rsidRPr="005F2357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уничтожены в результате пожара </w:t>
      </w:r>
      <w:r w:rsidR="005D6D80" w:rsidRPr="005F2357">
        <w:rPr>
          <w:rFonts w:ascii="Times New Roman" w:hAnsi="Times New Roman" w:cs="Times New Roman"/>
          <w:b/>
          <w:sz w:val="24"/>
          <w:szCs w:val="24"/>
        </w:rPr>
        <w:t>до 01.03.2005 г.,</w:t>
      </w:r>
      <w:r w:rsidR="00804DA2" w:rsidRPr="005F2357">
        <w:rPr>
          <w:rFonts w:ascii="Times New Roman" w:hAnsi="Times New Roman" w:cs="Times New Roman"/>
          <w:b/>
          <w:sz w:val="24"/>
          <w:szCs w:val="24"/>
        </w:rPr>
        <w:t xml:space="preserve"> по состоянию</w:t>
      </w:r>
      <w:r w:rsidR="005D6D80" w:rsidRPr="005F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3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431DF" w:rsidRPr="005F2357">
        <w:rPr>
          <w:rFonts w:ascii="Times New Roman" w:hAnsi="Times New Roman" w:cs="Times New Roman"/>
          <w:b/>
          <w:sz w:val="24"/>
          <w:szCs w:val="24"/>
        </w:rPr>
        <w:t>03.05.2017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4190"/>
        <w:gridCol w:w="2189"/>
        <w:gridCol w:w="2126"/>
      </w:tblGrid>
      <w:tr w:rsidR="0067472B" w:rsidRPr="00E9437E" w:rsidTr="002431DF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E9437E" w:rsidRDefault="0067472B" w:rsidP="002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общей</w:t>
            </w:r>
            <w:r w:rsidR="0024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очереди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E9437E" w:rsidRDefault="00A37C6A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7472B"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омер льготной очереди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/номер общей очереди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B" w:rsidRPr="00E9437E" w:rsidRDefault="0067472B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72B" w:rsidRPr="00E9437E" w:rsidRDefault="0067472B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</w:t>
            </w:r>
            <w:r w:rsidR="0082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ринятия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учет и </w:t>
            </w:r>
            <w:r w:rsidR="0082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решения</w:t>
            </w:r>
          </w:p>
        </w:tc>
      </w:tr>
      <w:tr w:rsidR="00A07E82" w:rsidRPr="00E9437E" w:rsidTr="002431DF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E9437E" w:rsidRDefault="00A763E3" w:rsidP="0024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E9437E" w:rsidRDefault="00A07E82" w:rsidP="006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Валентиновна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E82" w:rsidRPr="007A7ECE" w:rsidRDefault="00A763E3" w:rsidP="0070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ECE"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E82" w:rsidRPr="00E9437E" w:rsidRDefault="00A07E82" w:rsidP="0024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08.06.1989</w:t>
            </w:r>
          </w:p>
        </w:tc>
      </w:tr>
    </w:tbl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95" w:rsidRPr="00E9437E" w:rsidRDefault="00422D95" w:rsidP="0067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2B" w:rsidRPr="00E9437E" w:rsidRDefault="0067472B" w:rsidP="0067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2B" w:rsidRPr="00E9437E" w:rsidRDefault="0067472B" w:rsidP="0067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8E" w:rsidRPr="00E9437E" w:rsidRDefault="004F7A8E">
      <w:pPr>
        <w:rPr>
          <w:rFonts w:ascii="Times New Roman" w:hAnsi="Times New Roman" w:cs="Times New Roman"/>
          <w:sz w:val="24"/>
          <w:szCs w:val="24"/>
        </w:rPr>
      </w:pPr>
    </w:p>
    <w:sectPr w:rsidR="004F7A8E" w:rsidRPr="00E9437E" w:rsidSect="00C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04623"/>
    <w:rsid w:val="00197F99"/>
    <w:rsid w:val="002431DF"/>
    <w:rsid w:val="002A1269"/>
    <w:rsid w:val="002D2AE6"/>
    <w:rsid w:val="0032037E"/>
    <w:rsid w:val="00340E97"/>
    <w:rsid w:val="00395B9B"/>
    <w:rsid w:val="004224E5"/>
    <w:rsid w:val="00422D95"/>
    <w:rsid w:val="0044386F"/>
    <w:rsid w:val="004A7CA8"/>
    <w:rsid w:val="004F7A8E"/>
    <w:rsid w:val="00514FE8"/>
    <w:rsid w:val="0054342E"/>
    <w:rsid w:val="00596983"/>
    <w:rsid w:val="005D6D80"/>
    <w:rsid w:val="005F2357"/>
    <w:rsid w:val="0067472B"/>
    <w:rsid w:val="006B3EBB"/>
    <w:rsid w:val="006D3429"/>
    <w:rsid w:val="006E029E"/>
    <w:rsid w:val="006E453E"/>
    <w:rsid w:val="00707547"/>
    <w:rsid w:val="007122AA"/>
    <w:rsid w:val="007151F5"/>
    <w:rsid w:val="00727BBB"/>
    <w:rsid w:val="0073387E"/>
    <w:rsid w:val="00762015"/>
    <w:rsid w:val="00786F50"/>
    <w:rsid w:val="007A7ECE"/>
    <w:rsid w:val="00804DA2"/>
    <w:rsid w:val="0082323C"/>
    <w:rsid w:val="008677F9"/>
    <w:rsid w:val="008A4842"/>
    <w:rsid w:val="008B6FEE"/>
    <w:rsid w:val="009A285B"/>
    <w:rsid w:val="009A732A"/>
    <w:rsid w:val="009B0F29"/>
    <w:rsid w:val="009F0475"/>
    <w:rsid w:val="00A01044"/>
    <w:rsid w:val="00A07E82"/>
    <w:rsid w:val="00A14F99"/>
    <w:rsid w:val="00A21BEC"/>
    <w:rsid w:val="00A37C6A"/>
    <w:rsid w:val="00A763E3"/>
    <w:rsid w:val="00A83C39"/>
    <w:rsid w:val="00AB7892"/>
    <w:rsid w:val="00B74A0F"/>
    <w:rsid w:val="00B74BBF"/>
    <w:rsid w:val="00B76750"/>
    <w:rsid w:val="00BB7C42"/>
    <w:rsid w:val="00BD013D"/>
    <w:rsid w:val="00BF2AAB"/>
    <w:rsid w:val="00BF6937"/>
    <w:rsid w:val="00C00E34"/>
    <w:rsid w:val="00C02021"/>
    <w:rsid w:val="00C35DBC"/>
    <w:rsid w:val="00C54509"/>
    <w:rsid w:val="00C62E35"/>
    <w:rsid w:val="00C6386C"/>
    <w:rsid w:val="00CE23D8"/>
    <w:rsid w:val="00CF5D8C"/>
    <w:rsid w:val="00D24812"/>
    <w:rsid w:val="00D822D1"/>
    <w:rsid w:val="00E0204C"/>
    <w:rsid w:val="00E56B77"/>
    <w:rsid w:val="00E9437E"/>
    <w:rsid w:val="00ED2561"/>
    <w:rsid w:val="00EE17A6"/>
    <w:rsid w:val="00EE2B01"/>
    <w:rsid w:val="00EF7F92"/>
    <w:rsid w:val="00F52F1D"/>
    <w:rsid w:val="00F866D1"/>
    <w:rsid w:val="00FB7FD6"/>
    <w:rsid w:val="00FD18DE"/>
    <w:rsid w:val="00FD29D9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5F3D1-C60A-42F5-A0D3-4F18E98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cp:lastPrinted>2015-03-31T12:05:00Z</cp:lastPrinted>
  <dcterms:created xsi:type="dcterms:W3CDTF">2016-04-25T10:25:00Z</dcterms:created>
  <dcterms:modified xsi:type="dcterms:W3CDTF">2017-05-03T09:59:00Z</dcterms:modified>
</cp:coreProperties>
</file>