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7D9F" w14:textId="77777777" w:rsidR="008868DE" w:rsidRPr="008868DE" w:rsidRDefault="008868DE" w:rsidP="00886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8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BDA9C2" wp14:editId="2B266147">
            <wp:extent cx="462280" cy="548640"/>
            <wp:effectExtent l="0" t="0" r="0" b="3810"/>
            <wp:docPr id="1" name="Рисунок 2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1B3F" w14:textId="77777777" w:rsidR="008868DE" w:rsidRPr="008868DE" w:rsidRDefault="008868DE" w:rsidP="00886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B91B9A" w14:textId="77777777" w:rsidR="008868DE" w:rsidRPr="008868DE" w:rsidRDefault="008868DE" w:rsidP="00886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5464A302" w14:textId="77777777" w:rsidR="008868DE" w:rsidRPr="008868DE" w:rsidRDefault="008868DE" w:rsidP="00886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CE692E" w14:textId="77777777" w:rsidR="008868DE" w:rsidRPr="008868DE" w:rsidRDefault="001D7812" w:rsidP="00886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868DE" w:rsidRPr="008868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800"/>
        <w:gridCol w:w="2765"/>
        <w:gridCol w:w="540"/>
        <w:gridCol w:w="776"/>
      </w:tblGrid>
      <w:tr w:rsidR="008868DE" w:rsidRPr="008868DE" w14:paraId="14EB1317" w14:textId="77777777" w:rsidTr="008868DE"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5E14E" w14:textId="77777777" w:rsidR="008868DE" w:rsidRPr="008868DE" w:rsidRDefault="00720F9D" w:rsidP="00886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20.12.2021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</w:tcPr>
          <w:p w14:paraId="46C12DC6" w14:textId="77777777" w:rsidR="008868DE" w:rsidRPr="008868DE" w:rsidRDefault="008868DE" w:rsidP="00886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7C05E6DC" w14:textId="77777777" w:rsidR="008868DE" w:rsidRPr="008868DE" w:rsidRDefault="008868DE" w:rsidP="00886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766F46" w14:textId="77777777" w:rsidR="008868DE" w:rsidRPr="008868DE" w:rsidRDefault="008868DE" w:rsidP="00886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792E5" w14:textId="77777777" w:rsidR="008868DE" w:rsidRPr="008868DE" w:rsidRDefault="00720F9D" w:rsidP="00E04E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1014</w:t>
            </w:r>
          </w:p>
        </w:tc>
      </w:tr>
    </w:tbl>
    <w:p w14:paraId="1948202A" w14:textId="77777777" w:rsidR="008868DE" w:rsidRPr="008868DE" w:rsidRDefault="008868DE" w:rsidP="008868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F06B7AE" w14:textId="77777777" w:rsidR="00762DE8" w:rsidRPr="008868DE" w:rsidRDefault="00762DE8" w:rsidP="008868DE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8868DE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</w:t>
      </w:r>
      <w:r w:rsidR="00E04E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868DE" w:rsidRPr="008868D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8868DE">
        <w:rPr>
          <w:rFonts w:ascii="Times New Roman" w:hAnsi="Times New Roman" w:cs="Times New Roman"/>
          <w:sz w:val="28"/>
          <w:szCs w:val="28"/>
        </w:rPr>
        <w:t xml:space="preserve"> </w:t>
      </w:r>
      <w:r w:rsidR="002F4D9E" w:rsidRPr="002F4D9E">
        <w:rPr>
          <w:rFonts w:ascii="Times New Roman" w:hAnsi="Times New Roman" w:cs="Times New Roman"/>
          <w:sz w:val="28"/>
          <w:szCs w:val="28"/>
        </w:rPr>
        <w:t>и подведомственным ей муниципальным казённым учреждением</w:t>
      </w:r>
    </w:p>
    <w:p w14:paraId="3FC198E7" w14:textId="77777777" w:rsidR="00345F47" w:rsidRDefault="00345F47" w:rsidP="00363F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13B827" w14:textId="77777777" w:rsidR="00762DE8" w:rsidRPr="008868DE" w:rsidRDefault="00762DE8" w:rsidP="00363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DE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E04EC6">
        <w:rPr>
          <w:rFonts w:ascii="Times New Roman" w:hAnsi="Times New Roman"/>
          <w:sz w:val="28"/>
          <w:szCs w:val="28"/>
        </w:rPr>
        <w:t>5</w:t>
      </w:r>
      <w:r w:rsidRPr="008868DE">
        <w:rPr>
          <w:rFonts w:ascii="Times New Roman" w:hAnsi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8868D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02 </w:t>
      </w:r>
      <w:r w:rsidR="00A37A57">
        <w:rPr>
          <w:rFonts w:ascii="Times New Roman" w:hAnsi="Times New Roman" w:cs="Times New Roman"/>
          <w:sz w:val="28"/>
          <w:szCs w:val="28"/>
        </w:rPr>
        <w:t>сентября</w:t>
      </w:r>
      <w:r w:rsidRPr="008868DE">
        <w:rPr>
          <w:rFonts w:ascii="Times New Roman" w:hAnsi="Times New Roman" w:cs="Times New Roman"/>
          <w:sz w:val="28"/>
          <w:szCs w:val="28"/>
        </w:rPr>
        <w:t xml:space="preserve"> 2015 года № 92</w:t>
      </w:r>
      <w:r w:rsidR="008A7219" w:rsidRPr="008A7219">
        <w:rPr>
          <w:rFonts w:ascii="Times New Roman" w:hAnsi="Times New Roman" w:cs="Times New Roman"/>
          <w:sz w:val="28"/>
          <w:szCs w:val="28"/>
        </w:rPr>
        <w:t>7</w:t>
      </w:r>
      <w:r w:rsidRPr="008868DE">
        <w:rPr>
          <w:rFonts w:ascii="Times New Roman" w:hAnsi="Times New Roman" w:cs="Times New Roman"/>
          <w:sz w:val="28"/>
          <w:szCs w:val="28"/>
        </w:rPr>
        <w:t xml:space="preserve"> «Об </w:t>
      </w:r>
      <w:r w:rsidR="008A7219">
        <w:rPr>
          <w:rFonts w:ascii="Times New Roman" w:hAnsi="Times New Roman" w:cs="Times New Roman"/>
          <w:sz w:val="28"/>
          <w:szCs w:val="28"/>
        </w:rPr>
        <w:t xml:space="preserve">определении требований </w:t>
      </w:r>
      <w:r w:rsidRPr="008868DE">
        <w:rPr>
          <w:rFonts w:ascii="Times New Roman" w:hAnsi="Times New Roman" w:cs="Times New Roman"/>
          <w:sz w:val="28"/>
          <w:szCs w:val="28"/>
        </w:rPr>
        <w:t>к закупаемым заказчиками отдельным видам товаров, работ, услуг (в том числе предель</w:t>
      </w:r>
      <w:r w:rsidR="00E04EC6">
        <w:rPr>
          <w:rFonts w:ascii="Times New Roman" w:hAnsi="Times New Roman" w:cs="Times New Roman"/>
          <w:sz w:val="28"/>
          <w:szCs w:val="28"/>
        </w:rPr>
        <w:t>ных цен товаров, работ, услуг)»</w:t>
      </w:r>
    </w:p>
    <w:p w14:paraId="6C8C68A9" w14:textId="77777777" w:rsidR="00762DE8" w:rsidRPr="008868DE" w:rsidRDefault="00762DE8" w:rsidP="00762DE8">
      <w:pPr>
        <w:pStyle w:val="aa"/>
        <w:ind w:left="0" w:firstLine="0"/>
        <w:jc w:val="both"/>
        <w:rPr>
          <w:sz w:val="28"/>
          <w:szCs w:val="28"/>
        </w:rPr>
      </w:pPr>
    </w:p>
    <w:p w14:paraId="619819F3" w14:textId="77777777" w:rsidR="00762DE8" w:rsidRPr="008868DE" w:rsidRDefault="00762DE8" w:rsidP="00762DE8">
      <w:pPr>
        <w:pStyle w:val="aa"/>
        <w:ind w:left="0" w:firstLine="0"/>
        <w:jc w:val="both"/>
        <w:rPr>
          <w:sz w:val="28"/>
          <w:szCs w:val="28"/>
        </w:rPr>
      </w:pPr>
      <w:r w:rsidRPr="008868DE">
        <w:rPr>
          <w:sz w:val="28"/>
          <w:szCs w:val="28"/>
        </w:rPr>
        <w:t>ПОСТАНОВЛЯЮ:</w:t>
      </w:r>
    </w:p>
    <w:p w14:paraId="23285CB7" w14:textId="77777777" w:rsidR="00762DE8" w:rsidRPr="008868DE" w:rsidRDefault="00762DE8" w:rsidP="00762DE8">
      <w:pPr>
        <w:pStyle w:val="aa"/>
        <w:ind w:left="0" w:firstLine="0"/>
        <w:jc w:val="both"/>
        <w:rPr>
          <w:sz w:val="28"/>
          <w:szCs w:val="28"/>
        </w:rPr>
      </w:pPr>
    </w:p>
    <w:p w14:paraId="5E799F5C" w14:textId="77777777" w:rsidR="00762DE8" w:rsidRPr="008868DE" w:rsidRDefault="00762DE8" w:rsidP="00762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DE">
        <w:rPr>
          <w:rFonts w:ascii="Times New Roman" w:hAnsi="Times New Roman" w:cs="Times New Roman"/>
          <w:sz w:val="28"/>
          <w:szCs w:val="28"/>
        </w:rPr>
        <w:t>1.Утвердить требовани</w:t>
      </w:r>
      <w:r w:rsidR="00E04EC6">
        <w:rPr>
          <w:rFonts w:ascii="Times New Roman" w:hAnsi="Times New Roman" w:cs="Times New Roman"/>
          <w:sz w:val="28"/>
          <w:szCs w:val="28"/>
        </w:rPr>
        <w:t>я</w:t>
      </w:r>
      <w:r w:rsidRPr="008868DE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закупаемым </w:t>
      </w:r>
      <w:r w:rsidR="00E04EC6">
        <w:rPr>
          <w:rFonts w:ascii="Times New Roman" w:hAnsi="Times New Roman" w:cs="Times New Roman"/>
          <w:sz w:val="28"/>
          <w:szCs w:val="28"/>
        </w:rPr>
        <w:t>администрацией</w:t>
      </w:r>
      <w:r w:rsidRPr="008868DE">
        <w:rPr>
          <w:rFonts w:ascii="Times New Roman" w:hAnsi="Times New Roman" w:cs="Times New Roman"/>
          <w:sz w:val="28"/>
          <w:szCs w:val="28"/>
        </w:rPr>
        <w:t xml:space="preserve"> </w:t>
      </w:r>
      <w:r w:rsidR="00801F20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Pr="008868DE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2F4D9E" w:rsidRPr="002F4D9E">
        <w:t xml:space="preserve"> </w:t>
      </w:r>
      <w:r w:rsidR="002F4D9E" w:rsidRPr="002F4D9E">
        <w:rPr>
          <w:rFonts w:ascii="Times New Roman" w:hAnsi="Times New Roman" w:cs="Times New Roman"/>
          <w:sz w:val="28"/>
          <w:szCs w:val="28"/>
        </w:rPr>
        <w:t>и подведомственным ей муниципальным казённым учреждением</w:t>
      </w:r>
      <w:r w:rsidRPr="008868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E3862D" w14:textId="77777777" w:rsidR="00AB7E2D" w:rsidRPr="008868DE" w:rsidRDefault="00AB7E2D" w:rsidP="00AB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4D9E">
        <w:t xml:space="preserve"> </w:t>
      </w:r>
      <w:r w:rsidRPr="002F4D9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4D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4D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4D9E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13/1</w:t>
      </w:r>
      <w:r w:rsidRPr="002F4D9E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администрацией Ульяновского городского поселения Тосненского района Ленинградской области».</w:t>
      </w:r>
    </w:p>
    <w:p w14:paraId="059F72EC" w14:textId="0C3F9E2D" w:rsidR="00762DE8" w:rsidRDefault="00AB7E2D" w:rsidP="003E7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762DE8" w:rsidRPr="00345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2DE8" w:rsidRPr="008868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7FB2" w:rsidRPr="003E7F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«Тосненский вестник»</w:t>
      </w:r>
      <w:r w:rsidR="003E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8868D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62DE8" w:rsidRPr="008868D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01F20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="00762DE8" w:rsidRPr="008868DE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0883E7" w14:textId="77777777" w:rsidR="00AB7E2D" w:rsidRDefault="00AB7E2D" w:rsidP="00762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14:paraId="4EB90949" w14:textId="77777777" w:rsidR="00762DE8" w:rsidRPr="008868DE" w:rsidRDefault="00AB7E2D" w:rsidP="0080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5</w:t>
      </w:r>
      <w:r w:rsidR="00801F20" w:rsidRPr="00801F20">
        <w:rPr>
          <w:rFonts w:ascii="Times New Roman" w:hAnsi="Times New Roman" w:cs="Times New Roman"/>
          <w:sz w:val="28"/>
          <w:szCs w:val="28"/>
          <w:u w:color="000000"/>
        </w:rPr>
        <w:t>. Контроль за исполнением настоящего постановления оставляю за собой.</w:t>
      </w:r>
    </w:p>
    <w:p w14:paraId="2BA62397" w14:textId="77777777" w:rsidR="00762DE8" w:rsidRDefault="00762DE8" w:rsidP="007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02B2E" w14:textId="77777777" w:rsidR="00AB7E2D" w:rsidRPr="008868DE" w:rsidRDefault="00AB7E2D" w:rsidP="007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53696" w14:textId="77777777" w:rsidR="00F47CCC" w:rsidRPr="005F60CE" w:rsidRDefault="00801F20" w:rsidP="005F60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F20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К.И.</w:t>
      </w:r>
      <w:r w:rsidR="00AB7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1F20">
        <w:rPr>
          <w:rFonts w:ascii="Times New Roman" w:eastAsia="Calibri" w:hAnsi="Times New Roman" w:cs="Times New Roman"/>
          <w:sz w:val="28"/>
          <w:szCs w:val="28"/>
          <w:lang w:eastAsia="ru-RU"/>
        </w:rPr>
        <w:t>Камалетдинов</w:t>
      </w:r>
    </w:p>
    <w:p w14:paraId="5FBBFF24" w14:textId="77777777" w:rsidR="005F60CE" w:rsidRDefault="005F60CE" w:rsidP="00762DE8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F60CE" w:rsidSect="007776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A380270" w14:textId="77777777" w:rsidR="00762DE8" w:rsidRPr="008868DE" w:rsidRDefault="00762DE8" w:rsidP="00762DE8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8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61C24DEA" w14:textId="77777777" w:rsidR="00762DE8" w:rsidRPr="008868DE" w:rsidRDefault="00762DE8" w:rsidP="00762DE8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8D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633F1EE" w14:textId="77777777" w:rsidR="00801F20" w:rsidRDefault="00801F20" w:rsidP="00762DE8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 городского</w:t>
      </w:r>
    </w:p>
    <w:p w14:paraId="41D53531" w14:textId="77777777" w:rsidR="00762DE8" w:rsidRPr="008868DE" w:rsidRDefault="00801F20" w:rsidP="00762DE8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Тосненского района </w:t>
      </w:r>
    </w:p>
    <w:p w14:paraId="2B666AD9" w14:textId="77777777" w:rsidR="00762DE8" w:rsidRPr="008868DE" w:rsidRDefault="00762DE8" w:rsidP="00762DE8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8D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31DDCB4" w14:textId="77777777" w:rsidR="00762DE8" w:rsidRPr="002F4D9E" w:rsidRDefault="00661B26" w:rsidP="00801F20">
      <w:pPr>
        <w:tabs>
          <w:tab w:val="left" w:pos="73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 № 1014</w:t>
      </w:r>
    </w:p>
    <w:p w14:paraId="7BA89F02" w14:textId="77777777" w:rsidR="00762DE8" w:rsidRPr="008868DE" w:rsidRDefault="00762DE8" w:rsidP="00762DE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E903B8" w14:textId="77777777" w:rsidR="00762DE8" w:rsidRPr="008868DE" w:rsidRDefault="00762DE8" w:rsidP="00762DE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406437" w14:textId="77777777" w:rsidR="00762DE8" w:rsidRDefault="00E04EC6" w:rsidP="0076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DE8" w:rsidRPr="008868DE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2DE8" w:rsidRPr="008868DE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2DE8" w:rsidRPr="008868DE">
        <w:rPr>
          <w:rFonts w:ascii="Times New Roman" w:hAnsi="Times New Roman" w:cs="Times New Roman"/>
          <w:sz w:val="28"/>
          <w:szCs w:val="28"/>
        </w:rPr>
        <w:t xml:space="preserve"> </w:t>
      </w:r>
      <w:r w:rsidR="00801F20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="00762DE8" w:rsidRPr="008868DE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и подведомственным</w:t>
      </w:r>
      <w:r w:rsidR="002F4D9E">
        <w:rPr>
          <w:rFonts w:ascii="Times New Roman" w:hAnsi="Times New Roman" w:cs="Times New Roman"/>
          <w:sz w:val="28"/>
          <w:szCs w:val="28"/>
        </w:rPr>
        <w:t xml:space="preserve"> ей </w:t>
      </w:r>
      <w:r w:rsidR="00762DE8" w:rsidRPr="008868DE">
        <w:rPr>
          <w:rFonts w:ascii="Times New Roman" w:hAnsi="Times New Roman" w:cs="Times New Roman"/>
          <w:sz w:val="28"/>
          <w:szCs w:val="28"/>
        </w:rPr>
        <w:t>муниципальным казённым учреждени</w:t>
      </w:r>
      <w:r w:rsidR="002F4D9E">
        <w:rPr>
          <w:rFonts w:ascii="Times New Roman" w:hAnsi="Times New Roman" w:cs="Times New Roman"/>
          <w:sz w:val="28"/>
          <w:szCs w:val="28"/>
        </w:rPr>
        <w:t>ем</w:t>
      </w:r>
    </w:p>
    <w:p w14:paraId="6D51588F" w14:textId="77777777" w:rsidR="005E2883" w:rsidRDefault="005E2883" w:rsidP="0076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922"/>
        <w:gridCol w:w="1845"/>
        <w:gridCol w:w="861"/>
        <w:gridCol w:w="1169"/>
        <w:gridCol w:w="1476"/>
        <w:gridCol w:w="1477"/>
        <w:gridCol w:w="1046"/>
        <w:gridCol w:w="2633"/>
        <w:gridCol w:w="1612"/>
        <w:gridCol w:w="1480"/>
      </w:tblGrid>
      <w:tr w:rsidR="00E443F9" w:rsidRPr="00E443F9" w14:paraId="58D6C710" w14:textId="77777777" w:rsidTr="00C809D4">
        <w:trPr>
          <w:trHeight w:val="1265"/>
        </w:trPr>
        <w:tc>
          <w:tcPr>
            <w:tcW w:w="553" w:type="dxa"/>
            <w:vMerge w:val="restart"/>
          </w:tcPr>
          <w:p w14:paraId="64BF6A32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22" w:type="dxa"/>
            <w:vMerge w:val="restart"/>
          </w:tcPr>
          <w:p w14:paraId="1E59F0EF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1845" w:type="dxa"/>
            <w:vMerge w:val="restart"/>
          </w:tcPr>
          <w:p w14:paraId="7B7CC275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30" w:type="dxa"/>
            <w:gridSpan w:val="2"/>
          </w:tcPr>
          <w:p w14:paraId="7C3D0733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3" w:type="dxa"/>
            <w:gridSpan w:val="2"/>
          </w:tcPr>
          <w:p w14:paraId="4C4A23BE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771" w:type="dxa"/>
            <w:gridSpan w:val="4"/>
          </w:tcPr>
          <w:p w14:paraId="5349FF5F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Администрацией Ульяновского городского поселения Тосненского района Ленинградской области</w:t>
            </w:r>
          </w:p>
        </w:tc>
      </w:tr>
      <w:tr w:rsidR="00E443F9" w:rsidRPr="00E443F9" w14:paraId="1DC58A9A" w14:textId="77777777" w:rsidTr="00C809D4">
        <w:trPr>
          <w:trHeight w:val="204"/>
        </w:trPr>
        <w:tc>
          <w:tcPr>
            <w:tcW w:w="553" w:type="dxa"/>
            <w:vMerge/>
          </w:tcPr>
          <w:p w14:paraId="429F8BB3" w14:textId="77777777" w:rsidR="00E443F9" w:rsidRPr="00E443F9" w:rsidRDefault="00E443F9" w:rsidP="00E443F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14:paraId="7DBF3887" w14:textId="77777777" w:rsidR="00E443F9" w:rsidRPr="00E443F9" w:rsidRDefault="00E443F9" w:rsidP="00E443F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14:paraId="2BE87F77" w14:textId="77777777" w:rsidR="00E443F9" w:rsidRPr="00E443F9" w:rsidRDefault="00E443F9" w:rsidP="00E443F9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16ECBC7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69" w:type="dxa"/>
          </w:tcPr>
          <w:p w14:paraId="628C5913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6" w:type="dxa"/>
          </w:tcPr>
          <w:p w14:paraId="3D420831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77" w:type="dxa"/>
          </w:tcPr>
          <w:p w14:paraId="294114EC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046" w:type="dxa"/>
          </w:tcPr>
          <w:p w14:paraId="40CC6266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633" w:type="dxa"/>
          </w:tcPr>
          <w:p w14:paraId="7BE7B386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612" w:type="dxa"/>
          </w:tcPr>
          <w:p w14:paraId="02DF1F08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480" w:type="dxa"/>
          </w:tcPr>
          <w:p w14:paraId="44B6396B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функциональное назначение </w:t>
            </w:r>
            <w:hyperlink w:anchor="P148" w:history="1">
              <w:r w:rsidRPr="00E443F9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E443F9" w:rsidRPr="00E443F9" w14:paraId="77141E33" w14:textId="77777777" w:rsidTr="00C971A7">
        <w:trPr>
          <w:trHeight w:val="1006"/>
        </w:trPr>
        <w:tc>
          <w:tcPr>
            <w:tcW w:w="15074" w:type="dxa"/>
            <w:gridSpan w:val="11"/>
          </w:tcPr>
          <w:p w14:paraId="3E63006D" w14:textId="77777777" w:rsidR="00E443F9" w:rsidRPr="00E443F9" w:rsidRDefault="00E443F9" w:rsidP="00E44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7" w:history="1">
              <w:r w:rsidRPr="00E443F9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ru-RU"/>
                </w:rPr>
                <w:t>приложением 2</w:t>
              </w:r>
            </w:hyperlink>
            <w:r w:rsidRPr="00E443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</w:p>
        </w:tc>
      </w:tr>
    </w:tbl>
    <w:p w14:paraId="59D78B1A" w14:textId="77777777" w:rsidR="004C35FB" w:rsidRDefault="004C35FB" w:rsidP="0076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1983"/>
        <w:gridCol w:w="993"/>
        <w:gridCol w:w="992"/>
        <w:gridCol w:w="1559"/>
        <w:gridCol w:w="1418"/>
        <w:gridCol w:w="1559"/>
        <w:gridCol w:w="2126"/>
        <w:gridCol w:w="1701"/>
        <w:gridCol w:w="1418"/>
      </w:tblGrid>
      <w:tr w:rsidR="00796F06" w:rsidRPr="00796F06" w14:paraId="5A1EC3D9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58F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9A2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9A4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033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6A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454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A45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490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185C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6F9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E7F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65B41" w:rsidRPr="00796F06" w14:paraId="54DB9164" w14:textId="77777777" w:rsidTr="00B6221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2DB" w14:textId="77777777" w:rsidR="00565B41" w:rsidRPr="00796F06" w:rsidRDefault="00565B41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265" w14:textId="77777777" w:rsidR="00565B41" w:rsidRPr="00796F06" w:rsidRDefault="00565B41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9AD" w14:textId="77777777" w:rsidR="00565B41" w:rsidRPr="00796F06" w:rsidRDefault="00565B41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BA5" w14:textId="77777777" w:rsidR="00565B41" w:rsidRPr="00796F06" w:rsidRDefault="00565B41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50F" w14:textId="77777777" w:rsidR="00565B41" w:rsidRPr="00796F06" w:rsidRDefault="00565B41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4D9" w14:textId="77777777" w:rsidR="00565B41" w:rsidRPr="00796F06" w:rsidRDefault="00565B41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12B" w14:textId="77777777" w:rsidR="00565B41" w:rsidRPr="00796F06" w:rsidRDefault="00565B41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4BE" w14:textId="77777777" w:rsidR="00565B41" w:rsidRPr="00796F06" w:rsidRDefault="00565B41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C42" w14:textId="77777777" w:rsidR="00565B41" w:rsidRPr="00796F06" w:rsidRDefault="00565B41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4B8" w14:textId="77777777" w:rsidR="00565B41" w:rsidRPr="00796F06" w:rsidRDefault="00565B41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EE449AC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8E6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06E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543D" w14:textId="77777777" w:rsidR="00796F06" w:rsidRPr="00796F06" w:rsidRDefault="00796F06" w:rsidP="0079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</w:t>
            </w:r>
          </w:p>
          <w:p w14:paraId="53CA61D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EA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7F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CC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37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B8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18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C7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F1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22CCB74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294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0BF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0E3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категории "руководители", 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68F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C31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0C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4F6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F76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9027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83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E09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6E27435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047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506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732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E41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745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24B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A5E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04E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экрана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F88B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с матрицей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6F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391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0238A22D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065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554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38D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C5E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5A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F33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917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988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A7D9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EC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B9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0235F2C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32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62A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7CD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BAE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898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E66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B54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087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C07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4-х ядерного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52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22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48E08A9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F3A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166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EF4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87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9E0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61E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3E4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FAF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784D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B4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19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BD0E86B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306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E18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AB4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3F6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2BA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8C9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33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7825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19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</w:t>
            </w:r>
          </w:p>
          <w:p w14:paraId="5F4BDD8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BB22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1A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2F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0079D2A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06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38E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428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AAE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324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4C2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279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FCD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8EF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E7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3E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0E1C7A3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06F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CA4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489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203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D97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A7F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805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0F0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75ED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вращения шпинделя не менее 5400 об/мин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50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D3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F9D95CB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73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905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14E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C8F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BC6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FEF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9A1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70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F36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DVD-RW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93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ED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3E7FB2" w14:paraId="10EC96AF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713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87E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72F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33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3A2FC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A1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5B857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60B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модулей</w:t>
            </w:r>
          </w:p>
          <w:p w14:paraId="6EB79D6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поддержка 3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UMTS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77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E2ADC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AB6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модулей</w:t>
            </w:r>
          </w:p>
          <w:p w14:paraId="5B8A18F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BEB8CB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3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UMTS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CE0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0A09303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Wi-Fi, Bluetooth,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BAD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73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6F06" w:rsidRPr="00796F06" w14:paraId="660B13C5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81E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77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97E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F6D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D2E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9DB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857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572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67CA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F6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CA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6F06" w:rsidRPr="00796F06" w14:paraId="4908E4D8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4E3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C80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A12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0B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1FF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B1A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586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95B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E10C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ожидания - не более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E3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A3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D61BA5F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116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7B9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AA9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3EA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2D1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C43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53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057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B4AA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предустановленная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96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C44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6F06" w:rsidRPr="00796F06" w14:paraId="614F022C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904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FE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66A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444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E8B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035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A78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CE5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предустановленное программное </w:t>
            </w:r>
          </w:p>
          <w:p w14:paraId="0F2BD9D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E438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наличии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22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26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6F06" w:rsidRPr="00796F06" w14:paraId="2B0B6E6D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432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071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608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5DC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9EB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33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2FF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D5A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F125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AC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5A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6F06" w:rsidRPr="00796F06" w14:paraId="7224E3E9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10C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AF0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7823" w14:textId="77777777" w:rsidR="00796F06" w:rsidRPr="00796F06" w:rsidRDefault="00796F06" w:rsidP="0079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14:paraId="7374BE9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по требуемой продукции: компьютеры персональные настольные, рабочие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станции вывода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11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BF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2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08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02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A5E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E9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A1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02C0DF3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8E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5EB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76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категории "руководители", 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2D1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FA6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8DC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78D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BC2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D510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4E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9D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86F6411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E2E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26D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9B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F63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933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984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54F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C05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2C1E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24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3D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107FE77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AA3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786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472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C2D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8ED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AF8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399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3F3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BCBB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4-х ядерного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D4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2C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BA66CFC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11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C34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B6A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735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A30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BF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B9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20A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95F8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E0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E1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C7B53B2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CE3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2FE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0E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245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438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F8B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9BA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DC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оперативной памяти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E438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DE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55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F6FC98C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AC6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E17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CFC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B41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3D7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65D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879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F60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ADA0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97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BC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030E51F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E64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640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EE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603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74C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872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B7F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301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B6C5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вращения шпинделя не менее 5400 об/мин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F0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D9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6539699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D32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EAA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7F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4E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92D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3CA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E5F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85B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3B15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DVD-RW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75A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6D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B08A0C2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377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9F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DB0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B11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D51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74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D3435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46C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3B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FBDA5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2149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-интегрированный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3B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7F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CD2D2B0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B4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A2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9BB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97C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F21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964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58080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4BF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E8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E8329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операционная система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E75A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-предустановленная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92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4E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15F1078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749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B53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75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AD5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2D4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0A3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375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465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</w:t>
            </w:r>
          </w:p>
          <w:p w14:paraId="3D9B539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B057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наличии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83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8B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40A65F2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A7D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60D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A0A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F51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A6C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81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63F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FB3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F3FA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D3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AE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4BC6A81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DE2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B92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4E2" w14:textId="77777777" w:rsidR="00796F06" w:rsidRPr="00796F06" w:rsidRDefault="00796F06" w:rsidP="0079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71FC972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по требуемой продукции: принтеры, сканеры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F6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03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C9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9B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56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477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BE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79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FDE4917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A79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0AD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B78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категории "руководители", 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166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AA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D92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– для принтера)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6D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397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9292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лазерный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1C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E2B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3AF9F12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E38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89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A8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6C8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42F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17D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F8A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A6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</w:t>
            </w:r>
          </w:p>
          <w:p w14:paraId="4A21AA7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сканирования (для сканера)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B87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не более 2400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1C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19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2937096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32E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BF0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4E9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838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38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C74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E3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FFC7F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B02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цветность </w:t>
            </w:r>
          </w:p>
          <w:p w14:paraId="79C0EA8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(цветной-черно-белый)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B35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6DA0C2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черно-белый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F9B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12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600932F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0EE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505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073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E5D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AA3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1D6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C43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51B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9EBE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C3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69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5A6400B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543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335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D37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4DA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D0B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74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печати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E33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981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9625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стр./мин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ED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35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1A6A6B5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A08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CAD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72D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E8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0B8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DC4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сканирования (для сканера)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B6B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87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сканирования (для сканера)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B890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стр./мин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C6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8A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70A1C75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581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C77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B2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4E4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DED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C60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85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38474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13133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4BCB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20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46D63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2DD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D8D2B1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предельное значение: модуль двусторонней печати, сетевой интерфейс, дополнительные лотки бумаги, факс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91F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28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DDD99E8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7CC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F5E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7D8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3E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03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345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CAB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F29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7D14" w14:textId="77777777" w:rsidR="00796F06" w:rsidRPr="00796F06" w:rsidRDefault="00796F06" w:rsidP="00796F0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E6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97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96F06" w:rsidRPr="00796F06" w14:paraId="3E5F1DA0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18A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4B9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FD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A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AC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AE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F9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1D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E8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7B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BA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0C1DF7F6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503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277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CF6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CEC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4D0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45D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EF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79879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B6F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142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смартфон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B74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88A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3B6E06F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5FE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CC7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6C5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2CE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6CB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774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поддерживаемые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стандарты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87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299B5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C96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поддерживаемые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стандарты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66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GSM; CDMA; 3G; 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7A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0B8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9D11FC5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5B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3CD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789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D9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D3D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BEF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9D0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89A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C3E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предустановленная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31A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EC5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8114A10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868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F19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F93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1C3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C85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61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2B1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104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8ED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 в режиме разговора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11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7D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19AC38B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192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03F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65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4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85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382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 -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302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04A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 –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D13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9B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2B0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3E7FB2" w14:paraId="52977ECE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80D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8DA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E9F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3A1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49C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DF3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модулей и интерфейсов (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GPS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E46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0201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3A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и интерфейсов </w:t>
            </w:r>
          </w:p>
          <w:p w14:paraId="6154932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GPS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0B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F80BB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Wi-Fi, Bluetooth, USB, GPS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63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39C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6F06" w:rsidRPr="00796F06" w14:paraId="106CFD22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73E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972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2B7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BFC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2FC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A4A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E0E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AFB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044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Сенсорный/кнопочный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C8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FFE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7BE6D9D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C32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01F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0C7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A7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B4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F86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E7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01731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A9D13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CBEED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9783D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2DD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82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44A6E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40 000,00</w:t>
            </w:r>
          </w:p>
          <w:p w14:paraId="7DC4600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B0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8E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12841B8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EF0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0AC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39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AF9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721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E3F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98B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DAE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C19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61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FDD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7712E38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74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D5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7CD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7E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EB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AC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D2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CD4AB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F7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28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смартфон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F1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0D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C2D4B47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EE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29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3D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0C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2B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65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F5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F1EB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3F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A4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GSM; CDMA; 3G; 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41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1DE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CAA0C68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D6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C0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44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35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13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51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79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41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BF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предустановленная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B8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EF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0B7926B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A7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39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56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C6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22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3B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B6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F4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C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 в режиме разговора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EB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02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0D04E67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A6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09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2A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B3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33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0E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 -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1C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F9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 –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7B5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70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06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3E7FB2" w14:paraId="13EE4CC1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D9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2B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8C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3CD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4E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44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модулей и интерфейсов (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GPS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01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BD252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21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и интерфейсов </w:t>
            </w:r>
          </w:p>
          <w:p w14:paraId="17FD552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GPS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CF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2D3EB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Wi-Fi, Bluetooth, USB, GPS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61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58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6F06" w:rsidRPr="00796F06" w14:paraId="24F6BAA9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4EF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00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31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21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A8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4B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1B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0A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7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Сенсорный/кнопочный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34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32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ADA2381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99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36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9D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1F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F7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C8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79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6549E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D20AC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F51E2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91D91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FE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F0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E37EF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40 000,00</w:t>
            </w:r>
          </w:p>
          <w:p w14:paraId="248B9E2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93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6E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0C6CC150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8D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924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60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55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F2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27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65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9F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FD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E9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17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E051096" w14:textId="77777777" w:rsidTr="00B6221B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CFF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0BA9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</w:t>
            </w:r>
          </w:p>
          <w:p w14:paraId="53AA290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310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транспортные с двигателем с искровым зажиганием, с рабочим объемом цилиндров не более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1500 см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AA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00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2D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B9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37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6C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C9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94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3231675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321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8AC2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</w:t>
            </w:r>
          </w:p>
          <w:p w14:paraId="3B74F07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FE9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F6F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A7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C0F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4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608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F9E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113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C76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Контрольно-счетной палатой не осуществляется.</w:t>
            </w:r>
          </w:p>
        </w:tc>
      </w:tr>
      <w:tr w:rsidR="00796F06" w:rsidRPr="00796F06" w14:paraId="367A6753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32C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304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AC7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620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DE3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DF6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72C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F54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26E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D5F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361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EF34A72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B9D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1D8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113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91B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F30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91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DF2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1 500 000,00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303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AC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1 500 000,00 </w:t>
            </w:r>
          </w:p>
          <w:p w14:paraId="642B29D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1B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C9B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2B210A3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21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809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67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новые</w:t>
            </w:r>
            <w:r w:rsidRPr="00796F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81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04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C5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F9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F7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D3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C7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01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138D6BE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331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5576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</w:t>
            </w:r>
          </w:p>
          <w:p w14:paraId="19DC8FD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49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75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2B5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A54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C4F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98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864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9E1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CBD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A0D9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Контрольно-счетной палатой  не осуществляется</w:t>
            </w:r>
          </w:p>
        </w:tc>
      </w:tr>
      <w:tr w:rsidR="00796F06" w:rsidRPr="00796F06" w14:paraId="4AE800E1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BE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9FB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74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C3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3D3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04B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31A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BF7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4D1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023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947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90FF582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904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CEA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15E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600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675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D98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06D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14:paraId="431F08F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178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02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1 500 000,00 </w:t>
            </w:r>
          </w:p>
          <w:p w14:paraId="2766967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606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0AB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2E06218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A4CB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D4C0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F8E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транспортные с поршневым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полудизелем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новые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89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07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37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C9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C6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86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C9B8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8451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95CACB1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0168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CEA6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9FF9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D5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C8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BF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6C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CE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57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F99B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96C4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CCD03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Контрольно-счетной палатой не осуществляется</w:t>
            </w:r>
          </w:p>
        </w:tc>
      </w:tr>
      <w:tr w:rsidR="00796F06" w:rsidRPr="00796F06" w14:paraId="2907FE5B" w14:textId="77777777" w:rsidTr="00B622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9CC8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954A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1682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A9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59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C1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3F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7A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A66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DF38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37DA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2A4D56E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39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D9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FC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0C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71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4E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16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14:paraId="19212F5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B3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E2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1 500 000,00 </w:t>
            </w:r>
          </w:p>
          <w:p w14:paraId="61E54CD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C9A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EB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D8BB61A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C5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5C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29.10.24.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96D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людей прочие</w:t>
            </w:r>
          </w:p>
          <w:p w14:paraId="4AC95E07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DC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AD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BB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D5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4B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A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20D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4D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ACE2DBA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0DD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DB77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29.10.24.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41949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34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75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A6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2F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BF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45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0A06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6C3B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8E5E8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Контрольно-счетной палатой не осуществляется</w:t>
            </w:r>
          </w:p>
        </w:tc>
      </w:tr>
      <w:tr w:rsidR="00796F06" w:rsidRPr="00796F06" w14:paraId="406FA899" w14:textId="77777777" w:rsidTr="00B622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CFEA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50F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CB7A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68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AA4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33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7F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2B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54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1403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A594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07FFB3B6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B1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B6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702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C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E9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32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49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14:paraId="496DF82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5D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EA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1 500 000,00 </w:t>
            </w:r>
          </w:p>
          <w:p w14:paraId="145E381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F7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33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368D634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D3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EB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29.10.30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F3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автотранспортные для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перевозки 10 или более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55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82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74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DD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DC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CC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38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17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AB5D765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5D6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5AC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29.10.30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C27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030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2AE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58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F1F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B4F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6E4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C6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5EF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Контрольно-счетной палатой не осуществляется</w:t>
            </w:r>
          </w:p>
        </w:tc>
      </w:tr>
      <w:tr w:rsidR="00796F06" w:rsidRPr="00796F06" w14:paraId="6F67F2AC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C4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3D2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DE7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77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026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7C0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7C2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9D7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E2C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C6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BE4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A510322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FD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30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A4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3E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57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E4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63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B5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28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1 500 000,00 </w:t>
            </w:r>
          </w:p>
          <w:p w14:paraId="4A7380F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C4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A80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1FB3A86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37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59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B8E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полудизелем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DC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30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1F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80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63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72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B8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6E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2E0970A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2E0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91A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F9A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50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87A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F1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48C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C7F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893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DC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42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Контрольно-счетной палатой не осуществляется</w:t>
            </w:r>
          </w:p>
        </w:tc>
      </w:tr>
      <w:tr w:rsidR="00796F06" w:rsidRPr="00796F06" w14:paraId="717D404D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2C1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E61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C12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B34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9B2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1F8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66C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2AF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532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68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BAC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08F1C80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C4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E7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81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5F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0B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F8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57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A6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50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1 500 000,00 </w:t>
            </w:r>
          </w:p>
          <w:p w14:paraId="4C7E74D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9A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30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AE9EB52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17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43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857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14:paraId="43CC519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2B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F1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ED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67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AD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11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14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6D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5E9D182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59F7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3DA5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D3A3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ED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03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F0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57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32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B9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C1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E2DA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Контрольно-счетной палатой не осуществляется</w:t>
            </w:r>
          </w:p>
        </w:tc>
      </w:tr>
      <w:tr w:rsidR="00796F06" w:rsidRPr="00796F06" w14:paraId="0176F465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56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DB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1B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BA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83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F8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71C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AFC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F55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28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EA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5EF804D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8D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BF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5A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6A6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66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B7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C2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98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98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1 500 000,00 </w:t>
            </w:r>
          </w:p>
          <w:p w14:paraId="0D084A0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D8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D9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0C8C16AF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54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CD5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29.10.43.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BC67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Автомобили-тягачи седельные для полуприцепов</w:t>
            </w:r>
          </w:p>
          <w:p w14:paraId="6544675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5E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8B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99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26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57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1D1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7D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AC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6C0FD8A" w14:textId="77777777" w:rsidTr="00B6221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4EDFA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7370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29.10.43.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37D3D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BD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2E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C8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3F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95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18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3E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9697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Контрольно-счетной палатой не осуществляется</w:t>
            </w:r>
          </w:p>
        </w:tc>
      </w:tr>
      <w:tr w:rsidR="00796F06" w:rsidRPr="00796F06" w14:paraId="77EE0E08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6D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AD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ED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68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B9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61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9C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A0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EA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</w:t>
            </w: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обязательном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31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68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E57DC3E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F3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9F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62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F4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E5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1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8E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D0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EB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1 500 000,00 </w:t>
            </w:r>
          </w:p>
          <w:p w14:paraId="490A2E3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11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44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8146BBC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160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7A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29.10.44.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E96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Шасси с установленными двигателями для автотранспортных средств</w:t>
            </w:r>
          </w:p>
          <w:p w14:paraId="489204D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5A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3F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D1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E3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F8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E3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47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BE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F7C6BA8" w14:textId="77777777" w:rsidTr="00B6221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75FE0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E968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29.10.44.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17FE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A7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3F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6B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4EE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8C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32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29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5A911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товара Контрольно-счетной палатой не осуществляется</w:t>
            </w:r>
          </w:p>
        </w:tc>
      </w:tr>
      <w:tr w:rsidR="00796F06" w:rsidRPr="00796F06" w14:paraId="1EE0ED02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92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3A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A8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57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A6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157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72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24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E8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2F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72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D5C187D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2E6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CF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9C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30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F0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CE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34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2F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E5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1 500 000,00 </w:t>
            </w:r>
          </w:p>
          <w:p w14:paraId="25238A4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98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11E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63C53E6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A3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FD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87CF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</w:t>
            </w:r>
          </w:p>
          <w:p w14:paraId="5059FC52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закупаемой продукции:</w:t>
            </w:r>
          </w:p>
          <w:p w14:paraId="2731B3C0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сидения, преимущественно с металлическим каркасом</w:t>
            </w:r>
          </w:p>
          <w:p w14:paraId="38C99E0C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10F4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CE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D6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90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73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F5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FB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F1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C2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2AF616E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762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503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C7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177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FF1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BF5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557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F50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материал(металл)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60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значение: нержавеющая сталь; возможные значения: сталь крашенная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FB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D1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9EE9E86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98A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CA0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6C4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B17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1B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356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обивочные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CA8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предельное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029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обивочные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567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предельное значение –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кожа натуральная; возможные значения: искусственная кожа, мебельный (искусственный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80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35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B21F748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D7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49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34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25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F3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A0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71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56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F4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25 000,00 </w:t>
            </w:r>
          </w:p>
          <w:p w14:paraId="71E98D3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B9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31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377D660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B6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48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</w:t>
            </w:r>
          </w:p>
          <w:p w14:paraId="4E268B7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C2049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7F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FF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267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C2D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14C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224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49A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значение: нержавеющая сталь; возможные значения: сталь крашенная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EB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2A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3936EDD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F79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59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222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0A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499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A5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ADA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предельное значение - ткань;</w:t>
            </w:r>
          </w:p>
          <w:p w14:paraId="45C3D8B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05E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45F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предельное значение - ткань;</w:t>
            </w:r>
          </w:p>
          <w:p w14:paraId="3BCC8AD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4D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20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BF465FC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E3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C0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D2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42D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2B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60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60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6B6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1E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15 000,00 </w:t>
            </w:r>
          </w:p>
          <w:p w14:paraId="1E6D18D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B2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FF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6AC846F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664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F48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E277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</w:t>
            </w:r>
          </w:p>
          <w:p w14:paraId="6586DFFF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закупаемой продукции:</w:t>
            </w:r>
          </w:p>
          <w:p w14:paraId="024C21B7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сидения, преимущественно с деревянным каркасом</w:t>
            </w:r>
          </w:p>
          <w:p w14:paraId="3DB6286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0E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A8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BB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99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AC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0A1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E0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78F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90425AA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973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698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20E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761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163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E2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2CD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–массив древесины «ценных» пород (твердолиственных и тропических);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43C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6B8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–массив древесины «ценных» пород (твердолиственных и тропических);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CD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E5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40EC87E" w14:textId="77777777" w:rsidTr="00B622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BE3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E3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B54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F95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DC3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1B9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BE1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нетканные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1A7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3D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натканные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6F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B1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3850D2A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A8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3A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1A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52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59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58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97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93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2B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25 000,00 </w:t>
            </w:r>
          </w:p>
          <w:p w14:paraId="28F081C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E7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F9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11F3773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C6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20E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75B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Ведущая должность муниципальной службы (за </w:t>
            </w: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B6E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BCB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9BC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0F0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хвойных и мягко лиственных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FCD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ED1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значение: древесина хвойных и мягко лиственных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60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66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13A3610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4E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33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7F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1F0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342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99E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F9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предельное значение - ткань;</w:t>
            </w:r>
          </w:p>
          <w:p w14:paraId="258FEC5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7F5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A7A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предельное значение - ткань;</w:t>
            </w:r>
          </w:p>
          <w:p w14:paraId="742CD8A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6B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B5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5838C4F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7C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FE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75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31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1B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70A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5F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1E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05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15 000,00 </w:t>
            </w:r>
          </w:p>
          <w:p w14:paraId="5703EFC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BA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76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E2A7267" w14:textId="77777777" w:rsidTr="00B6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92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62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4BB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такси</w:t>
            </w:r>
          </w:p>
          <w:p w14:paraId="1766D66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74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C3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EF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4B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7F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A3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3C8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6F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69631D4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9D6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9626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13DC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6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19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C4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78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15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34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26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5B96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услуги Контрольно-счетной палатой не осуществляется</w:t>
            </w:r>
          </w:p>
        </w:tc>
      </w:tr>
      <w:tr w:rsidR="00796F06" w:rsidRPr="00796F06" w14:paraId="3EC3378A" w14:textId="77777777" w:rsidTr="00B622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27F9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48BA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804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D7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A9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6A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5C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3A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F6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/ механическая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61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E50E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02CF43B3" w14:textId="77777777" w:rsidTr="00B622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67FC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FC1B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66E1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9B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E1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48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DBE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72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1B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7D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6AB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2B548D8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85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CC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54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CD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4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51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68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61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2A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3 часов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51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57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7311F6A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36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A4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41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6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BB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A0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E6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02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A6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1 000,00 </w:t>
            </w:r>
          </w:p>
          <w:p w14:paraId="4C09F6C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0F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20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EFF6441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A2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3E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49.32.12.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45F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аренде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легковых автомобилей с водителем</w:t>
            </w:r>
          </w:p>
          <w:p w14:paraId="0942024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2A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7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4D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54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67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B4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08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DD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89E4E69" w14:textId="77777777" w:rsidTr="00B622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5EF5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C0C1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8914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F7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38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004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8B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17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802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81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27AC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услуги Контрольно-счетной палатой не осуществляется</w:t>
            </w:r>
          </w:p>
        </w:tc>
      </w:tr>
      <w:tr w:rsidR="00796F06" w:rsidRPr="00796F06" w14:paraId="0BFD74E0" w14:textId="77777777" w:rsidTr="00B622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EBA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874B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33A2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6B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DF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1A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33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97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69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/ механическая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6B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5355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7B7BE66" w14:textId="77777777" w:rsidTr="00B622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9767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36D5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61A2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CD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BB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9A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1D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4A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7A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5C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72E4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0B14830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300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E9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54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35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0C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11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F0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92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28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часов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3D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A8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9716B68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1A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AD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65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45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8F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6B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5E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E4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99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1 000,00 </w:t>
            </w:r>
          </w:p>
          <w:p w14:paraId="2330D2A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38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C0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2BC76BF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1D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D1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61.10.30.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4DA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передаче данных по проводным телекоммуникационным сетям</w:t>
            </w:r>
          </w:p>
          <w:p w14:paraId="6E2F6E95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D9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69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91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EA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CA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7AE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CF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6B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8CC7326" w14:textId="77777777" w:rsidTr="00B6221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244F6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082B3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61.10.30.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6DD6C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категории "руководители", 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руководите-лей</w:t>
            </w:r>
            <w:proofErr w:type="gramEnd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AA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CA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гигабит в секунду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F6F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канала передачи данных</w:t>
            </w:r>
          </w:p>
          <w:p w14:paraId="59F29CD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B2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4ED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канала передачи данных</w:t>
            </w:r>
          </w:p>
          <w:p w14:paraId="5E5A4A8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6F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3B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C9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3B849D4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E4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45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A47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E7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47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223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потерянных пакетов</w:t>
            </w:r>
          </w:p>
          <w:p w14:paraId="2CC41F8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41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423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потерянных пакетов</w:t>
            </w:r>
          </w:p>
          <w:p w14:paraId="0AD394F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6C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 от всех передаваемых пакетов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21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12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BEA4312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BE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39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5F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5B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F3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91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5F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1C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A2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6 000,00 </w:t>
            </w:r>
          </w:p>
          <w:p w14:paraId="5B23A06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A2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05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A855D2B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13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5A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23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E9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23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D8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83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C9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44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94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B7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A398952" w14:textId="77777777" w:rsidTr="00B6221B">
        <w:trPr>
          <w:trHeight w:val="270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95422C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C6CBD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61.20.11.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86BCA3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</w:t>
            </w:r>
          </w:p>
          <w:p w14:paraId="4FFFA8A2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требуемым услугам:</w:t>
            </w:r>
          </w:p>
          <w:p w14:paraId="1DF52C84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подвижной радиотелефонной связи</w:t>
            </w:r>
          </w:p>
          <w:p w14:paraId="61B9796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2454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8496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4A60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1F13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D92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769C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1BE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5960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9FAA44A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58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3E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61.20.11.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5A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15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86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25E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тарификация услуги голосовой связи, доступа в информационно-телекоммуникационную сеть «Интернет» (лимитная/безлимитная)</w:t>
            </w:r>
          </w:p>
          <w:p w14:paraId="7411594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63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CF5D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тарификация услуги голосовой связи, доступа в информационно-телекоммуникационную сеть «Интернет» (лимитная/безлимитная)</w:t>
            </w:r>
          </w:p>
          <w:p w14:paraId="14ADFEA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44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лимитная/безлимитная тарификация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18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A03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30A4BCE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39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80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37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19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FA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BA2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  <w:p w14:paraId="3934A10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FD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CF3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  <w:p w14:paraId="3216064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A5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1200 в месяц (в случае лимитной тарификации), </w:t>
            </w:r>
          </w:p>
          <w:p w14:paraId="192389F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6F821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ГБ (в случае лимитной тарификации)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E9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C7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2B2E519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34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86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5D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76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09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7A2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 услуги голосовой связи (домашний регион,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территория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  <w:p w14:paraId="0A9DFD1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8F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E7C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 услуги голосовой связи (домашний регион,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территория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  <w:p w14:paraId="7770CD1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791EC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9FD1C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C5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домашний регион, территория РФ, за пределами РФ – роуминг, </w:t>
            </w:r>
          </w:p>
          <w:p w14:paraId="70F6F52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 в сеть Интернет –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74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6B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816F60F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6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26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BB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37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43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2C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8E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4 000,00 </w:t>
            </w:r>
          </w:p>
          <w:p w14:paraId="2BE1C30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45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57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4 000,00 </w:t>
            </w:r>
          </w:p>
          <w:p w14:paraId="38D5715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DAC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C7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B816F48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31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20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61.20.30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EC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передаче 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дапнных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беспроводным телекоммуникационным сетям. Пояснения по требуемой услуге: услуга связи для ноутбука</w:t>
            </w:r>
          </w:p>
          <w:p w14:paraId="77F60E1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8820F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связи для планшетных 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куомпьютеров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0A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DA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44B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12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47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B4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2FE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C1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C944A7D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57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D5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61.20.30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2F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DB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1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40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4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4 000,00 </w:t>
            </w:r>
          </w:p>
          <w:p w14:paraId="34DC7FA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19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29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4 000,00 </w:t>
            </w:r>
          </w:p>
          <w:p w14:paraId="50FFCAE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06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AD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D3E44EB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DD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88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4A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18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61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55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A1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3F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EF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2F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CA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668559A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91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F3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61.20.42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FF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широкополостному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доступу к информационно-коммуникационной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сети «Интернет» по беспроводным сетям. Пояснения по требуемой услуге: 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услуцга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для ноутбуков.</w:t>
            </w:r>
          </w:p>
          <w:p w14:paraId="79F884C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0BC00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 связи для планшетных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93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15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12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05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26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5FE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0E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9F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28022EA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4D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C3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ED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D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4C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C6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04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1D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5D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A5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FC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A4ADDCF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3F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8C0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61.20.42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99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96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A6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B0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0F9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4 000,00 </w:t>
            </w:r>
          </w:p>
          <w:p w14:paraId="6860AF3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33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ED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4 000,00 </w:t>
            </w:r>
          </w:p>
          <w:p w14:paraId="1CDDA6F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94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2D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44EBFDC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12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E2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77.11.10.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FD6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  <w:p w14:paraId="34F99B81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услуге:</w:t>
            </w:r>
          </w:p>
          <w:p w14:paraId="66CF79F4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аренде и лизингу легковых автомобилей без 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A8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4A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5F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A3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A5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F6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F9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EB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0C9BBC4" w14:textId="77777777" w:rsidTr="00B6221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23300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6D6A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77.11.10.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5E1F1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E9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06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48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D2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A8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0E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AE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11D3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услуги Контрольно-счетной палатой не осуществляется</w:t>
            </w:r>
          </w:p>
        </w:tc>
      </w:tr>
      <w:tr w:rsidR="00796F06" w:rsidRPr="00796F06" w14:paraId="4C6E3ABB" w14:textId="77777777" w:rsidTr="00B622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5154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F5FF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2B3D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93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A4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E9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AA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7A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53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/ механическая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A1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26F8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E48F398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ED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FA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6D9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C9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BF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FF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E8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4A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FD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</w:t>
            </w: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обязательном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BD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7C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0EFE14C2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E6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E2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FC6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D0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3B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23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06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18EE3C8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61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B2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5 000,00 </w:t>
            </w:r>
          </w:p>
          <w:p w14:paraId="0535076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96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AA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607F77E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A1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70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77.11.10.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53C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  <w:p w14:paraId="16D3ADD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 требуемой услуге:</w:t>
            </w:r>
          </w:p>
          <w:p w14:paraId="51C12982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  <w:p w14:paraId="7A624B9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19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BA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56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9E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AD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80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B4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A0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0C506E9" w14:textId="77777777" w:rsidTr="00B6221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AE894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4F68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77.11.10.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0195E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"руководители»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372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AC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40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40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D2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8D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9B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28AD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услуги Контрольно-счетной палатой не осуществляется</w:t>
            </w:r>
          </w:p>
        </w:tc>
      </w:tr>
      <w:tr w:rsidR="00796F06" w:rsidRPr="00796F06" w14:paraId="30A8C247" w14:textId="77777777" w:rsidTr="00B622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70A5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3679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057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40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94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4EF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EF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7D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3A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/ механическая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5B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3A9D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2568C32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7C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34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8D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423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69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DA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79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CE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FC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7E2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13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4CC168F3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59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DC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2C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AE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88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FE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DD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3C540A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D8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D6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5 000,00 </w:t>
            </w:r>
          </w:p>
          <w:p w14:paraId="7D79C57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A0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5CE4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29CAB26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F1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76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58.29.13.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20F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программное для администрирования баз данных на электронном носителе</w:t>
            </w:r>
          </w:p>
          <w:p w14:paraId="66BF705F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по 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тпебуемой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продукции:</w:t>
            </w:r>
          </w:p>
          <w:p w14:paraId="5946CBD2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базами данных</w:t>
            </w:r>
          </w:p>
          <w:p w14:paraId="0C0629E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5D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69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C5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8C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E9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79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9A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14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4F9D215" w14:textId="77777777" w:rsidTr="00B6221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EB96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FB942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58.29.13.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ED5F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категории "руководители", 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0B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7D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26B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14:paraId="6B55C85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41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2781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14:paraId="00CC45D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25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10 000,00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22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1D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услуги Контрольно-счетной палатой не осуществляется</w:t>
            </w:r>
          </w:p>
        </w:tc>
      </w:tr>
      <w:tr w:rsidR="00796F06" w:rsidRPr="00796F06" w14:paraId="4465AAD6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7C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0C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5E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B1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69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B2E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14:paraId="0277908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26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609B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14:paraId="0EF20B1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BFF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F1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84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026EAB6E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4E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22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12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B6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6A8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0C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AF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3A32981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F5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50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40 000,00 </w:t>
            </w:r>
          </w:p>
          <w:p w14:paraId="527DFE8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9F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518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10F02018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90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9A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58.29.21.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1B0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Приложения общие для повышения эффективности бизнеса и приложения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домашнего пользования, отдельно реализуемые</w:t>
            </w:r>
          </w:p>
          <w:p w14:paraId="7D412D7B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14:paraId="487AD200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приложения</w:t>
            </w:r>
          </w:p>
          <w:p w14:paraId="2AD72FD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C1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A3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73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D4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82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0D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4A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67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B2348AB" w14:textId="77777777" w:rsidTr="00B6221B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0BF6E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C195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58.29.21.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35107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категории "руководители", 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59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F4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6EA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3A770F3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38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CF6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089B911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93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8F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029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услуги Контрольно-счетной палатой не осуществляется</w:t>
            </w:r>
          </w:p>
        </w:tc>
      </w:tr>
      <w:tr w:rsidR="00796F06" w:rsidRPr="00796F06" w14:paraId="00F056D7" w14:textId="77777777" w:rsidTr="00B6221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7B9C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42F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9BE2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FC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A1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15E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  <w:p w14:paraId="23C4AD4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E4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0C4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  <w:p w14:paraId="26995EC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72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.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docx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.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xls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.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xlsx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.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ppt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.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pptx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.</w:t>
            </w:r>
            <w:proofErr w:type="spellStart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pdf</w:t>
            </w:r>
            <w:proofErr w:type="spellEnd"/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.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xml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просмотр и редактирование текстовых и табличных файлов, просмотр и редактирование растровых изображений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9CD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B9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920C440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2C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AE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FEB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8A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CE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1A9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Федеральному </w:t>
            </w:r>
            <w:hyperlink r:id="rId9" w:history="1">
              <w:r w:rsidRPr="00796F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закону</w:t>
              </w:r>
            </w:hyperlink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персональных данных" приложений, содержащих персональные данные (да/нет)</w:t>
            </w:r>
          </w:p>
          <w:p w14:paraId="0F5E85C8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4C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5D5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Федеральному </w:t>
            </w:r>
            <w:hyperlink r:id="rId10" w:history="1">
              <w:r w:rsidRPr="00796F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закону</w:t>
              </w:r>
            </w:hyperlink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персональных данных" приложений, содержащих персональные данные (да/нет)</w:t>
            </w:r>
          </w:p>
          <w:p w14:paraId="7697976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B1F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53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DA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636AEBF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57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8B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BCF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97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54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BF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90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41E933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605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3C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40 000,00 </w:t>
            </w:r>
          </w:p>
          <w:p w14:paraId="029A806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57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75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25FC582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C9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5F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58.29.31.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4A2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программное системное для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загрузки</w:t>
            </w:r>
          </w:p>
          <w:p w14:paraId="24EBF53F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14:paraId="0B2C383F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обеспечения информационной безопасности</w:t>
            </w:r>
          </w:p>
          <w:p w14:paraId="3A7691D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85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18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B9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49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51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38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12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A43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AC60DFD" w14:textId="77777777" w:rsidTr="00B6221B">
        <w:trPr>
          <w:trHeight w:val="20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8FCC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5F02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58.29.31.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9DE4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категории "руководители", 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8A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16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6DA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14:paraId="6741BB6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F2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318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14:paraId="16D81E1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86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7E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45F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услуги Контрольно-счетной палатой не осуществляется</w:t>
            </w:r>
          </w:p>
        </w:tc>
      </w:tr>
      <w:tr w:rsidR="00796F06" w:rsidRPr="00796F06" w14:paraId="2E03B326" w14:textId="77777777" w:rsidTr="00B622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5B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F9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DE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84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2C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18C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14:paraId="3437A87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A6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82F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14:paraId="2A3F29B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70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64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9F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1B7F476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ED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7C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E4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B4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0F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47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19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D3ECC3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B9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9D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40 000,00 </w:t>
            </w:r>
          </w:p>
          <w:p w14:paraId="297525C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25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E36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904130C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A5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D1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58.29.32.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0C7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программное прикладное для загрузки</w:t>
            </w:r>
          </w:p>
          <w:p w14:paraId="4413C175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14:paraId="44F18410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управления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процессами организации</w:t>
            </w:r>
          </w:p>
          <w:p w14:paraId="00643C7F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01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51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C2E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7C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C93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CB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EE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2A1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56B7CFF1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73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DD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58.29.32.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E4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категории "руководители", 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руководите-лей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0C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5C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6AE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2FD8D6ED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34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268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2A26964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494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53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F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7CFF0D20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C4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CC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0A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4C6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E4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00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04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057156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41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FB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40 000,00 </w:t>
            </w:r>
          </w:p>
          <w:p w14:paraId="660DA4DA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C55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A40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3D986C4C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89B2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24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61.90.10.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E38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телекоммуникационные прочие</w:t>
            </w:r>
          </w:p>
          <w:p w14:paraId="5554D0EB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требуемым услугам:</w:t>
            </w:r>
          </w:p>
          <w:p w14:paraId="31DFBAC3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  <w:p w14:paraId="6F0C9A30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AFD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6F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659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EE0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BA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63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027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AAB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20383158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1D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B31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61.90.10.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39C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должности категории "руководители", Ведущая должность муниципальной службы (за исключением </w:t>
            </w:r>
            <w:proofErr w:type="gramStart"/>
            <w:r w:rsidRPr="00796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руководите-лей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2F9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4DA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гигабит в секунду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10E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скорость соединения в информационно-телекоммуникационной сети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"Интернет"</w:t>
            </w:r>
          </w:p>
          <w:p w14:paraId="5760F21A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C3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679" w14:textId="77777777" w:rsidR="00796F06" w:rsidRPr="00796F06" w:rsidRDefault="00796F06" w:rsidP="0079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скорость соединения в информационно-телекоммуникационной сети </w:t>
            </w: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"Интернет"</w:t>
            </w:r>
          </w:p>
          <w:p w14:paraId="7B360286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553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AB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8C9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F06" w:rsidRPr="00796F06" w14:paraId="63FE4EF2" w14:textId="77777777" w:rsidTr="00B6221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D25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58E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C82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B7C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01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1FB7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E88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0D628A4F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8C4" w14:textId="77777777" w:rsidR="00796F06" w:rsidRPr="00796F06" w:rsidRDefault="00796F06" w:rsidP="00796F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64B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1 000,00 </w:t>
            </w:r>
          </w:p>
          <w:p w14:paraId="0DA172D7" w14:textId="77777777" w:rsidR="00796F06" w:rsidRPr="00796F06" w:rsidRDefault="00796F06" w:rsidP="0079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28C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06E" w14:textId="77777777" w:rsidR="00796F06" w:rsidRPr="00796F06" w:rsidRDefault="00796F06" w:rsidP="0079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278297" w14:textId="77777777" w:rsidR="00796F06" w:rsidRDefault="00796F06" w:rsidP="0076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C9AB2E" w14:textId="77777777" w:rsidR="00796F06" w:rsidRPr="00EE247A" w:rsidRDefault="00EE247A" w:rsidP="00EE24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247A">
        <w:rPr>
          <w:rFonts w:ascii="Times New Roman" w:hAnsi="Times New Roman" w:cs="Times New Roman"/>
          <w:sz w:val="28"/>
          <w:szCs w:val="28"/>
        </w:rPr>
        <w:t xml:space="preserve">Дополнительный перечень отдельных видов товаров, работ, услуг, определенный Администрацией Ульяновского городского поселения </w:t>
      </w:r>
      <w:proofErr w:type="spellStart"/>
      <w:r w:rsidRPr="00EE247A">
        <w:rPr>
          <w:rFonts w:ascii="Times New Roman" w:hAnsi="Times New Roman" w:cs="Times New Roman"/>
          <w:sz w:val="28"/>
          <w:szCs w:val="28"/>
        </w:rPr>
        <w:t>Тоснгенского</w:t>
      </w:r>
      <w:proofErr w:type="spellEnd"/>
      <w:r w:rsidRPr="00EE247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tbl>
      <w:tblPr>
        <w:tblW w:w="1530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2040"/>
        <w:gridCol w:w="2583"/>
        <w:gridCol w:w="992"/>
        <w:gridCol w:w="1135"/>
        <w:gridCol w:w="4394"/>
        <w:gridCol w:w="1701"/>
        <w:gridCol w:w="139"/>
        <w:gridCol w:w="1841"/>
      </w:tblGrid>
      <w:tr w:rsidR="005F60CE" w:rsidRPr="005F60CE" w14:paraId="2784FA04" w14:textId="77777777" w:rsidTr="005F60CE">
        <w:trPr>
          <w:trHeight w:val="52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D2C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A4E8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5F60C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ОКПД</w:t>
              </w:r>
            </w:hyperlink>
            <w:r w:rsidRPr="005F60C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3095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A28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4A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5F60CE" w:rsidRPr="005F60CE" w14:paraId="181CD8EF" w14:textId="77777777" w:rsidTr="005F60CE">
        <w:trPr>
          <w:trHeight w:val="2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24C6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980C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CF37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A361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5F60CE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8EFC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3C20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98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5F60CE" w:rsidRPr="005F60CE" w14:paraId="657F8099" w14:textId="77777777" w:rsidTr="005F60CE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C5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BF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2EE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C7E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DAE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21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078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Группа 1 (Руководители муниципальных органов и заместители руководителей муниципальных органов)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A9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Группа 2 (Иные должности муниципальных органов, а также все сотрудники (включая руководителя) муниципальных учреждений</w:t>
            </w:r>
          </w:p>
        </w:tc>
      </w:tr>
      <w:tr w:rsidR="005F60CE" w:rsidRPr="005F60CE" w14:paraId="1D2BB1F1" w14:textId="77777777" w:rsidTr="005F60CE">
        <w:trPr>
          <w:trHeight w:val="2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91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1D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59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BC1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EA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CD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10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7F1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F60CE" w:rsidRPr="005F60CE" w14:paraId="4A4A7AD8" w14:textId="77777777" w:rsidTr="005F60CE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8C7" w14:textId="77777777" w:rsidR="005F60CE" w:rsidRPr="005F60CE" w:rsidRDefault="00EE247A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F60CE"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60B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62.09.20.120</w:t>
            </w:r>
          </w:p>
          <w:p w14:paraId="3007F657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24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установке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9E2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6D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E7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Простые (неисключительные) права на использование программного обеспечения</w:t>
            </w:r>
          </w:p>
          <w:p w14:paraId="40E2A144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-исправление ошибок и устранение неполадок в работе ПО.</w:t>
            </w:r>
          </w:p>
          <w:p w14:paraId="51518A7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-оптимизация работы программы при различных условиях эксплуатации,</w:t>
            </w:r>
          </w:p>
          <w:p w14:paraId="4039CC2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-обновление и доработка ПО.</w:t>
            </w:r>
          </w:p>
          <w:p w14:paraId="0458B9C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профилактические работы по обслуживанию баз данных информационной системы.</w:t>
            </w:r>
          </w:p>
          <w:p w14:paraId="5ADAB139" w14:textId="77777777" w:rsidR="005F60CE" w:rsidRPr="005F60CE" w:rsidRDefault="005F60CE" w:rsidP="005F60C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-подготовка технической и пользовательской документации.</w:t>
            </w:r>
          </w:p>
          <w:p w14:paraId="12CDB392" w14:textId="77777777" w:rsidR="005F60CE" w:rsidRPr="005F60CE" w:rsidRDefault="005F60CE" w:rsidP="005F60C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-обновление модулей программы и используемых библиотек с учетом современных 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технологий.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60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более 500,00</w:t>
            </w:r>
          </w:p>
        </w:tc>
      </w:tr>
      <w:tr w:rsidR="005F60CE" w:rsidRPr="005F60CE" w14:paraId="625CAE2F" w14:textId="77777777" w:rsidTr="005F60CE">
        <w:trPr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8D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CF6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21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31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ED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A1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6D1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Не более 1</w:t>
            </w:r>
          </w:p>
        </w:tc>
      </w:tr>
      <w:tr w:rsidR="005F60CE" w:rsidRPr="005F60CE" w14:paraId="1AFF7B98" w14:textId="77777777" w:rsidTr="005F60CE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32E3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  <w:p w14:paraId="6161F35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865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28.23.25.000</w:t>
            </w:r>
          </w:p>
          <w:p w14:paraId="37DA667C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AF0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Части и принадлежности прочих офисных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58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0F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EC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6E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7000,00</w:t>
            </w:r>
          </w:p>
        </w:tc>
      </w:tr>
      <w:tr w:rsidR="005F60CE" w:rsidRPr="005F60CE" w14:paraId="4878D9DB" w14:textId="77777777" w:rsidTr="005F60CE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5266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EE90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E807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Картридж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328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2C9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6E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Лазерная, струйная печать на принтерах различных типов. Черный, цветной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3D6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07D5D2DA" w14:textId="77777777" w:rsidTr="005F60CE">
        <w:trPr>
          <w:trHeight w:val="24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A7A7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84F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D9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D9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5D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5D4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Ресурс использования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602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40000</w:t>
            </w:r>
          </w:p>
        </w:tc>
      </w:tr>
      <w:tr w:rsidR="005F60CE" w:rsidRPr="005F60CE" w14:paraId="3A6A698B" w14:textId="77777777" w:rsidTr="005F60CE">
        <w:trPr>
          <w:trHeight w:val="5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6AA8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97CE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4F3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Картридж для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C07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F59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F4E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Черный, цветной</w:t>
            </w:r>
          </w:p>
          <w:p w14:paraId="14E804E8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Гарантия - до полной отработки тонера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FA98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3732C889" w14:textId="77777777" w:rsidTr="005F60CE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88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6E8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92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F1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CC6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11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Ресурс использования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756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21 000</w:t>
            </w:r>
          </w:p>
        </w:tc>
      </w:tr>
      <w:tr w:rsidR="005F60CE" w:rsidRPr="005F60CE" w14:paraId="5C4594C3" w14:textId="77777777" w:rsidTr="005F60CE">
        <w:trPr>
          <w:trHeight w:val="2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3FAA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29135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49.39.33.000</w:t>
            </w:r>
          </w:p>
          <w:p w14:paraId="18B98A3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32C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нерегулярной чартерной перевозке на близкие расстояния, предоставляемые городскими и междугородными автобусами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92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F0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9D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9D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500,00</w:t>
            </w:r>
          </w:p>
        </w:tc>
      </w:tr>
      <w:tr w:rsidR="005F60CE" w:rsidRPr="005F60CE" w14:paraId="3A56F188" w14:textId="77777777" w:rsidTr="005F60CE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71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4AE2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C39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4BE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54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0A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9C4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</w:t>
            </w:r>
          </w:p>
        </w:tc>
      </w:tr>
      <w:tr w:rsidR="005F60CE" w:rsidRPr="005F60CE" w14:paraId="0889F707" w14:textId="77777777" w:rsidTr="005F60CE">
        <w:trPr>
          <w:trHeight w:val="4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CB344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0EC5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35.12.10.110</w:t>
            </w:r>
          </w:p>
          <w:p w14:paraId="30A177F4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A40E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Услуги по передаче электроэнергии</w:t>
            </w:r>
          </w:p>
          <w:p w14:paraId="7E3993CF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D88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B4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8D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F7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3000,00</w:t>
            </w:r>
          </w:p>
        </w:tc>
      </w:tr>
      <w:tr w:rsidR="005F60CE" w:rsidRPr="005F60CE" w14:paraId="50290A48" w14:textId="77777777" w:rsidTr="005F60CE">
        <w:trPr>
          <w:trHeight w:val="48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B21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4AF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34B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64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11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584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CF1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</w:t>
            </w:r>
          </w:p>
        </w:tc>
      </w:tr>
      <w:tr w:rsidR="005F60CE" w:rsidRPr="005F60CE" w14:paraId="1C7C8514" w14:textId="77777777" w:rsidTr="005F60CE">
        <w:trPr>
          <w:trHeight w:val="4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C591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31855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35.30.11</w:t>
            </w:r>
          </w:p>
          <w:p w14:paraId="1C793F36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AB549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Пар и горячая вода</w:t>
            </w:r>
          </w:p>
          <w:p w14:paraId="688993F9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 xml:space="preserve">(теплоснабжение)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B6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54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  <w:p w14:paraId="5A65AF7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41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25E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3500,00</w:t>
            </w:r>
          </w:p>
        </w:tc>
      </w:tr>
      <w:tr w:rsidR="005F60CE" w:rsidRPr="005F60CE" w14:paraId="461A13BA" w14:textId="77777777" w:rsidTr="005F60CE">
        <w:trPr>
          <w:trHeight w:val="31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D7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556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3A0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B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84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904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договора</w:t>
            </w:r>
          </w:p>
          <w:p w14:paraId="08FC122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18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</w:t>
            </w:r>
          </w:p>
        </w:tc>
      </w:tr>
      <w:tr w:rsidR="005F60CE" w:rsidRPr="005F60CE" w14:paraId="7924F7FE" w14:textId="77777777" w:rsidTr="005F60CE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39C6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554AB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36.00.20</w:t>
            </w:r>
          </w:p>
          <w:p w14:paraId="2DCE1830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AD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69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24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1F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A51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200,00</w:t>
            </w:r>
          </w:p>
        </w:tc>
      </w:tr>
      <w:tr w:rsidR="005F60CE" w:rsidRPr="005F60CE" w14:paraId="1382AC29" w14:textId="77777777" w:rsidTr="005F60CE">
        <w:trPr>
          <w:trHeight w:val="3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1E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DF2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42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05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D5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E2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13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</w:t>
            </w:r>
          </w:p>
        </w:tc>
      </w:tr>
      <w:tr w:rsidR="005F60CE" w:rsidRPr="005F60CE" w14:paraId="30E50383" w14:textId="77777777" w:rsidTr="005F60CE">
        <w:trPr>
          <w:trHeight w:val="3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3630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C0456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37.00</w:t>
            </w:r>
          </w:p>
          <w:p w14:paraId="76CF3D2E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AFF75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Услуги по водоотведению; шлам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4C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67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DD1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2E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250,00</w:t>
            </w:r>
          </w:p>
        </w:tc>
      </w:tr>
      <w:tr w:rsidR="005F60CE" w:rsidRPr="005F60CE" w14:paraId="5B5DFC41" w14:textId="77777777" w:rsidTr="005F60CE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45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FF1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F7CC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1B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30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452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82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</w:t>
            </w:r>
          </w:p>
        </w:tc>
      </w:tr>
      <w:tr w:rsidR="005F60CE" w:rsidRPr="005F60CE" w14:paraId="0D9713CE" w14:textId="77777777" w:rsidTr="005F60CE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32C8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FBB29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38.11.21.000</w:t>
            </w:r>
          </w:p>
          <w:p w14:paraId="14EC13BA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D758D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Услуги по сбору неопасных отходов, городского хозяйства, непригодных для повторного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7C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AD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1A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C5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100</w:t>
            </w:r>
          </w:p>
        </w:tc>
      </w:tr>
      <w:tr w:rsidR="005F60CE" w:rsidRPr="005F60CE" w14:paraId="48C87578" w14:textId="77777777" w:rsidTr="005F60CE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A0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6E5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A62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74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E2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C68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B0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</w:t>
            </w:r>
          </w:p>
        </w:tc>
      </w:tr>
      <w:tr w:rsidR="005F60CE" w:rsidRPr="005F60CE" w14:paraId="0846D282" w14:textId="77777777" w:rsidTr="005F60CE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0BD" w14:textId="77777777" w:rsidR="005F60CE" w:rsidRPr="005F60CE" w:rsidRDefault="00EE247A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BD2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43.22.11.140</w:t>
            </w:r>
          </w:p>
          <w:p w14:paraId="06D8ED57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46F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монтажу систем напорных водопроводов для пожаротушения (включая пожарные гидранты с пожарными рукавами и выходными патрубками)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2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AC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D8E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6B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500,00</w:t>
            </w:r>
          </w:p>
        </w:tc>
      </w:tr>
      <w:tr w:rsidR="005F60CE" w:rsidRPr="005F60CE" w14:paraId="1EDAD24F" w14:textId="77777777" w:rsidTr="005F60CE">
        <w:trPr>
          <w:trHeight w:val="7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67CE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25BD2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85.42.19.</w:t>
            </w:r>
          </w:p>
          <w:p w14:paraId="73B96014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7C279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251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668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A7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специалистов в образовательном учреждении повышения квалификации для углубленного изучения актуальных проблем по профилю профессиональной деятельности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3DE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15E5D22F" w14:textId="77777777" w:rsidTr="005F60CE">
        <w:trPr>
          <w:trHeight w:val="69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DF3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2103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42B23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64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DA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9E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цена, за человека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75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50,00</w:t>
            </w:r>
          </w:p>
        </w:tc>
      </w:tr>
      <w:tr w:rsidR="005F60CE" w:rsidRPr="005F60CE" w14:paraId="1B94C70B" w14:textId="77777777" w:rsidTr="005F60CE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082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7B8A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B22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D5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FF8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2B6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специалистов, направляемых на повышение квалификации в течение 1 календарного года</w:t>
            </w:r>
          </w:p>
          <w:p w14:paraId="093C946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E5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100</w:t>
            </w:r>
          </w:p>
        </w:tc>
      </w:tr>
      <w:tr w:rsidR="005F60CE" w:rsidRPr="005F60CE" w14:paraId="1A23A469" w14:textId="77777777" w:rsidTr="005F60CE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4C22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8D46B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41.20.40.</w:t>
            </w:r>
          </w:p>
          <w:p w14:paraId="29B9D19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A42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A9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3F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539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строительству, реконструкции, капитальному и текущему ремонту, осуществляемые относительно административного муниципального имущества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FF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14E0851F" w14:textId="77777777" w:rsidTr="005F60CE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1C8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3FD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50C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C08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D5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864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9D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500,00</w:t>
            </w:r>
          </w:p>
        </w:tc>
      </w:tr>
      <w:tr w:rsidR="005F60CE" w:rsidRPr="005F60CE" w14:paraId="0F802F93" w14:textId="77777777" w:rsidTr="005F60CE">
        <w:trPr>
          <w:trHeight w:val="1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FB295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  <w:p w14:paraId="6652BA12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B92A5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9B2C3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FC328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2BBC0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D89DC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2A8BB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3F38A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6C856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4799F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EB4E42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26218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E112E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A01AF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373BC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FD87D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519D5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0F23E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E1E97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7DE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25.99.23.000</w:t>
            </w:r>
          </w:p>
          <w:p w14:paraId="605444BA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DD6EB0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EC049F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7A0175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96BA19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6E2DB2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DBCCA0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45CA1F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6809B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7496E1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7118CF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75A08C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40F3F0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7F140E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D5511C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397C9F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312D193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A2D748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CDC2A3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54BA12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170FDC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36C3804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51CC8E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3C535C9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80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10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A2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DD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07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F60CE" w:rsidRPr="005F60CE" w14:paraId="31495D64" w14:textId="77777777" w:rsidTr="005F60CE">
        <w:trPr>
          <w:trHeight w:val="2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DD96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E7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2B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84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591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3C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B3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60,00</w:t>
            </w:r>
          </w:p>
        </w:tc>
      </w:tr>
      <w:tr w:rsidR="005F60CE" w:rsidRPr="005F60CE" w14:paraId="3B802CA0" w14:textId="77777777" w:rsidTr="005F60CE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096B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4E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6F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Блок-кубик в боксе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888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7D1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5B6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1F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94,00</w:t>
            </w:r>
          </w:p>
        </w:tc>
      </w:tr>
      <w:tr w:rsidR="005F60CE" w:rsidRPr="005F60CE" w14:paraId="617539F7" w14:textId="77777777" w:rsidTr="005F60CE">
        <w:trPr>
          <w:trHeight w:val="1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CB75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2F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AC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Блок-кубик запасной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30B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FF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E475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48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87,00</w:t>
            </w:r>
          </w:p>
        </w:tc>
      </w:tr>
      <w:tr w:rsidR="005F60CE" w:rsidRPr="005F60CE" w14:paraId="5B9067AD" w14:textId="77777777" w:rsidTr="005F60CE">
        <w:trPr>
          <w:trHeight w:val="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DA35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FB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D130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5F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86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CD31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На 40 листов на 2 пробиваемых отверстия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B6B4E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6A9387BB" w14:textId="77777777" w:rsidTr="005F60CE">
        <w:trPr>
          <w:trHeight w:val="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6379B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46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D6C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40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59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BA7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787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960,00</w:t>
            </w:r>
          </w:p>
        </w:tc>
      </w:tr>
      <w:tr w:rsidR="005F60CE" w:rsidRPr="005F60CE" w14:paraId="3D0E5259" w14:textId="77777777" w:rsidTr="005F60CE">
        <w:trPr>
          <w:trHeight w:val="1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FF9A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BA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0DF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9D6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4EE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15E4C" w14:textId="77777777" w:rsidR="005F60CE" w:rsidRPr="005F60CE" w:rsidRDefault="005F60CE" w:rsidP="005F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Мощный на 2 пробиваемых отверстия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B8084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0B39A703" w14:textId="77777777" w:rsidTr="005F60CE">
        <w:trPr>
          <w:trHeight w:val="25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9E6B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D4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9D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9B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4A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EC1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E6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3100,00</w:t>
            </w:r>
          </w:p>
        </w:tc>
      </w:tr>
      <w:tr w:rsidR="005F60CE" w:rsidRPr="005F60CE" w14:paraId="55BF0C12" w14:textId="77777777" w:rsidTr="005F60CE">
        <w:trPr>
          <w:trHeight w:val="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D6A9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08D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C454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38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22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39E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15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59E8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5E28277D" w14:textId="77777777" w:rsidTr="005F60CE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EF2D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0C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86B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69E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48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E9C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7F3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48,00</w:t>
            </w:r>
          </w:p>
        </w:tc>
      </w:tr>
      <w:tr w:rsidR="005F60CE" w:rsidRPr="005F60CE" w14:paraId="23B45157" w14:textId="77777777" w:rsidTr="005F60CE">
        <w:trPr>
          <w:trHeight w:val="1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FBD6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DD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074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524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AEC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01E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19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2892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581EAAB9" w14:textId="77777777" w:rsidTr="005F60CE">
        <w:trPr>
          <w:trHeight w:val="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14A7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16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92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CD9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C3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E0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772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50,00</w:t>
            </w:r>
          </w:p>
        </w:tc>
      </w:tr>
      <w:tr w:rsidR="005F60CE" w:rsidRPr="005F60CE" w14:paraId="6CAF71BF" w14:textId="77777777" w:rsidTr="005F60CE">
        <w:trPr>
          <w:trHeight w:val="17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87006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E507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217E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DD4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E56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978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25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2DE6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7C3A0717" w14:textId="77777777" w:rsidTr="005F60CE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B9823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1F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E0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EF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BA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614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EA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75,00</w:t>
            </w:r>
          </w:p>
        </w:tc>
      </w:tr>
      <w:tr w:rsidR="005F60CE" w:rsidRPr="005F60CE" w14:paraId="75C6B1E0" w14:textId="77777777" w:rsidTr="005F60CE">
        <w:trPr>
          <w:trHeight w:val="1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F026D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003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E180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4B9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82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71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32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5A9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71D1404D" w14:textId="77777777" w:rsidTr="005F60CE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2C207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6D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A7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B0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A5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F6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8FA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100,00</w:t>
            </w:r>
          </w:p>
        </w:tc>
      </w:tr>
      <w:tr w:rsidR="005F60CE" w:rsidRPr="005F60CE" w14:paraId="20185BF1" w14:textId="77777777" w:rsidTr="005F60CE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CB81F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157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1934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964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58E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DEF4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41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F73C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202515D5" w14:textId="77777777" w:rsidTr="005F60CE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E74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28A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510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73D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E7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FC4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40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140,00</w:t>
            </w:r>
          </w:p>
        </w:tc>
      </w:tr>
      <w:tr w:rsidR="005F60CE" w:rsidRPr="005F60CE" w14:paraId="56A6E4EA" w14:textId="77777777" w:rsidTr="005F60CE">
        <w:trPr>
          <w:trHeight w:val="2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352D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C58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2052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62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5D8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15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51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1BB5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51742A56" w14:textId="77777777" w:rsidTr="005F60CE">
        <w:trPr>
          <w:trHeight w:val="16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8D001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EE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337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C6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41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AD4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F3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229,00</w:t>
            </w:r>
          </w:p>
        </w:tc>
      </w:tr>
      <w:tr w:rsidR="005F60CE" w:rsidRPr="005F60CE" w14:paraId="06CDA9B7" w14:textId="77777777" w:rsidTr="005F60CE">
        <w:trPr>
          <w:trHeight w:val="4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F87C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5A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DEF23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CE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D2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81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Металл, размер - № 10, 1000 шт.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27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F60CE" w:rsidRPr="005F60CE" w14:paraId="5DBBE0D2" w14:textId="77777777" w:rsidTr="005F60CE">
        <w:trPr>
          <w:trHeight w:val="26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4791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511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778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C5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819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6C6B" w14:textId="77777777" w:rsidR="005F60CE" w:rsidRPr="005F60CE" w:rsidRDefault="005F60CE" w:rsidP="005F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F7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83,00</w:t>
            </w:r>
          </w:p>
        </w:tc>
      </w:tr>
      <w:tr w:rsidR="005F60CE" w:rsidRPr="005F60CE" w14:paraId="55E02567" w14:textId="77777777" w:rsidTr="005F60CE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CAF4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29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A0DF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69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A7E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50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Металл, размер - №23/10, 1000 шт.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7C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30B9A5E7" w14:textId="77777777" w:rsidTr="005F60CE">
        <w:trPr>
          <w:trHeight w:val="3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7C9C5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4CE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40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8D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1F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5BE" w14:textId="77777777" w:rsidR="005F60CE" w:rsidRPr="005F60CE" w:rsidRDefault="005F60CE" w:rsidP="005F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8A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125,00</w:t>
            </w:r>
          </w:p>
        </w:tc>
      </w:tr>
      <w:tr w:rsidR="005F60CE" w:rsidRPr="005F60CE" w14:paraId="3281DF37" w14:textId="77777777" w:rsidTr="005F60CE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681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D4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04E2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591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0D5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E5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Металл, размер - №23/13, 1000 шт.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BB2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5480373B" w14:textId="77777777" w:rsidTr="005F60CE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D199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E0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078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CE8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C1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CC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947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132,00</w:t>
            </w:r>
          </w:p>
        </w:tc>
      </w:tr>
      <w:tr w:rsidR="005F60CE" w:rsidRPr="005F60CE" w14:paraId="73DDADA9" w14:textId="77777777" w:rsidTr="005F60CE">
        <w:trPr>
          <w:trHeight w:val="4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B8A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5C4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BDC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A6C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DCE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93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Металл, размер - №23/23, 1000 шт.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E76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3DEC5F92" w14:textId="77777777" w:rsidTr="005F60CE">
        <w:trPr>
          <w:trHeight w:val="2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C207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04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397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4BA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D0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B2D" w14:textId="77777777" w:rsidR="005F60CE" w:rsidRPr="005F60CE" w:rsidRDefault="005F60CE" w:rsidP="005F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5D1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141,00</w:t>
            </w:r>
          </w:p>
        </w:tc>
      </w:tr>
      <w:tr w:rsidR="005F60CE" w:rsidRPr="005F60CE" w14:paraId="26C962EF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B2A5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742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C4A1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741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C71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3B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Металл, размер - №23/8, 1000 шт.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FAE7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1A3A4800" w14:textId="77777777" w:rsidTr="005F60CE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53DC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B5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A68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905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3D7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9CC2" w14:textId="77777777" w:rsidR="005F60CE" w:rsidRPr="005F60CE" w:rsidRDefault="005F60CE" w:rsidP="005F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88B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98,00</w:t>
            </w:r>
          </w:p>
        </w:tc>
      </w:tr>
      <w:tr w:rsidR="005F60CE" w:rsidRPr="005F60CE" w14:paraId="3E74133B" w14:textId="77777777" w:rsidTr="005F60CE">
        <w:trPr>
          <w:trHeight w:val="4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E83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30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A431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77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807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B1F" w14:textId="77777777" w:rsidR="005F60CE" w:rsidRPr="005F60CE" w:rsidRDefault="005F60CE" w:rsidP="005F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Металл, размер - №24/6, 1000 шт.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149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62B88F12" w14:textId="77777777" w:rsidTr="005F60CE">
        <w:trPr>
          <w:trHeight w:val="2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2A610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6F4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5B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8A4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95B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C97" w14:textId="77777777" w:rsidR="005F60CE" w:rsidRPr="005F60CE" w:rsidRDefault="005F60CE" w:rsidP="005F60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38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145,00</w:t>
            </w:r>
          </w:p>
        </w:tc>
      </w:tr>
      <w:tr w:rsidR="005F60CE" w:rsidRPr="005F60CE" w14:paraId="79F7C3AE" w14:textId="77777777" w:rsidTr="005F60CE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5A31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03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27AE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Скрепки никелированные 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F13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EE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82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Размер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26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25</w:t>
            </w:r>
          </w:p>
        </w:tc>
      </w:tr>
      <w:tr w:rsidR="005F60CE" w:rsidRPr="005F60CE" w14:paraId="1F23D240" w14:textId="77777777" w:rsidTr="005F60CE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E5F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DC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748D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3D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23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97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3F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100</w:t>
            </w:r>
          </w:p>
        </w:tc>
      </w:tr>
      <w:tr w:rsidR="005F60CE" w:rsidRPr="005F60CE" w14:paraId="643D2FE7" w14:textId="77777777" w:rsidTr="005F60CE">
        <w:trPr>
          <w:trHeight w:val="2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5B1B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E33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89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B1B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45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1F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A3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35,00</w:t>
            </w:r>
          </w:p>
        </w:tc>
      </w:tr>
      <w:tr w:rsidR="005F60CE" w:rsidRPr="005F60CE" w14:paraId="3A43BE64" w14:textId="77777777" w:rsidTr="005F60CE">
        <w:trPr>
          <w:trHeight w:val="1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A12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7F7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9668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Скрепки омедненные</w:t>
            </w:r>
          </w:p>
          <w:p w14:paraId="6E8E2E0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06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07C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631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Размер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391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28</w:t>
            </w:r>
          </w:p>
        </w:tc>
      </w:tr>
      <w:tr w:rsidR="005F60CE" w:rsidRPr="005F60CE" w14:paraId="4E1FAE47" w14:textId="77777777" w:rsidTr="005F60CE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C64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D50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6190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A53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B30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C35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2B3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100</w:t>
            </w:r>
          </w:p>
        </w:tc>
      </w:tr>
      <w:tr w:rsidR="005F60CE" w:rsidRPr="005F60CE" w14:paraId="03234849" w14:textId="77777777" w:rsidTr="005F60CE">
        <w:trPr>
          <w:trHeight w:val="21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DB6B5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A3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69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63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61D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C4E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99C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37,00</w:t>
            </w:r>
          </w:p>
        </w:tc>
      </w:tr>
      <w:tr w:rsidR="005F60CE" w:rsidRPr="005F60CE" w14:paraId="4DB9E756" w14:textId="77777777" w:rsidTr="005F60CE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8C0D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7A95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D706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Скрепки омедненные</w:t>
            </w:r>
          </w:p>
          <w:p w14:paraId="4EBD39A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55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14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936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Размер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311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58</w:t>
            </w:r>
          </w:p>
        </w:tc>
      </w:tr>
      <w:tr w:rsidR="005F60CE" w:rsidRPr="005F60CE" w14:paraId="4D77DD0A" w14:textId="77777777" w:rsidTr="005F60CE">
        <w:trPr>
          <w:trHeight w:val="2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CB4B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C97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2EDF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E2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921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7D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3C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30</w:t>
            </w:r>
          </w:p>
        </w:tc>
      </w:tr>
      <w:tr w:rsidR="005F60CE" w:rsidRPr="005F60CE" w14:paraId="1DA6371B" w14:textId="77777777" w:rsidTr="005F60CE">
        <w:trPr>
          <w:trHeight w:val="2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7A59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83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24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187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F7F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51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C8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35,00</w:t>
            </w:r>
          </w:p>
        </w:tc>
      </w:tr>
      <w:tr w:rsidR="005F60CE" w:rsidRPr="005F60CE" w14:paraId="457899EB" w14:textId="77777777" w:rsidTr="005F60CE">
        <w:trPr>
          <w:trHeight w:val="4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CBE0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DB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3B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Скрепочница</w:t>
            </w:r>
            <w:proofErr w:type="spellEnd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для скрепок,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913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B39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81C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614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45,00</w:t>
            </w:r>
          </w:p>
        </w:tc>
      </w:tr>
      <w:tr w:rsidR="005F60CE" w:rsidRPr="005F60CE" w14:paraId="3F3C9E0D" w14:textId="77777777" w:rsidTr="005F60CE">
        <w:trPr>
          <w:trHeight w:val="18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5A92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23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E0D0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E29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8A2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E5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сшиваемых листов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50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240</w:t>
            </w:r>
          </w:p>
        </w:tc>
      </w:tr>
      <w:tr w:rsidR="005F60CE" w:rsidRPr="005F60CE" w14:paraId="1AE57E4B" w14:textId="77777777" w:rsidTr="005F60CE">
        <w:trPr>
          <w:trHeight w:val="2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827C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A29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FA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9B3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12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1C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21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2 444,00</w:t>
            </w:r>
          </w:p>
        </w:tc>
      </w:tr>
      <w:tr w:rsidR="005F60CE" w:rsidRPr="005F60CE" w14:paraId="5A3B877A" w14:textId="77777777" w:rsidTr="005F60CE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ACE1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08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CA72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43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39A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57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сшиваемых листов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F3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20</w:t>
            </w:r>
          </w:p>
        </w:tc>
      </w:tr>
      <w:tr w:rsidR="005F60CE" w:rsidRPr="005F60CE" w14:paraId="2AA220C6" w14:textId="77777777" w:rsidTr="005F60CE">
        <w:trPr>
          <w:trHeight w:val="22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937E0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5D1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D6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26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F9F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F95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175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208,00</w:t>
            </w:r>
          </w:p>
        </w:tc>
      </w:tr>
      <w:tr w:rsidR="005F60CE" w:rsidRPr="005F60CE" w14:paraId="76B2C22D" w14:textId="77777777" w:rsidTr="005F60CE">
        <w:trPr>
          <w:trHeight w:val="1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0204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F1A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B738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01A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D9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43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сшиваемых листов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D3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40</w:t>
            </w:r>
          </w:p>
        </w:tc>
      </w:tr>
      <w:tr w:rsidR="005F60CE" w:rsidRPr="005F60CE" w14:paraId="3B1C89D2" w14:textId="77777777" w:rsidTr="005F60CE">
        <w:trPr>
          <w:trHeight w:val="1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03614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F5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25E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FB7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120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EA5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DEB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375,00</w:t>
            </w:r>
          </w:p>
        </w:tc>
      </w:tr>
      <w:tr w:rsidR="005F60CE" w:rsidRPr="005F60CE" w14:paraId="77FFE0D1" w14:textId="77777777" w:rsidTr="005F60CE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0079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96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736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Пломба номерная </w:t>
            </w: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(свинцовая)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D45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24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80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Размер -10мм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2A9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02EDECF5" w14:textId="77777777" w:rsidTr="005F60CE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0A2D8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81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3F5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EC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B39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00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килограмм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60D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260,00</w:t>
            </w:r>
          </w:p>
        </w:tc>
      </w:tr>
      <w:tr w:rsidR="005F60CE" w:rsidRPr="005F60CE" w14:paraId="4057B4C6" w14:textId="77777777" w:rsidTr="005F60CE">
        <w:trPr>
          <w:trHeight w:val="94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315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B9B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AA39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Пломбиратор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9B4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F0E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C9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металлический с 2</w:t>
            </w: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softHyphen/>
              <w:t>х сторонней гравировкой, опломбирование свинцовых/</w:t>
            </w:r>
            <w:proofErr w:type="spellStart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пласти</w:t>
            </w:r>
            <w:proofErr w:type="spellEnd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ковых</w:t>
            </w:r>
            <w:proofErr w:type="spellEnd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пломб, диаметр плашек не менее 10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270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3347A509" w14:textId="77777777" w:rsidTr="005F60CE">
        <w:trPr>
          <w:trHeight w:val="14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61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6E3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655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BE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10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D9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940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832,00</w:t>
            </w:r>
          </w:p>
        </w:tc>
      </w:tr>
      <w:tr w:rsidR="005F60CE" w:rsidRPr="005F60CE" w14:paraId="0BA1621E" w14:textId="77777777" w:rsidTr="005F60CE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065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15</w:t>
            </w:r>
          </w:p>
          <w:p w14:paraId="4967EB3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32B65C4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8FE6FA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40E101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5A8B311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8E651B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6DA7D1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6FE263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F0BCDC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2E37E4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6C6F476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413E2D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9F20C2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5C9EB6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E59563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544E515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5B93D8D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51F18BB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3A89B16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F670ED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1FD57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22.29.25.000</w:t>
            </w:r>
          </w:p>
          <w:p w14:paraId="2A50D04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9529C7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14A54C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BA4442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7D7FDA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342B26A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676514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3419A3C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56ACFB1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52A37A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FA5599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56A7C2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6129A18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526D58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DDB07F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6CE749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595B8C1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81B046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F84FBC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BBAB2C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6469D88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BA3C6F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6516015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83D9B1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E73248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24C6BA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8CC1E5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9B4127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C3567F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7E2A84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5D5D958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6A3F87E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24CC96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6D69E1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27C1BB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0E3F43D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C19A60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6F044DF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32FBF4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9C978E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31312B8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65F0D6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623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Принадлежности канцелярские или школьные пластмассовые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8A4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2C7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24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B2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F60CE" w:rsidRPr="005F60CE" w14:paraId="52B76063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DC1C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02C8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491A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CE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A0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5D01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Прозрачная</w:t>
            </w:r>
          </w:p>
          <w:p w14:paraId="6C5C27D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бесцветная,</w:t>
            </w:r>
          </w:p>
          <w:p w14:paraId="2671532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пластиковая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B61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42D9B663" w14:textId="77777777" w:rsidTr="005F60CE">
        <w:trPr>
          <w:trHeight w:val="2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A23C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1C3B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4CB8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0C8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CA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A9B4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Толщина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195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0,15</w:t>
            </w:r>
          </w:p>
        </w:tc>
      </w:tr>
      <w:tr w:rsidR="005F60CE" w:rsidRPr="005F60CE" w14:paraId="0DC81777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6D765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218F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B9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4A9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51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38B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52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665,00</w:t>
            </w:r>
          </w:p>
        </w:tc>
      </w:tr>
      <w:tr w:rsidR="005F60CE" w:rsidRPr="005F60CE" w14:paraId="1D1D7E1E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E91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5F1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4BF1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4B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B09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0E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Прозрачная,</w:t>
            </w:r>
          </w:p>
          <w:p w14:paraId="61463FE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бесцветная,</w:t>
            </w:r>
          </w:p>
          <w:p w14:paraId="5F0EC29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пластиковая.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08A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451FEB72" w14:textId="77777777" w:rsidTr="005F60CE">
        <w:trPr>
          <w:trHeight w:val="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C1287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7F6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CC18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C3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0D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9C3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Толщина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F8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0,18</w:t>
            </w:r>
          </w:p>
        </w:tc>
      </w:tr>
      <w:tr w:rsidR="005F60CE" w:rsidRPr="005F60CE" w14:paraId="6EA03A80" w14:textId="77777777" w:rsidTr="005F60CE">
        <w:trPr>
          <w:trHeight w:val="2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403D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55D7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16D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4D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0C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539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AD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697,00</w:t>
            </w:r>
          </w:p>
        </w:tc>
      </w:tr>
      <w:tr w:rsidR="005F60CE" w:rsidRPr="005F60CE" w14:paraId="364FE95F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5E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6224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8A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D1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A1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43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Прозрачная</w:t>
            </w:r>
          </w:p>
          <w:p w14:paraId="5D10647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бесцветная,</w:t>
            </w:r>
          </w:p>
          <w:p w14:paraId="58EBA3D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пластиковая.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5A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37C98E9D" w14:textId="77777777" w:rsidTr="005F60CE">
        <w:trPr>
          <w:trHeight w:val="1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8AE17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B744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1E4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07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0D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3CE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Толщина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A42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0,2</w:t>
            </w:r>
          </w:p>
        </w:tc>
      </w:tr>
      <w:tr w:rsidR="005F60CE" w:rsidRPr="005F60CE" w14:paraId="230B0D99" w14:textId="77777777" w:rsidTr="005F60CE">
        <w:trPr>
          <w:trHeight w:val="2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EF15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0CE7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E1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8E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D3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D41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43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697,00</w:t>
            </w:r>
          </w:p>
        </w:tc>
      </w:tr>
      <w:tr w:rsidR="005F60CE" w:rsidRPr="005F60CE" w14:paraId="68ADD84C" w14:textId="77777777" w:rsidTr="005F60CE">
        <w:trPr>
          <w:trHeight w:val="4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600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2B8C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D0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Органайзер для канцтоваров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85D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FF4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1D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BEC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94,00</w:t>
            </w:r>
          </w:p>
        </w:tc>
      </w:tr>
      <w:tr w:rsidR="005F60CE" w:rsidRPr="005F60CE" w14:paraId="6DD7E910" w14:textId="77777777" w:rsidTr="005F60CE">
        <w:trPr>
          <w:trHeight w:val="7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D84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97250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426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«Корона»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D01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310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C2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Картон, арочный механизм выполнен из металла, нижние края защищены металлическим кантом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FAA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619A0DD3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4F1C4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BB5D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19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D22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060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B2F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D7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125,00</w:t>
            </w:r>
          </w:p>
        </w:tc>
      </w:tr>
      <w:tr w:rsidR="005F60CE" w:rsidRPr="005F60CE" w14:paraId="66AA9484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153C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90537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0BB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FEF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792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01C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Формат 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44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692D0ACB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0706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4AC2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FB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адресная на 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A3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93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F5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203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282,00</w:t>
            </w:r>
          </w:p>
        </w:tc>
      </w:tr>
      <w:tr w:rsidR="005F60CE" w:rsidRPr="005F60CE" w14:paraId="535FF165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3FBE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3341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80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без надписи, размер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64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F4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76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Длина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D1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310</w:t>
            </w:r>
          </w:p>
        </w:tc>
      </w:tr>
      <w:tr w:rsidR="005F60CE" w:rsidRPr="005F60CE" w14:paraId="44492B27" w14:textId="77777777" w:rsidTr="005F60CE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C9D50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BD5F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3C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0C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82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74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Ширина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F2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275</w:t>
            </w:r>
          </w:p>
        </w:tc>
      </w:tr>
      <w:tr w:rsidR="005F60CE" w:rsidRPr="005F60CE" w14:paraId="461913E1" w14:textId="77777777" w:rsidTr="005F60CE">
        <w:trPr>
          <w:trHeight w:val="2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4DC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FC6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45C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314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15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03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7B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88,00</w:t>
            </w:r>
          </w:p>
        </w:tc>
      </w:tr>
      <w:tr w:rsidR="005F60CE" w:rsidRPr="005F60CE" w14:paraId="5B2FD7F2" w14:textId="77777777" w:rsidTr="005F60CE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C698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8D16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90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на резинке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DBC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25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DD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Формат-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2FB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0AF62754" w14:textId="77777777" w:rsidTr="005F60CE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C55E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437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0E0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FE3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DC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64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F2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87,00</w:t>
            </w:r>
          </w:p>
        </w:tc>
      </w:tr>
      <w:tr w:rsidR="005F60CE" w:rsidRPr="005F60CE" w14:paraId="189B3FF3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F7D2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57D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46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скоросшиватель</w:t>
            </w:r>
          </w:p>
          <w:p w14:paraId="47F91AA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74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8F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A5E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C90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23,00</w:t>
            </w:r>
          </w:p>
        </w:tc>
      </w:tr>
      <w:tr w:rsidR="005F60CE" w:rsidRPr="005F60CE" w14:paraId="6EF323EB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1082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350F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49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скоросшиватель с пружинным механизмом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B7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CC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36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516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40,00</w:t>
            </w:r>
          </w:p>
        </w:tc>
      </w:tr>
      <w:tr w:rsidR="005F60CE" w:rsidRPr="005F60CE" w14:paraId="65581FA5" w14:textId="77777777" w:rsidTr="005F60CE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5F03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DA33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73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A8D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B64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69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файлов - 20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34E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5F60CE" w:rsidRPr="005F60CE" w14:paraId="68FC28D1" w14:textId="77777777" w:rsidTr="005F60CE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F28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E187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373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A3F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32B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8D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9F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115,00</w:t>
            </w:r>
          </w:p>
        </w:tc>
      </w:tr>
      <w:tr w:rsidR="005F60CE" w:rsidRPr="005F60CE" w14:paraId="434C591A" w14:textId="77777777" w:rsidTr="005F60CE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6B61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453D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86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файловая 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94B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22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B8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файлов -30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B2C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5F60CE" w:rsidRPr="005F60CE" w14:paraId="3CF85E4E" w14:textId="77777777" w:rsidTr="005F60CE">
        <w:trPr>
          <w:trHeight w:val="2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067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D1DF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34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03B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16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1E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6E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100,00</w:t>
            </w:r>
          </w:p>
        </w:tc>
      </w:tr>
      <w:tr w:rsidR="005F60CE" w:rsidRPr="005F60CE" w14:paraId="15266415" w14:textId="77777777" w:rsidTr="005F60CE">
        <w:trPr>
          <w:trHeight w:val="1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6ADA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C46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8E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2DA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83C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1B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файлов - 40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798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5F60CE" w:rsidRPr="005F60CE" w14:paraId="7A697575" w14:textId="77777777" w:rsidTr="005F60CE">
        <w:trPr>
          <w:trHeight w:val="1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A4680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AAA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1F16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49B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9AB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47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B9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165,00</w:t>
            </w:r>
          </w:p>
        </w:tc>
      </w:tr>
      <w:tr w:rsidR="005F60CE" w:rsidRPr="005F60CE" w14:paraId="43CD2AB5" w14:textId="77777777" w:rsidTr="005F60CE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F80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D506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EA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4E2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39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704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файлов - 60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96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60</w:t>
            </w:r>
          </w:p>
        </w:tc>
      </w:tr>
      <w:tr w:rsidR="005F60CE" w:rsidRPr="005F60CE" w14:paraId="73AA1841" w14:textId="77777777" w:rsidTr="005F60CE">
        <w:trPr>
          <w:trHeight w:val="2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C2BA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C36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48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6A6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EC3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15A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793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208,00</w:t>
            </w:r>
          </w:p>
        </w:tc>
      </w:tr>
      <w:tr w:rsidR="005F60CE" w:rsidRPr="005F60CE" w14:paraId="6E3783BB" w14:textId="77777777" w:rsidTr="005F60CE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159B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C6D1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05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81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BF2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3D5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Формат-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1F4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55E4DEE3" w14:textId="77777777" w:rsidTr="005F60CE">
        <w:trPr>
          <w:trHeight w:val="2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591D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80CE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4ED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6A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A48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B8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95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33,00</w:t>
            </w:r>
          </w:p>
        </w:tc>
      </w:tr>
      <w:tr w:rsidR="005F60CE" w:rsidRPr="005F60CE" w14:paraId="53AFF578" w14:textId="77777777" w:rsidTr="005F60CE">
        <w:trPr>
          <w:trHeight w:val="1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793F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43AF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74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Папка-скоросшиватель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BA8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83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C7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Формат 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48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7D0CC75C" w14:textId="77777777" w:rsidTr="005F60CE">
        <w:trPr>
          <w:trHeight w:val="1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8EB0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AE6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CF5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4B8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62C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DD0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39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14,00</w:t>
            </w:r>
          </w:p>
        </w:tc>
      </w:tr>
      <w:tr w:rsidR="005F60CE" w:rsidRPr="005F60CE" w14:paraId="7CE7F2C5" w14:textId="77777777" w:rsidTr="005F60CE">
        <w:trPr>
          <w:trHeight w:val="2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922A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297C4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7D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Папка-уголок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EC4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1C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B5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9B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11,00</w:t>
            </w:r>
          </w:p>
        </w:tc>
      </w:tr>
      <w:tr w:rsidR="005F60CE" w:rsidRPr="005F60CE" w14:paraId="0F1499DF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961F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0C21C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38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Подушка для смачивания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70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5D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AF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28F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21,00</w:t>
            </w:r>
          </w:p>
        </w:tc>
      </w:tr>
      <w:tr w:rsidR="005F60CE" w:rsidRPr="005F60CE" w14:paraId="55AE110D" w14:textId="77777777" w:rsidTr="005F60CE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FC985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2AE1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5EE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Разделители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0A7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93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23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Цветные, Формат - А4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CD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29BF9ED7" w14:textId="77777777" w:rsidTr="005F60CE">
        <w:trPr>
          <w:trHeight w:val="1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069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047C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7E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1EB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F7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90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22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42,00</w:t>
            </w:r>
          </w:p>
        </w:tc>
      </w:tr>
      <w:tr w:rsidR="005F60CE" w:rsidRPr="005F60CE" w14:paraId="5AA03FDD" w14:textId="77777777" w:rsidTr="005F60CE">
        <w:trPr>
          <w:trHeight w:val="22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68C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AAAB6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5F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Термообложка</w:t>
            </w:r>
            <w:proofErr w:type="spellEnd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A5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A8B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ECF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листов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BFA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360</w:t>
            </w:r>
          </w:p>
        </w:tc>
      </w:tr>
      <w:tr w:rsidR="005F60CE" w:rsidRPr="005F60CE" w14:paraId="098B3046" w14:textId="77777777" w:rsidTr="005F60CE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EF05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A7B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80F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C9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294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482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Толщина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DA1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40</w:t>
            </w:r>
          </w:p>
        </w:tc>
      </w:tr>
      <w:tr w:rsidR="005F60CE" w:rsidRPr="005F60CE" w14:paraId="188DD413" w14:textId="77777777" w:rsidTr="005F60CE">
        <w:trPr>
          <w:trHeight w:val="1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79C56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5DD7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FB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3C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B2A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A5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штук в 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F8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100</w:t>
            </w:r>
          </w:p>
        </w:tc>
      </w:tr>
      <w:tr w:rsidR="005F60CE" w:rsidRPr="005F60CE" w14:paraId="5550BAED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D9FD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D044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B8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F4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30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145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655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3,00</w:t>
            </w:r>
          </w:p>
        </w:tc>
      </w:tr>
      <w:tr w:rsidR="005F60CE" w:rsidRPr="005F60CE" w14:paraId="0FC97107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0028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D7BC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53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Точилка для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1D9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652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26F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CF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25,00</w:t>
            </w:r>
          </w:p>
        </w:tc>
      </w:tr>
      <w:tr w:rsidR="005F60CE" w:rsidRPr="005F60CE" w14:paraId="09F50E7B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C839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B12C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DC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Файл А4, прозрачный, в упаковке 100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7B8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B29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4A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полипропилен, толщина от 25-100 мкм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3FF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7EDA45ED" w14:textId="77777777" w:rsidTr="005F60CE">
        <w:trPr>
          <w:trHeight w:val="1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4D7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A9D6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303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55F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93F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865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Количество штук в упаковке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01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100</w:t>
            </w:r>
          </w:p>
        </w:tc>
      </w:tr>
      <w:tr w:rsidR="005F60CE" w:rsidRPr="005F60CE" w14:paraId="44F35C0F" w14:textId="77777777" w:rsidTr="005F60CE">
        <w:trPr>
          <w:trHeight w:val="23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99CCC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EFC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BDC45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E0C4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99EA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8B34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упаковку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37F3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160,00</w:t>
            </w:r>
          </w:p>
        </w:tc>
      </w:tr>
      <w:tr w:rsidR="005F60CE" w:rsidRPr="005F60CE" w14:paraId="3E0E2FAE" w14:textId="77777777" w:rsidTr="005F60CE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C99" w14:textId="77777777" w:rsidR="005F60CE" w:rsidRPr="005F60CE" w:rsidRDefault="00EE247A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F60CE"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88F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32.99.15.110</w:t>
            </w:r>
          </w:p>
          <w:p w14:paraId="5F49DAA8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E87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Карандаши простые и цветные с грифелями в твердой оболочке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F5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  <w:p w14:paraId="6F62615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A8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  <w:p w14:paraId="658D977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74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1C8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31,00</w:t>
            </w:r>
          </w:p>
        </w:tc>
      </w:tr>
      <w:tr w:rsidR="005F60CE" w:rsidRPr="005F60CE" w14:paraId="1180432C" w14:textId="77777777" w:rsidTr="005F60CE">
        <w:trPr>
          <w:trHeight w:val="19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7F3C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F599C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32.99.13.122</w:t>
            </w:r>
          </w:p>
          <w:p w14:paraId="64FD5A03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029A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Авторучки шариковые</w:t>
            </w:r>
          </w:p>
          <w:p w14:paraId="6537AA2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78E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B31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10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Синяя, чёрная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49B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5A449714" w14:textId="77777777" w:rsidTr="005F60CE">
        <w:trPr>
          <w:trHeight w:val="30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FB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53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B9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BD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69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20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CEF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E47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73,00</w:t>
            </w:r>
          </w:p>
        </w:tc>
      </w:tr>
      <w:tr w:rsidR="005F60CE" w:rsidRPr="005F60CE" w14:paraId="1F03DE76" w14:textId="77777777" w:rsidTr="005F60CE">
        <w:trPr>
          <w:trHeight w:val="22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4B99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01809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32.99.12.110</w:t>
            </w:r>
          </w:p>
          <w:p w14:paraId="0B17171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DB71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Ручки шариковые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F6B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DF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A9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Синяя, чёрная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6BE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3009D47B" w14:textId="77777777" w:rsidTr="005F60CE">
        <w:trPr>
          <w:trHeight w:val="27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1D05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5F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3BF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5D05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8C2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12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21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631C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52,00</w:t>
            </w:r>
          </w:p>
        </w:tc>
      </w:tr>
      <w:tr w:rsidR="005F60CE" w:rsidRPr="005F60CE" w14:paraId="7C67CCF7" w14:textId="77777777" w:rsidTr="005F60CE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94C1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84321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17.23.13.196</w:t>
            </w:r>
          </w:p>
          <w:p w14:paraId="381414B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C88FF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Тетради различного назначения</w:t>
            </w:r>
          </w:p>
          <w:p w14:paraId="5FD0A5E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3B2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C046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AC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Тетрадь, клетка, линейка</w:t>
            </w:r>
          </w:p>
          <w:p w14:paraId="2A49E21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А4</w:t>
            </w:r>
          </w:p>
          <w:p w14:paraId="6F744E9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бумага, плотность не менее 50 гр./</w:t>
            </w:r>
            <w:proofErr w:type="spellStart"/>
            <w:proofErr w:type="gramStart"/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CAA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0FB7D3BE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F8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864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0D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63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51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3D4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30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52,00</w:t>
            </w:r>
          </w:p>
        </w:tc>
      </w:tr>
      <w:tr w:rsidR="005F60CE" w:rsidRPr="005F60CE" w14:paraId="4C9D9016" w14:textId="77777777" w:rsidTr="005F60CE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0D7" w14:textId="77777777" w:rsidR="005F60CE" w:rsidRPr="005F60CE" w:rsidRDefault="00EE247A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 w:rsidR="005F60CE"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028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17.23.13.191</w:t>
            </w:r>
          </w:p>
          <w:p w14:paraId="43E7BCE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132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Блокноты, записные книжки и книги для записей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39E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47D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4B3C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4339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52,00</w:t>
            </w:r>
          </w:p>
        </w:tc>
      </w:tr>
      <w:tr w:rsidR="005F60CE" w:rsidRPr="005F60CE" w14:paraId="6B252484" w14:textId="77777777" w:rsidTr="005F60CE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68A" w14:textId="77777777" w:rsidR="005F60CE" w:rsidRPr="005F60CE" w:rsidRDefault="00EE247A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F60CE"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136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17.23.14.110</w:t>
            </w:r>
          </w:p>
          <w:p w14:paraId="3B458FB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DF9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CFE1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F7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BC3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 за пачку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8A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312,00</w:t>
            </w:r>
          </w:p>
        </w:tc>
      </w:tr>
      <w:tr w:rsidR="005F60CE" w:rsidRPr="005F60CE" w14:paraId="20545E3A" w14:textId="77777777" w:rsidTr="005F60CE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617" w14:textId="77777777" w:rsidR="005F60CE" w:rsidRPr="005F60CE" w:rsidRDefault="00EE247A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 w:rsidR="005F60CE"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6D4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32.99.13.123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EE0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Фломастеры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3BB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9EDF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95A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C17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более 85,00</w:t>
            </w:r>
          </w:p>
        </w:tc>
      </w:tr>
      <w:tr w:rsidR="005F60CE" w:rsidRPr="005F60CE" w14:paraId="1FEDE1AD" w14:textId="77777777" w:rsidTr="005F60CE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9DCD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5AD4B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27.51.26.110</w:t>
            </w:r>
          </w:p>
          <w:p w14:paraId="5F15FEB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8D498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Приборы отопительные электрические</w:t>
            </w:r>
          </w:p>
          <w:p w14:paraId="3E60B491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75A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805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6D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Тип водонагревателя - накопительный; способ нагрева - комбинированный; объем бака - от 200 до 300 л; номинальная мощность от 3 до 3,5 кВт; размеры (</w:t>
            </w:r>
            <w:proofErr w:type="spellStart"/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ШхВхГ</w:t>
            </w:r>
            <w:proofErr w:type="spellEnd"/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) - от 500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 w:eastAsia="ru-RU"/>
              </w:rPr>
              <w:t>x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1200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 w:eastAsia="ru-RU"/>
              </w:rPr>
              <w:t>x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524 до 640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 w:eastAsia="ru-RU"/>
              </w:rPr>
              <w:t>x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1500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 w:eastAsia="ru-RU"/>
              </w:rPr>
              <w:t>x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700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E5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310ABB75" w14:textId="77777777" w:rsidTr="005F60CE">
        <w:trPr>
          <w:trHeight w:val="43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66E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F8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AB6B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DA2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913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DC8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918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Не более 34,00</w:t>
            </w:r>
          </w:p>
        </w:tc>
      </w:tr>
      <w:tr w:rsidR="005F60CE" w:rsidRPr="005F60CE" w14:paraId="7AAC4DF3" w14:textId="77777777" w:rsidTr="005F60CE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633E6" w14:textId="77777777" w:rsidR="005F60CE" w:rsidRPr="005F60CE" w:rsidRDefault="00EE247A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5F60CE"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1C177" w14:textId="77777777" w:rsidR="005F60CE" w:rsidRPr="005F60CE" w:rsidRDefault="005F60CE" w:rsidP="005F60CE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31.09.12.110</w:t>
            </w:r>
          </w:p>
          <w:p w14:paraId="5527D3F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A72A1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Диваны, софы, кушетки с деревянным каркасом, трансформируемые в </w:t>
            </w: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кровати</w:t>
            </w:r>
          </w:p>
          <w:p w14:paraId="6A0C7F86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7C852D6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C2B3CE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41CB5EC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31FFC65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854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2BC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B66D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Диван трехместный.</w:t>
            </w:r>
          </w:p>
          <w:p w14:paraId="54567586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Наполнение: независимые пружины.</w:t>
            </w:r>
          </w:p>
          <w:p w14:paraId="13E76E5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Каркас: хвойные породы древесины, 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многослойная березовая фанера.</w:t>
            </w:r>
          </w:p>
          <w:p w14:paraId="3080150F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Габариты спального места: 190-200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 w:eastAsia="ru-RU"/>
              </w:rPr>
              <w:t>x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200-210 см.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AF0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4BF22BA7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760" w14:textId="77777777" w:rsidR="005F60CE" w:rsidRPr="005F60CE" w:rsidRDefault="005F60CE" w:rsidP="005F6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0B4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D9A2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970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28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06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FA32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Не более 33,00</w:t>
            </w:r>
          </w:p>
        </w:tc>
      </w:tr>
      <w:tr w:rsidR="005F60CE" w:rsidRPr="005F60CE" w14:paraId="32E92932" w14:textId="77777777" w:rsidTr="005F60CE">
        <w:trPr>
          <w:trHeight w:val="4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1773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65E42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25.99.24.130</w:t>
            </w:r>
          </w:p>
          <w:p w14:paraId="761ABA14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2A1" w14:textId="77777777" w:rsidR="005F60CE" w:rsidRPr="005F60CE" w:rsidRDefault="005F60CE" w:rsidP="005F60CE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0CE">
              <w:rPr>
                <w:rFonts w:ascii="Times New Roman" w:eastAsia="Calibri" w:hAnsi="Times New Roman" w:cs="Times New Roman"/>
                <w:sz w:val="20"/>
                <w:szCs w:val="20"/>
              </w:rPr>
              <w:t>Зеркала из недрагоценных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3F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55B1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48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80B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01F14FF4" w14:textId="77777777" w:rsidTr="005F60CE">
        <w:trPr>
          <w:trHeight w:val="3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E38A8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688A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73200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Зеркало с полочкой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8D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81D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25B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Ширина— 650-700 мм Глубина— 143-150 мм Высота — 860-900 мм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463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1573050A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4E9C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96297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FE4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36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D0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C8E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EDB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Не более 7,00</w:t>
            </w:r>
          </w:p>
        </w:tc>
      </w:tr>
      <w:tr w:rsidR="005F60CE" w:rsidRPr="005F60CE" w14:paraId="34ACA8EF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FD10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D4401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69123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Зеркало-трюмо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D17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8DF" w14:textId="77777777" w:rsidR="005F60CE" w:rsidRPr="005F60CE" w:rsidRDefault="005F60CE" w:rsidP="005F6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1B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Материал: натуральное дерево или ДСП Размер: </w:t>
            </w:r>
            <w:proofErr w:type="spellStart"/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ШхГхВ</w:t>
            </w:r>
            <w:proofErr w:type="spellEnd"/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120-130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 w:eastAsia="ru-RU"/>
              </w:rPr>
              <w:t>x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40-50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 w:eastAsia="ru-RU"/>
              </w:rPr>
              <w:t>x</w:t>
            </w: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175-180 см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076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0CE" w:rsidRPr="005F60CE" w14:paraId="17FD47BA" w14:textId="77777777" w:rsidTr="005F60CE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9909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E1A8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DFBE" w14:textId="77777777" w:rsidR="005F60CE" w:rsidRPr="005F60CE" w:rsidRDefault="005F60CE" w:rsidP="005F60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D6394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D94A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D262" w14:textId="77777777" w:rsidR="005F60CE" w:rsidRPr="005F60CE" w:rsidRDefault="005F60CE" w:rsidP="005F60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Предельная цена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E606" w14:textId="77777777" w:rsidR="005F60CE" w:rsidRPr="005F60CE" w:rsidRDefault="005F60CE" w:rsidP="005F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F60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Не более 10,00</w:t>
            </w:r>
          </w:p>
        </w:tc>
      </w:tr>
    </w:tbl>
    <w:p w14:paraId="6AB57259" w14:textId="77777777" w:rsidR="005F60CE" w:rsidRPr="005F60CE" w:rsidRDefault="005F60CE" w:rsidP="005F60CE">
      <w:pPr>
        <w:rPr>
          <w:rFonts w:ascii="Times New Roman" w:eastAsia="Calibri" w:hAnsi="Times New Roman" w:cs="Times New Roman"/>
        </w:rPr>
      </w:pPr>
    </w:p>
    <w:p w14:paraId="4DF0C0FC" w14:textId="77777777" w:rsidR="005F60CE" w:rsidRDefault="005F60CE" w:rsidP="0076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2858AB" w14:textId="77777777" w:rsidR="005F60CE" w:rsidRDefault="005F60CE" w:rsidP="00762D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DE58C9" w14:textId="77777777" w:rsidR="005F60CE" w:rsidRPr="008868DE" w:rsidRDefault="005F60CE" w:rsidP="00762DE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00E77F" w14:textId="77777777" w:rsidR="00DE5645" w:rsidRPr="008868DE" w:rsidRDefault="00DE5645">
      <w:pPr>
        <w:rPr>
          <w:rFonts w:ascii="Times New Roman" w:hAnsi="Times New Roman" w:cs="Times New Roman"/>
          <w:sz w:val="28"/>
          <w:szCs w:val="28"/>
        </w:rPr>
      </w:pPr>
    </w:p>
    <w:sectPr w:rsidR="00DE5645" w:rsidRPr="008868DE" w:rsidSect="005F60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1201" w14:textId="77777777" w:rsidR="00D95AC6" w:rsidRDefault="00D95AC6" w:rsidP="007776B3">
      <w:pPr>
        <w:spacing w:after="0" w:line="240" w:lineRule="auto"/>
      </w:pPr>
      <w:r>
        <w:separator/>
      </w:r>
    </w:p>
  </w:endnote>
  <w:endnote w:type="continuationSeparator" w:id="0">
    <w:p w14:paraId="40F87617" w14:textId="77777777" w:rsidR="00D95AC6" w:rsidRDefault="00D95AC6" w:rsidP="0077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A885" w14:textId="77777777" w:rsidR="00D95AC6" w:rsidRDefault="00D95AC6" w:rsidP="007776B3">
      <w:pPr>
        <w:spacing w:after="0" w:line="240" w:lineRule="auto"/>
      </w:pPr>
      <w:r>
        <w:separator/>
      </w:r>
    </w:p>
  </w:footnote>
  <w:footnote w:type="continuationSeparator" w:id="0">
    <w:p w14:paraId="23409B3C" w14:textId="77777777" w:rsidR="00D95AC6" w:rsidRDefault="00D95AC6" w:rsidP="0077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7E0"/>
    <w:multiLevelType w:val="multilevel"/>
    <w:tmpl w:val="9D9CE45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2D63E5"/>
    <w:multiLevelType w:val="hybridMultilevel"/>
    <w:tmpl w:val="333C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180DF5"/>
    <w:multiLevelType w:val="hybridMultilevel"/>
    <w:tmpl w:val="4E52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B29"/>
    <w:multiLevelType w:val="multilevel"/>
    <w:tmpl w:val="55A02D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995360"/>
    <w:multiLevelType w:val="hybridMultilevel"/>
    <w:tmpl w:val="12383DD6"/>
    <w:lvl w:ilvl="0" w:tplc="32E2915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72160"/>
    <w:multiLevelType w:val="multilevel"/>
    <w:tmpl w:val="129071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661743"/>
    <w:multiLevelType w:val="multilevel"/>
    <w:tmpl w:val="1326E3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CF52079"/>
    <w:multiLevelType w:val="multilevel"/>
    <w:tmpl w:val="13EEEF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D481CB7"/>
    <w:multiLevelType w:val="multilevel"/>
    <w:tmpl w:val="A8A09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1E2026"/>
    <w:multiLevelType w:val="singleLevel"/>
    <w:tmpl w:val="002ABC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9220954"/>
    <w:multiLevelType w:val="multilevel"/>
    <w:tmpl w:val="11E600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B11DD0"/>
    <w:multiLevelType w:val="hybridMultilevel"/>
    <w:tmpl w:val="A80A23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9041D"/>
    <w:multiLevelType w:val="multilevel"/>
    <w:tmpl w:val="1E1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B0D4E5D"/>
    <w:multiLevelType w:val="multilevel"/>
    <w:tmpl w:val="F98ACA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B3C5AF2"/>
    <w:multiLevelType w:val="multilevel"/>
    <w:tmpl w:val="620CF6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4C36C6D"/>
    <w:multiLevelType w:val="multilevel"/>
    <w:tmpl w:val="BFEE97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E682A7B"/>
    <w:multiLevelType w:val="multilevel"/>
    <w:tmpl w:val="CC1E36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15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13"/>
  </w:num>
  <w:num w:numId="15">
    <w:abstractNumId w:val="2"/>
    <w:lvlOverride w:ilvl="0">
      <w:startOverride w:val="1"/>
    </w:lvlOverride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379"/>
    <w:rsid w:val="00081079"/>
    <w:rsid w:val="000A1FD9"/>
    <w:rsid w:val="000F1B66"/>
    <w:rsid w:val="000F5B13"/>
    <w:rsid w:val="00131FCA"/>
    <w:rsid w:val="00134B3D"/>
    <w:rsid w:val="00143561"/>
    <w:rsid w:val="001C2150"/>
    <w:rsid w:val="001D7812"/>
    <w:rsid w:val="002042C2"/>
    <w:rsid w:val="00217353"/>
    <w:rsid w:val="002240F5"/>
    <w:rsid w:val="00294BA9"/>
    <w:rsid w:val="002F4D9E"/>
    <w:rsid w:val="002F637E"/>
    <w:rsid w:val="00345379"/>
    <w:rsid w:val="00345F47"/>
    <w:rsid w:val="0035733A"/>
    <w:rsid w:val="00363F16"/>
    <w:rsid w:val="00367051"/>
    <w:rsid w:val="0037135B"/>
    <w:rsid w:val="00381346"/>
    <w:rsid w:val="00391BA8"/>
    <w:rsid w:val="003E7FB2"/>
    <w:rsid w:val="003F4949"/>
    <w:rsid w:val="00432903"/>
    <w:rsid w:val="00477823"/>
    <w:rsid w:val="00492335"/>
    <w:rsid w:val="004C35FB"/>
    <w:rsid w:val="005237F6"/>
    <w:rsid w:val="00565B41"/>
    <w:rsid w:val="005759A3"/>
    <w:rsid w:val="005956DA"/>
    <w:rsid w:val="005B061D"/>
    <w:rsid w:val="005D5C72"/>
    <w:rsid w:val="005E2883"/>
    <w:rsid w:val="005E6DCA"/>
    <w:rsid w:val="005E7F9E"/>
    <w:rsid w:val="005F60CE"/>
    <w:rsid w:val="00645DD8"/>
    <w:rsid w:val="00661B26"/>
    <w:rsid w:val="006D4CCB"/>
    <w:rsid w:val="00713111"/>
    <w:rsid w:val="00717FF8"/>
    <w:rsid w:val="00720F9D"/>
    <w:rsid w:val="007542CD"/>
    <w:rsid w:val="00760780"/>
    <w:rsid w:val="00762DE8"/>
    <w:rsid w:val="00770D65"/>
    <w:rsid w:val="007776B3"/>
    <w:rsid w:val="00796F06"/>
    <w:rsid w:val="007A6DEF"/>
    <w:rsid w:val="00801F20"/>
    <w:rsid w:val="0081685D"/>
    <w:rsid w:val="00831FD1"/>
    <w:rsid w:val="008321B8"/>
    <w:rsid w:val="00845317"/>
    <w:rsid w:val="00851110"/>
    <w:rsid w:val="0085218F"/>
    <w:rsid w:val="0087759A"/>
    <w:rsid w:val="008868DE"/>
    <w:rsid w:val="008A7219"/>
    <w:rsid w:val="008B4313"/>
    <w:rsid w:val="008E7226"/>
    <w:rsid w:val="008F58D9"/>
    <w:rsid w:val="008F68F9"/>
    <w:rsid w:val="009139FE"/>
    <w:rsid w:val="009302E5"/>
    <w:rsid w:val="009449B9"/>
    <w:rsid w:val="009459B8"/>
    <w:rsid w:val="00961E16"/>
    <w:rsid w:val="009C2E29"/>
    <w:rsid w:val="009C6446"/>
    <w:rsid w:val="009D1A06"/>
    <w:rsid w:val="009E10E7"/>
    <w:rsid w:val="009F1A86"/>
    <w:rsid w:val="009F2DE0"/>
    <w:rsid w:val="00A20A2F"/>
    <w:rsid w:val="00A310AF"/>
    <w:rsid w:val="00A37A57"/>
    <w:rsid w:val="00A97A38"/>
    <w:rsid w:val="00AB7E2D"/>
    <w:rsid w:val="00AE6556"/>
    <w:rsid w:val="00AF2539"/>
    <w:rsid w:val="00B1595C"/>
    <w:rsid w:val="00B3692D"/>
    <w:rsid w:val="00B42AE8"/>
    <w:rsid w:val="00B6221B"/>
    <w:rsid w:val="00B66AC2"/>
    <w:rsid w:val="00B72C8A"/>
    <w:rsid w:val="00B8056A"/>
    <w:rsid w:val="00BA10A1"/>
    <w:rsid w:val="00BA55C3"/>
    <w:rsid w:val="00BA65E4"/>
    <w:rsid w:val="00BC32EC"/>
    <w:rsid w:val="00BD0386"/>
    <w:rsid w:val="00BD5782"/>
    <w:rsid w:val="00C13BCA"/>
    <w:rsid w:val="00C40CFA"/>
    <w:rsid w:val="00C809D4"/>
    <w:rsid w:val="00C8277B"/>
    <w:rsid w:val="00C96318"/>
    <w:rsid w:val="00C971A7"/>
    <w:rsid w:val="00CA6F8D"/>
    <w:rsid w:val="00CC373D"/>
    <w:rsid w:val="00D95AC6"/>
    <w:rsid w:val="00DE36A0"/>
    <w:rsid w:val="00DE5645"/>
    <w:rsid w:val="00DF6A3E"/>
    <w:rsid w:val="00E03CD8"/>
    <w:rsid w:val="00E04EC6"/>
    <w:rsid w:val="00E443F9"/>
    <w:rsid w:val="00E876D9"/>
    <w:rsid w:val="00E930BF"/>
    <w:rsid w:val="00EE247A"/>
    <w:rsid w:val="00EE437A"/>
    <w:rsid w:val="00EF38D3"/>
    <w:rsid w:val="00F02C1B"/>
    <w:rsid w:val="00F16428"/>
    <w:rsid w:val="00F47CC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AAA7"/>
  <w15:docId w15:val="{ADB8EC5E-03A8-435B-85F3-F69C49CF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FCA"/>
  </w:style>
  <w:style w:type="paragraph" w:styleId="2">
    <w:name w:val="heading 2"/>
    <w:basedOn w:val="a"/>
    <w:next w:val="a"/>
    <w:link w:val="20"/>
    <w:uiPriority w:val="9"/>
    <w:unhideWhenUsed/>
    <w:qFormat/>
    <w:rsid w:val="00AE6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6F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13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13B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3B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6B3"/>
  </w:style>
  <w:style w:type="paragraph" w:styleId="a6">
    <w:name w:val="footer"/>
    <w:basedOn w:val="a"/>
    <w:link w:val="a7"/>
    <w:uiPriority w:val="99"/>
    <w:unhideWhenUsed/>
    <w:rsid w:val="0077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6B3"/>
  </w:style>
  <w:style w:type="paragraph" w:styleId="a8">
    <w:name w:val="Balloon Text"/>
    <w:basedOn w:val="a"/>
    <w:link w:val="a9"/>
    <w:uiPriority w:val="99"/>
    <w:semiHidden/>
    <w:unhideWhenUsed/>
    <w:rsid w:val="00EE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7A"/>
    <w:rPr>
      <w:rFonts w:ascii="Tahoma" w:hAnsi="Tahoma" w:cs="Tahoma"/>
      <w:sz w:val="16"/>
      <w:szCs w:val="16"/>
    </w:rPr>
  </w:style>
  <w:style w:type="paragraph" w:styleId="aa">
    <w:name w:val="List"/>
    <w:basedOn w:val="a"/>
    <w:rsid w:val="00294B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762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60CE"/>
  </w:style>
  <w:style w:type="character" w:customStyle="1" w:styleId="ac">
    <w:name w:val="Основной текст_"/>
    <w:link w:val="31"/>
    <w:uiPriority w:val="99"/>
    <w:locked/>
    <w:rsid w:val="005F60C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d">
    <w:name w:val="Основной текст + Полужирный"/>
    <w:uiPriority w:val="99"/>
    <w:rsid w:val="005F60C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0">
    <w:name w:val="Основной текст1"/>
    <w:uiPriority w:val="99"/>
    <w:rsid w:val="005F60C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c"/>
    <w:uiPriority w:val="99"/>
    <w:rsid w:val="005F60CE"/>
    <w:pPr>
      <w:widowControl w:val="0"/>
      <w:shd w:val="clear" w:color="auto" w:fill="FFFFFF"/>
      <w:spacing w:after="0" w:line="182" w:lineRule="exact"/>
    </w:pPr>
    <w:rPr>
      <w:rFonts w:ascii="Times New Roman" w:hAnsi="Times New Roman" w:cs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5F60CE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5F60CE"/>
    <w:rPr>
      <w:rFonts w:cs="Times New Roman"/>
      <w:i/>
      <w:iCs/>
      <w:spacing w:val="-4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F60CE"/>
    <w:pPr>
      <w:widowControl w:val="0"/>
      <w:shd w:val="clear" w:color="auto" w:fill="FFFFFF"/>
      <w:spacing w:before="360" w:after="180" w:line="240" w:lineRule="atLeast"/>
      <w:outlineLvl w:val="0"/>
    </w:pPr>
    <w:rPr>
      <w:rFonts w:cs="Times New Roman"/>
      <w:i/>
      <w:iCs/>
      <w:spacing w:val="-40"/>
    </w:rPr>
  </w:style>
  <w:style w:type="character" w:customStyle="1" w:styleId="30">
    <w:name w:val="Заголовок 3 Знак"/>
    <w:basedOn w:val="a0"/>
    <w:link w:val="3"/>
    <w:rsid w:val="00796F0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96F06"/>
  </w:style>
  <w:style w:type="paragraph" w:styleId="ae">
    <w:name w:val="Body Text"/>
    <w:basedOn w:val="a"/>
    <w:link w:val="af"/>
    <w:rsid w:val="00796F0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796F0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f0">
    <w:name w:val="Body Text Indent"/>
    <w:basedOn w:val="a"/>
    <w:link w:val="af1"/>
    <w:rsid w:val="00796F06"/>
    <w:pPr>
      <w:spacing w:after="0" w:line="240" w:lineRule="auto"/>
      <w:ind w:left="426" w:firstLine="567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796F06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f2">
    <w:name w:val="Normal (Web)"/>
    <w:basedOn w:val="a"/>
    <w:rsid w:val="00796F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styleId="af3">
    <w:name w:val="Strong"/>
    <w:qFormat/>
    <w:rsid w:val="00796F06"/>
    <w:rPr>
      <w:b/>
      <w:bCs/>
    </w:rPr>
  </w:style>
  <w:style w:type="paragraph" w:styleId="32">
    <w:name w:val="Body Text Indent 3"/>
    <w:basedOn w:val="a"/>
    <w:link w:val="33"/>
    <w:rsid w:val="00796F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96F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page number"/>
    <w:basedOn w:val="a0"/>
    <w:rsid w:val="00796F06"/>
  </w:style>
  <w:style w:type="paragraph" w:styleId="af5">
    <w:name w:val="List Paragraph"/>
    <w:basedOn w:val="a"/>
    <w:uiPriority w:val="34"/>
    <w:qFormat/>
    <w:rsid w:val="00796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96F0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название"/>
    <w:basedOn w:val="13"/>
    <w:rsid w:val="00796F06"/>
    <w:pPr>
      <w:jc w:val="center"/>
    </w:pPr>
    <w:rPr>
      <w:sz w:val="24"/>
    </w:rPr>
  </w:style>
  <w:style w:type="paragraph" w:customStyle="1" w:styleId="ConsPlusNonformat">
    <w:name w:val="ConsPlusNonformat"/>
    <w:uiPriority w:val="99"/>
    <w:rsid w:val="00796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ubtitle"/>
    <w:basedOn w:val="a"/>
    <w:next w:val="a"/>
    <w:link w:val="af8"/>
    <w:qFormat/>
    <w:rsid w:val="00796F06"/>
    <w:pPr>
      <w:numPr>
        <w:ilvl w:val="1"/>
      </w:numPr>
      <w:spacing w:after="160" w:line="240" w:lineRule="auto"/>
    </w:pPr>
    <w:rPr>
      <w:rFonts w:ascii="Calibri" w:eastAsia="Times New Roman" w:hAnsi="Calibri" w:cs="Times New Roman"/>
      <w:color w:val="5A5A5A"/>
      <w:spacing w:val="15"/>
      <w:lang w:val="x-none" w:eastAsia="x-none"/>
    </w:rPr>
  </w:style>
  <w:style w:type="character" w:customStyle="1" w:styleId="af8">
    <w:name w:val="Подзаголовок Знак"/>
    <w:basedOn w:val="a0"/>
    <w:link w:val="af7"/>
    <w:rsid w:val="00796F06"/>
    <w:rPr>
      <w:rFonts w:ascii="Calibri" w:eastAsia="Times New Roman" w:hAnsi="Calibri" w:cs="Times New Roman"/>
      <w:color w:val="5A5A5A"/>
      <w:spacing w:val="15"/>
      <w:lang w:val="x-none" w:eastAsia="x-none"/>
    </w:rPr>
  </w:style>
  <w:style w:type="character" w:customStyle="1" w:styleId="-">
    <w:name w:val="Интернет-ссылка"/>
    <w:rsid w:val="00796F06"/>
    <w:rPr>
      <w:color w:val="000080"/>
      <w:u w:val="single"/>
    </w:rPr>
  </w:style>
  <w:style w:type="character" w:styleId="af9">
    <w:name w:val="FollowedHyperlink"/>
    <w:uiPriority w:val="99"/>
    <w:semiHidden/>
    <w:unhideWhenUsed/>
    <w:rsid w:val="00796F06"/>
    <w:rPr>
      <w:color w:val="800080"/>
      <w:u w:val="single"/>
    </w:rPr>
  </w:style>
  <w:style w:type="paragraph" w:styleId="afa">
    <w:name w:val="Title"/>
    <w:basedOn w:val="a"/>
    <w:link w:val="afb"/>
    <w:qFormat/>
    <w:rsid w:val="00796F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796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c">
    <w:name w:val="Table Grid"/>
    <w:basedOn w:val="a1"/>
    <w:uiPriority w:val="59"/>
    <w:rsid w:val="004C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3A12D726200BA17F4004DCBACC977C6994F67EE664725FD6AD80661ED1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3A12D726200BA17F4004DCBACC977C697416BED6B4725FD6AD80661ED1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C81E79D7520D380D3BFF2E286715D80A3F736E0A8857C7F74E948EB5eA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C81E79D7520D380D3BFF2E286715D80A3F736E0A8857C7F74E948EB5eAB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F18D-682F-485F-8D62-FD0684D6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5</cp:revision>
  <cp:lastPrinted>2021-12-21T11:10:00Z</cp:lastPrinted>
  <dcterms:created xsi:type="dcterms:W3CDTF">2021-12-21T11:10:00Z</dcterms:created>
  <dcterms:modified xsi:type="dcterms:W3CDTF">2021-12-21T11:33:00Z</dcterms:modified>
</cp:coreProperties>
</file>