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2EFDD3" w14:textId="0EFE2C3E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E16A0A" w:rsidRPr="00E16A0A">
        <w:rPr>
          <w:rFonts w:ascii="Times New Roman" w:hAnsi="Times New Roman" w:cs="Times New Roman"/>
          <w:b/>
          <w:sz w:val="32"/>
          <w:szCs w:val="32"/>
        </w:rPr>
        <w:t>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961"/>
        <w:gridCol w:w="2842"/>
        <w:gridCol w:w="571"/>
        <w:gridCol w:w="712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0F79CE1F" w:rsidR="00A53AEF" w:rsidRPr="00A53AEF" w:rsidRDefault="00A62621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26.10.2023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705FFBD2" w:rsidR="00A53AEF" w:rsidRPr="00A53AEF" w:rsidRDefault="00DE6944" w:rsidP="00727BD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762</w:t>
            </w: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C3A8" w14:textId="67D433FB" w:rsidR="00A53AEF" w:rsidRPr="00A53AEF" w:rsidRDefault="00A53AEF" w:rsidP="005E7E6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7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80E4E9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AB987" w14:textId="29D7C765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0D6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</w:t>
      </w:r>
      <w:bookmarkStart w:id="0" w:name="_Hlk149663731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bookmarkEnd w:id="0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формирования проекта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– 2026 года</w:t>
      </w:r>
    </w:p>
    <w:p w14:paraId="210C45B0" w14:textId="77777777" w:rsidR="005B2D01" w:rsidRDefault="005B2D01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3C03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3D3F71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7B1BC" w14:textId="6FE51696"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7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D821A5D" w14:textId="2C756D5D"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r w:rsidR="00BD1CB4" w:rsidRPr="00BD1CB4">
        <w:rPr>
          <w:rFonts w:ascii="Times New Roman" w:hAnsi="Times New Roman" w:cs="Times New Roman"/>
          <w:sz w:val="28"/>
          <w:szCs w:val="28"/>
        </w:rPr>
        <w:t xml:space="preserve">в </w:t>
      </w:r>
      <w:r w:rsidR="00BD1CB4" w:rsidRPr="00BD1CB4">
        <w:rPr>
          <w:rFonts w:ascii="Times New Roman" w:hAnsi="Times New Roman" w:cs="Times New Roman"/>
          <w:color w:val="000000"/>
          <w:sz w:val="28"/>
          <w:szCs w:val="28"/>
        </w:rPr>
        <w:t>сетевом издании «ЛЕНОБЛИНФОРМ»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7D6240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A26F1" w14:textId="77777777"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2755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8F4DE7E" w14:textId="77777777"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50853D4" w14:textId="77777777"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48C4B" w14:textId="77777777" w:rsidR="005E7E63" w:rsidRDefault="005E7E63" w:rsidP="007D6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551BD" w14:textId="77777777" w:rsidR="00DE6944" w:rsidRPr="00DE6944" w:rsidRDefault="00DE6944" w:rsidP="00DE6944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  <w:sectPr w:rsidR="00DE6944" w:rsidRPr="00DE6944" w:rsidSect="00E06441">
          <w:footerReference w:type="default" r:id="rId9"/>
          <w:pgSz w:w="11906" w:h="16838"/>
          <w:pgMar w:top="709" w:right="707" w:bottom="568" w:left="1418" w:header="720" w:footer="720" w:gutter="0"/>
          <w:cols w:space="720"/>
          <w:noEndnote/>
          <w:docGrid w:linePitch="326"/>
        </w:sectPr>
      </w:pPr>
      <w:r w:rsidRPr="00DE6944">
        <w:rPr>
          <w:rFonts w:ascii="Times New Roman" w:hAnsi="Times New Roman" w:cs="Times New Roman"/>
          <w:sz w:val="28"/>
          <w:szCs w:val="28"/>
        </w:rPr>
        <w:t xml:space="preserve">Врио главы администрации                                                            Ю. В. Смирнова         </w:t>
      </w:r>
    </w:p>
    <w:p w14:paraId="1C00FE44" w14:textId="77777777"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14:paraId="549DE407" w14:textId="0DC014C6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4841C253" w14:textId="77777777"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DC8C591" w14:textId="42E515C7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2621" w:rsidRPr="00A62621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="00A6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6944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</w:p>
    <w:p w14:paraId="3A50163B" w14:textId="2A3EAD9E"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A502" w14:textId="77777777"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BD413D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DD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6C31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F4C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D2A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30EB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DAF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1538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EC98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FF6898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795C8634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6D9563D0" w14:textId="7339DC29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</w:t>
      </w:r>
      <w:r w:rsidR="007D62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района Ленинградской области на 20</w:t>
      </w:r>
      <w:r w:rsidR="0079770B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9770B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17230432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BFB7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5602923E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5B">
        <w:rPr>
          <w:sz w:val="24"/>
          <w:szCs w:val="24"/>
        </w:rPr>
        <w:lastRenderedPageBreak/>
        <w:t>«</w:t>
      </w:r>
      <w:r w:rsidRPr="00451F6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7268"/>
      </w:tblGrid>
      <w:tr w:rsidR="00727BDA" w:rsidRPr="00451F6C" w14:paraId="5BDC07F4" w14:textId="77777777" w:rsidTr="0068260B">
        <w:tc>
          <w:tcPr>
            <w:tcW w:w="1666" w:type="pct"/>
          </w:tcPr>
          <w:p w14:paraId="3BB12C4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14:paraId="16FBFB15" w14:textId="0439F03D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5793981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качественным жильем граждан в Ульяновском городском поселении Тосненского </w:t>
            </w:r>
            <w:r w:rsidR="007D6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</w:t>
            </w:r>
            <w:r w:rsidR="00797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797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bookmarkEnd w:id="1"/>
          </w:p>
        </w:tc>
      </w:tr>
      <w:tr w:rsidR="00727BDA" w:rsidRPr="00451F6C" w14:paraId="43382A03" w14:textId="77777777" w:rsidTr="0068260B">
        <w:tc>
          <w:tcPr>
            <w:tcW w:w="1666" w:type="pct"/>
          </w:tcPr>
          <w:p w14:paraId="232A05B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1E2B054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376DBB8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31D81B01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A90C443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02243CAB" w14:textId="518E5DB4" w:rsidR="00727BDA" w:rsidRPr="00451F6C" w:rsidRDefault="00EB50D6" w:rsidP="0068260B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от 03.10.2022 № 974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      </w:r>
          </w:p>
        </w:tc>
      </w:tr>
      <w:tr w:rsidR="00727BDA" w:rsidRPr="00451F6C" w14:paraId="03F26613" w14:textId="77777777" w:rsidTr="0068260B">
        <w:tc>
          <w:tcPr>
            <w:tcW w:w="1666" w:type="pct"/>
          </w:tcPr>
          <w:p w14:paraId="5CB09047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7C9BE6C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Б. Поспелов - главный специалист отдела жилищно-коммунального хозяйства</w:t>
            </w:r>
          </w:p>
        </w:tc>
      </w:tr>
      <w:tr w:rsidR="00727BDA" w:rsidRPr="00451F6C" w14:paraId="1788BCF4" w14:textId="77777777" w:rsidTr="0068260B">
        <w:tc>
          <w:tcPr>
            <w:tcW w:w="1666" w:type="pct"/>
          </w:tcPr>
          <w:p w14:paraId="0542967C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6693D3A2" w14:textId="77777777" w:rsidR="00727BDA" w:rsidRPr="004D1156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502ADDB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727BDA" w:rsidRPr="00451F6C" w14:paraId="4CF0E3D6" w14:textId="77777777" w:rsidTr="0068260B">
        <w:tc>
          <w:tcPr>
            <w:tcW w:w="1666" w:type="pct"/>
          </w:tcPr>
          <w:p w14:paraId="73C59FB3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7F8C85A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BDA" w:rsidRPr="00451F6C" w14:paraId="7B71CF9C" w14:textId="77777777" w:rsidTr="0068260B">
        <w:tc>
          <w:tcPr>
            <w:tcW w:w="1666" w:type="pct"/>
          </w:tcPr>
          <w:p w14:paraId="5061662D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4399B99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727BDA" w:rsidRPr="00451F6C" w14:paraId="39C9AAF0" w14:textId="77777777" w:rsidTr="0068260B">
        <w:tc>
          <w:tcPr>
            <w:tcW w:w="1666" w:type="pct"/>
          </w:tcPr>
          <w:p w14:paraId="58369A3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41C81F0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355C3075" w14:textId="77777777" w:rsidR="00727BDA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2CBBC036" w14:textId="77777777" w:rsidR="00727BDA" w:rsidRPr="00451F6C" w:rsidRDefault="00727BDA" w:rsidP="006826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727BDA" w:rsidRPr="00451F6C" w14:paraId="2A40D93F" w14:textId="77777777" w:rsidTr="0068260B">
        <w:tc>
          <w:tcPr>
            <w:tcW w:w="1666" w:type="pct"/>
          </w:tcPr>
          <w:p w14:paraId="08AF926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14:paraId="52914640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727BDA" w:rsidRPr="00451F6C" w14:paraId="4A701F3C" w14:textId="77777777" w:rsidTr="0068260B">
        <w:tc>
          <w:tcPr>
            <w:tcW w:w="1666" w:type="pct"/>
          </w:tcPr>
          <w:p w14:paraId="14DB111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14:paraId="332C6D76" w14:textId="4C1D2281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7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727BDA" w:rsidRPr="00451F6C" w14:paraId="3F47A306" w14:textId="77777777" w:rsidTr="0068260B">
        <w:tc>
          <w:tcPr>
            <w:tcW w:w="1666" w:type="pct"/>
          </w:tcPr>
          <w:p w14:paraId="4A6B12B1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tbl>
            <w:tblPr>
              <w:tblStyle w:val="a3"/>
              <w:tblW w:w="7042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394"/>
              <w:gridCol w:w="1403"/>
              <w:gridCol w:w="222"/>
            </w:tblGrid>
            <w:tr w:rsidR="00727BDA" w14:paraId="3C0BF572" w14:textId="77777777" w:rsidTr="0068260B">
              <w:tc>
                <w:tcPr>
                  <w:tcW w:w="7042" w:type="dxa"/>
                  <w:gridSpan w:val="6"/>
                  <w:tcBorders>
                    <w:bottom w:val="nil"/>
                  </w:tcBorders>
                </w:tcPr>
                <w:p w14:paraId="08B8FE99" w14:textId="77777777" w:rsidR="00727BDA" w:rsidRDefault="00727BDA" w:rsidP="0068260B">
                  <w:pPr>
                    <w:pStyle w:val="2"/>
                  </w:pPr>
                  <w:r>
                    <w:t>тыс. руб.</w:t>
                  </w:r>
                </w:p>
              </w:tc>
            </w:tr>
            <w:tr w:rsidR="00727BDA" w14:paraId="661BC95F" w14:textId="77777777" w:rsidTr="0079770B">
              <w:tc>
                <w:tcPr>
                  <w:tcW w:w="870" w:type="dxa"/>
                </w:tcPr>
                <w:p w14:paraId="31D3E34B" w14:textId="77777777" w:rsidR="00727BDA" w:rsidRDefault="00727BDA" w:rsidP="0068260B">
                  <w:pPr>
                    <w:pStyle w:val="2"/>
                  </w:pPr>
                  <w:r>
                    <w:t>Год</w:t>
                  </w:r>
                </w:p>
              </w:tc>
              <w:tc>
                <w:tcPr>
                  <w:tcW w:w="1538" w:type="dxa"/>
                </w:tcPr>
                <w:p w14:paraId="28C375A9" w14:textId="77777777" w:rsidR="00727BDA" w:rsidRDefault="00727BDA" w:rsidP="0068260B">
                  <w:pPr>
                    <w:pStyle w:val="2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</w:tcPr>
                <w:p w14:paraId="6D859DD2" w14:textId="77777777" w:rsidR="00727BDA" w:rsidRDefault="00727BDA" w:rsidP="0068260B">
                  <w:pPr>
                    <w:pStyle w:val="2"/>
                  </w:pPr>
                  <w:r>
                    <w:t>Федеральный</w:t>
                  </w:r>
                </w:p>
                <w:p w14:paraId="3A0481CB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394" w:type="dxa"/>
                </w:tcPr>
                <w:p w14:paraId="59F41000" w14:textId="77777777" w:rsidR="00727BDA" w:rsidRDefault="00727BDA" w:rsidP="0068260B">
                  <w:pPr>
                    <w:pStyle w:val="2"/>
                  </w:pPr>
                  <w:r>
                    <w:t>Областной</w:t>
                  </w:r>
                </w:p>
                <w:p w14:paraId="0316C63E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403" w:type="dxa"/>
                </w:tcPr>
                <w:p w14:paraId="1BBFDDC4" w14:textId="77777777" w:rsidR="00727BDA" w:rsidRDefault="00727BDA" w:rsidP="0068260B">
                  <w:pPr>
                    <w:pStyle w:val="2"/>
                  </w:pPr>
                  <w:r>
                    <w:t>Местный</w:t>
                  </w:r>
                </w:p>
                <w:p w14:paraId="2AAB663F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0C7E58A7" w14:textId="77777777" w:rsidR="00727BDA" w:rsidRDefault="00727BDA" w:rsidP="0068260B">
                  <w:pPr>
                    <w:pStyle w:val="2"/>
                  </w:pPr>
                </w:p>
              </w:tc>
            </w:tr>
            <w:tr w:rsidR="0079770B" w14:paraId="2AAA9B9B" w14:textId="77777777" w:rsidTr="0079770B">
              <w:tc>
                <w:tcPr>
                  <w:tcW w:w="870" w:type="dxa"/>
                </w:tcPr>
                <w:p w14:paraId="53091F05" w14:textId="491B62AC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14:paraId="1FF7F708" w14:textId="1D91DF00" w:rsidR="0079770B" w:rsidRPr="00B4582D" w:rsidRDefault="00AA7508" w:rsidP="0079770B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2708</w:t>
                  </w:r>
                  <w:r w:rsidR="0079770B">
                    <w:t>,00</w:t>
                  </w:r>
                </w:p>
              </w:tc>
              <w:tc>
                <w:tcPr>
                  <w:tcW w:w="1615" w:type="dxa"/>
                </w:tcPr>
                <w:p w14:paraId="06CCBD2F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77826E4A" w14:textId="5230E0DC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61CE1241" w14:textId="77E3D9AE" w:rsidR="0079770B" w:rsidRDefault="00AA7508" w:rsidP="0079770B">
                  <w:pPr>
                    <w:pStyle w:val="2"/>
                  </w:pPr>
                  <w:r>
                    <w:rPr>
                      <w:lang w:val="ru-RU"/>
                    </w:rPr>
                    <w:t>2708</w:t>
                  </w:r>
                  <w:r w:rsidR="0079770B">
                    <w:t>,00</w:t>
                  </w:r>
                </w:p>
              </w:tc>
              <w:tc>
                <w:tcPr>
                  <w:tcW w:w="222" w:type="dxa"/>
                  <w:vMerge/>
                </w:tcPr>
                <w:p w14:paraId="399F2DBE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382FE539" w14:textId="77777777" w:rsidTr="0079770B">
              <w:tc>
                <w:tcPr>
                  <w:tcW w:w="870" w:type="dxa"/>
                </w:tcPr>
                <w:p w14:paraId="6E204B05" w14:textId="7208994F" w:rsidR="0079770B" w:rsidRPr="00B4582D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1538" w:type="dxa"/>
                </w:tcPr>
                <w:p w14:paraId="67EAE41E" w14:textId="67C0DD16" w:rsidR="0079770B" w:rsidRPr="00B4582D" w:rsidRDefault="00AA7508" w:rsidP="0079770B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2838</w:t>
                  </w:r>
                  <w:r w:rsidR="0079770B">
                    <w:t>,00</w:t>
                  </w:r>
                </w:p>
              </w:tc>
              <w:tc>
                <w:tcPr>
                  <w:tcW w:w="1615" w:type="dxa"/>
                </w:tcPr>
                <w:p w14:paraId="393E42EB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2499FA0E" w14:textId="05D6F48B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421AA5E8" w14:textId="6C535D80" w:rsidR="0079770B" w:rsidRDefault="00AA7508" w:rsidP="0079770B">
                  <w:pPr>
                    <w:pStyle w:val="2"/>
                  </w:pPr>
                  <w:r>
                    <w:rPr>
                      <w:lang w:val="ru-RU"/>
                    </w:rPr>
                    <w:t>2838</w:t>
                  </w:r>
                  <w:r w:rsidR="0079770B">
                    <w:t>,00</w:t>
                  </w:r>
                </w:p>
              </w:tc>
              <w:tc>
                <w:tcPr>
                  <w:tcW w:w="222" w:type="dxa"/>
                  <w:vMerge/>
                </w:tcPr>
                <w:p w14:paraId="135B7F50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49979567" w14:textId="77777777" w:rsidTr="0079770B">
              <w:tc>
                <w:tcPr>
                  <w:tcW w:w="870" w:type="dxa"/>
                </w:tcPr>
                <w:p w14:paraId="20798849" w14:textId="2B7D70F1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716E246B" w14:textId="1473ED7D" w:rsidR="0079770B" w:rsidRPr="00B4582D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29781D26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00031373" w14:textId="418DC113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110DD1B0" w14:textId="7DDAF77A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5A31F52D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48871D48" w14:textId="77777777" w:rsidTr="0079770B">
              <w:trPr>
                <w:trHeight w:val="289"/>
              </w:trPr>
              <w:tc>
                <w:tcPr>
                  <w:tcW w:w="870" w:type="dxa"/>
                </w:tcPr>
                <w:p w14:paraId="574B6EAD" w14:textId="0D024F73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03E1D006" w14:textId="16C3CE76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08F61C3F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5CF83F5A" w14:textId="7634BD62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3AA33796" w14:textId="5BE263F2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229851CE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2ACF2E76" w14:textId="77777777" w:rsidTr="0079770B">
              <w:trPr>
                <w:trHeight w:val="325"/>
              </w:trPr>
              <w:tc>
                <w:tcPr>
                  <w:tcW w:w="870" w:type="dxa"/>
                </w:tcPr>
                <w:p w14:paraId="027B3E02" w14:textId="43CCBB30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4D0686F3" w14:textId="18CFF627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0E740946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1494899D" w14:textId="4E0997EA" w:rsidR="0079770B" w:rsidRPr="006E246F" w:rsidRDefault="0079770B" w:rsidP="0079770B">
                  <w:pPr>
                    <w:pStyle w:val="2"/>
                    <w:ind w:left="-83" w:right="-21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217014F1" w14:textId="6DD502E0" w:rsidR="0079770B" w:rsidRPr="006E246F" w:rsidRDefault="0079770B" w:rsidP="0079770B">
                  <w:pPr>
                    <w:pStyle w:val="2"/>
                    <w:ind w:hanging="69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63E03146" w14:textId="77777777" w:rsidR="0079770B" w:rsidRDefault="0079770B" w:rsidP="0079770B">
                  <w:pPr>
                    <w:pStyle w:val="2"/>
                  </w:pPr>
                </w:p>
              </w:tc>
            </w:tr>
            <w:tr w:rsidR="00727BDA" w14:paraId="58F34F9B" w14:textId="77777777" w:rsidTr="0079770B">
              <w:trPr>
                <w:trHeight w:val="325"/>
              </w:trPr>
              <w:tc>
                <w:tcPr>
                  <w:tcW w:w="870" w:type="dxa"/>
                </w:tcPr>
                <w:p w14:paraId="69362B26" w14:textId="77777777" w:rsidR="00727BDA" w:rsidRPr="00614236" w:rsidRDefault="00727BDA" w:rsidP="0068260B">
                  <w:pPr>
                    <w:pStyle w:val="2"/>
                    <w:ind w:right="-37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14:paraId="5E22392E" w14:textId="283D45B3" w:rsidR="00727BDA" w:rsidRPr="00614236" w:rsidRDefault="0079770B" w:rsidP="00AA7508">
                  <w:pPr>
                    <w:pStyle w:val="2"/>
                    <w:ind w:left="-202" w:right="-81" w:hanging="59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             </w:t>
                  </w:r>
                  <w:r w:rsidR="00AA7508">
                    <w:rPr>
                      <w:b/>
                      <w:bCs/>
                      <w:lang w:val="ru-RU"/>
                    </w:rPr>
                    <w:t>5546</w:t>
                  </w:r>
                  <w:r w:rsidRPr="0061423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615" w:type="dxa"/>
                </w:tcPr>
                <w:p w14:paraId="61F87486" w14:textId="77777777" w:rsidR="00727BDA" w:rsidRPr="00614236" w:rsidRDefault="00727BDA" w:rsidP="0068260B">
                  <w:pPr>
                    <w:pStyle w:val="2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139B1837" w14:textId="03DD3557" w:rsidR="00727BDA" w:rsidRPr="00614236" w:rsidRDefault="0079770B" w:rsidP="0068260B">
                  <w:pPr>
                    <w:pStyle w:val="2"/>
                    <w:ind w:right="-58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3FFCC029" w14:textId="15D0498D" w:rsidR="00727BDA" w:rsidRPr="00614236" w:rsidRDefault="00AA7508" w:rsidP="00EB50D6">
                  <w:pPr>
                    <w:pStyle w:val="2"/>
                    <w:ind w:hanging="74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5546</w:t>
                  </w:r>
                  <w:r w:rsidR="0079770B" w:rsidRPr="0061423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222" w:type="dxa"/>
                </w:tcPr>
                <w:p w14:paraId="5E64B7FD" w14:textId="77777777" w:rsidR="00727BDA" w:rsidRDefault="00727BDA" w:rsidP="0068260B">
                  <w:pPr>
                    <w:pStyle w:val="2"/>
                  </w:pPr>
                </w:p>
              </w:tc>
            </w:tr>
          </w:tbl>
          <w:p w14:paraId="0941E05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DA" w:rsidRPr="00451F6C" w14:paraId="6102DAB4" w14:textId="77777777" w:rsidTr="0068260B">
        <w:tc>
          <w:tcPr>
            <w:tcW w:w="1666" w:type="pct"/>
          </w:tcPr>
          <w:p w14:paraId="3A45F2F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2887137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 совокупность результатов комплексных процессных мероприятий</w:t>
            </w:r>
          </w:p>
        </w:tc>
      </w:tr>
    </w:tbl>
    <w:p w14:paraId="45DFC489" w14:textId="77777777" w:rsidR="00727BDA" w:rsidRDefault="00727BD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240E" w14:textId="68349FB5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5B17EF2C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F4CC4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D69D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14:paraId="1EE635F4" w14:textId="61AE0325" w:rsidR="006216E8" w:rsidRPr="00F66C75" w:rsidRDefault="00727BD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</w:t>
      </w:r>
      <w:r w:rsidRPr="00F66C7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00B0A138" w14:textId="4DAE0462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</w:t>
      </w:r>
      <w:r w:rsidR="0079770B">
        <w:rPr>
          <w:rFonts w:ascii="Times New Roman" w:hAnsi="Times New Roman" w:cs="Times New Roman"/>
          <w:sz w:val="28"/>
          <w:szCs w:val="28"/>
        </w:rPr>
        <w:t>24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8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13259113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33B546E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3622CCBA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7014C5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7F1B9D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3F748970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74C956F7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1A344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6755171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14:paraId="46645C5F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13388221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На сегодняшний день отчетливо обозначилась проблема содержания имущества, находящегося в собственности муниципального образования,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79E4E8C0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DC219D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6726E5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624C29CF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C58A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7C6302B7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7D6C2089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14:paraId="382923E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1D541431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- накопление взносов на капитальный ремонт на специальном банковском счете многоквартирного дома, при этом права на денежные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средства на этом счете принадлежат собственникам помещений в данном доме;</w:t>
      </w:r>
    </w:p>
    <w:p w14:paraId="3D974E2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709E0A6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A020242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3A1D8D19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BAB9F2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087C45C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8E3E2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45F3745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4B" w14:textId="1E585D11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0DFA6D" w14:textId="3EF7226D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584D16DD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126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7994AA8A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14:paraId="575F5CC7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26D2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подпрограмм, в комплексе обеспечивающих достижение поставленных целей и задач. Для каждой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908AC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396EAC24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65CEB79E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720BC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5F9B31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57D1B144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7152" w14:textId="69FA79FA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342A14AE" w14:textId="30630D5E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разрезе мероприятий по годам представлен в плане мероприятий муниципальной программы в приложении 2 к Программе.</w:t>
      </w:r>
    </w:p>
    <w:p w14:paraId="4D68326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4F11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1B1D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FB9F5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14:paraId="45DD9E5B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6210E54B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95F17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5D01BDF6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26E16095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21AE409B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48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F1" w14:textId="096F8FE1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EB50D6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5A7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1D0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694A019F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E3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5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AB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EF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03DECC9C" w14:textId="77117072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09A" w14:textId="1BCB2C68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B4" w14:textId="5081E0A0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0D" w14:textId="29934181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D8F" w14:textId="153C619A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3EF" w14:textId="68C4D136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4E8B" w:rsidRPr="00451F6C" w14:paraId="58199606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E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80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1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228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25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A3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2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A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D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76BC90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C" w14:textId="22DAD2FB" w:rsidR="001A5942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="006F3253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005B1340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1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653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F1C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D0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A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9B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387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600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48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71E36875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BCF" w14:textId="38C40524" w:rsidR="00D950CC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D950CC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8A011D9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AF0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88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34F722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4E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6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83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3D7" w14:textId="6440890D" w:rsidR="00124E8B" w:rsidRPr="00451F6C" w:rsidRDefault="007F7281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A2" w14:textId="3A15D3E0" w:rsidR="00124E8B" w:rsidRPr="00451F6C" w:rsidRDefault="007F7281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97D" w14:textId="4BB601A9" w:rsidR="00124E8B" w:rsidRPr="00451F6C" w:rsidRDefault="007F7281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B2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39AA61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08" w14:textId="7F167A13" w:rsidR="005A759D" w:rsidRPr="00451F6C" w:rsidRDefault="00EB50D6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4F60"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66F5B08F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2E1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A" w14:textId="6B12C432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02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CE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587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AD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3D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66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087780B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E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83" w14:textId="5C0160E7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EB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BF2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5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4C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37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131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5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D36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B91CCFC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1DDF3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C9D9A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ED1E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37F5F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59CB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AB5E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2132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5227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9DF4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4FD0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6C4EA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D23A4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CD343A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24597342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16A76AD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DEEC054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47A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E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55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5E8" w14:textId="6B989605" w:rsidR="007E3427" w:rsidRPr="00451F6C" w:rsidRDefault="00EB50D6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D3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753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F9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53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058F91C6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76" w14:textId="2018694B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C932DF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38CC02AE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40EFE636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1F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22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D58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E63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80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DB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14:paraId="0002E5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0A37DFAB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AF2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39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C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26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3E003BD4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DB3" w14:textId="19587B5E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932DF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63E8AF98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8A7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0D4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06CC0DC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FA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E65C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47A0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9876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4AB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2A1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722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B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FD" w14:textId="57C0E33C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</w:t>
            </w:r>
            <w:r w:rsidR="00EB50D6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где</w:t>
            </w: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Дав.т – доля населения, проживающего в аварийных домах, по состоянию на 1 января текущего года;</w:t>
            </w:r>
          </w:p>
          <w:p w14:paraId="1EEB8F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96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19C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88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111223DA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9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6BF996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811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505" w14:textId="6823AC48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992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3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B5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BB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5EAF79AB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0CDB75A2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87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4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7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6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45277DD7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4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FE5" w14:textId="443A81D0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нежилых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E1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E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C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2C0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425FF295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75EA0815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2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5E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83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9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17136D76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AFEDD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40F04A90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DBA2A9B" w14:textId="77777777" w:rsidR="00727BDA" w:rsidRPr="00D150DB" w:rsidRDefault="00727BDA" w:rsidP="00727B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7A014AD5" w14:textId="77777777" w:rsidR="00727BDA" w:rsidRPr="00D150DB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1EA0B502" w14:textId="77777777" w:rsidR="00727BDA" w:rsidRDefault="00727BDA" w:rsidP="00727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CC94C" w14:textId="13214D0B" w:rsidR="00727BDA" w:rsidRPr="00451F6C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D32B99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88"/>
        <w:gridCol w:w="1641"/>
        <w:gridCol w:w="1481"/>
        <w:gridCol w:w="1348"/>
        <w:gridCol w:w="1372"/>
        <w:gridCol w:w="1372"/>
        <w:gridCol w:w="1119"/>
        <w:gridCol w:w="1675"/>
        <w:gridCol w:w="1718"/>
      </w:tblGrid>
      <w:tr w:rsidR="00727BDA" w:rsidRPr="00451F6C" w14:paraId="3BA20BDE" w14:textId="77777777" w:rsidTr="000E52F2">
        <w:trPr>
          <w:trHeight w:val="28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E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EAB778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D2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C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731137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67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BF83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F1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727BDA" w:rsidRPr="00451F6C" w14:paraId="07DB7308" w14:textId="77777777" w:rsidTr="000E52F2">
        <w:trPr>
          <w:trHeight w:val="27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1B8A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971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3BDD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1D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AD0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AC0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45A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33C5E296" w14:textId="77777777" w:rsidTr="000E52F2">
        <w:trPr>
          <w:trHeight w:val="525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434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EE80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CDF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0F7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D84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243E395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4B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5F59D01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8F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2B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E712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008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57735161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BC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4A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9B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8F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19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B4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08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21E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02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7BDA" w:rsidRPr="00451F6C" w14:paraId="40D597E3" w14:textId="77777777" w:rsidTr="0068260B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552" w14:textId="048668FC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</w:t>
            </w:r>
            <w:r w:rsidR="0087084E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87084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</w:tr>
      <w:tr w:rsidR="0079770B" w:rsidRPr="00451F6C" w14:paraId="6C55EF78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4E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A30" w14:textId="77777777" w:rsidR="0079770B" w:rsidRPr="00451F6C" w:rsidRDefault="0079770B" w:rsidP="007977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DF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036DF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а </w:t>
            </w:r>
            <w:r w:rsidRPr="00036DFC">
              <w:rPr>
                <w:sz w:val="22"/>
                <w:szCs w:val="22"/>
              </w:rPr>
              <w:t>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EDC" w14:textId="1E042645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B1A92F9" w14:textId="5C03BEDF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5852502" w14:textId="1D3EDF6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FE9B3AA" w14:textId="4EDBC10C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39E56DB" w14:textId="43124D3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7B8" w14:textId="300E173A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A750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172F579" w14:textId="61AC74A8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7508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523FDE86" w14:textId="538CBF2C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8A407" w14:textId="20384E8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C98938" w14:textId="22BB9D8A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1D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69371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73AF0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0F279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16D092" w14:textId="3F6EA99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E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F1F75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5AA508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E143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43426BA" w14:textId="49E8251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8A4" w14:textId="63AB4F0D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291D767" w14:textId="5B73D303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0014C8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E0D2A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14087E" w14:textId="07FDDF5C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14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4F6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A594E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3FD" w14:textId="77777777" w:rsidR="0079770B" w:rsidRPr="00451F6C" w:rsidRDefault="0079770B" w:rsidP="0079770B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255166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14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CCF" w14:textId="77777777" w:rsidR="00727BDA" w:rsidRDefault="00727BDA" w:rsidP="006826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DFE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F95" w14:textId="2E352A2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0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63F" w14:textId="009BB055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FF6" w14:textId="6C8F5666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86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93B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F82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45B852BA" w14:textId="77777777" w:rsidTr="000E52F2">
        <w:trPr>
          <w:trHeight w:val="127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D2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06B" w14:textId="77777777" w:rsidR="0079770B" w:rsidRDefault="0079770B" w:rsidP="007977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</w:t>
            </w:r>
            <w:r w:rsidRPr="00D43E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й </w:t>
            </w:r>
            <w:r w:rsidRPr="00D43E6F">
              <w:rPr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95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2363CE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5CB5A0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548F4B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1705974" w14:textId="1AE1D3B9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AAC" w14:textId="3AF11134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CBC6D2" w14:textId="0C25EAB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97341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B5387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C2D140" w14:textId="4444AB6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E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89205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AAB95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94411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9252C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4F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53964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BA1D3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0033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D01FAB" w14:textId="68CB6C7B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CDE" w14:textId="0803DCE7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F8D728" w14:textId="4662696D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362F07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AF3A3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802DCB" w14:textId="5E59A3BA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A1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A2D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C44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2F2" w:rsidRPr="00451F6C" w14:paraId="185D6704" w14:textId="77777777" w:rsidTr="000E52F2">
        <w:trPr>
          <w:trHeight w:val="28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1FC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747" w14:textId="77777777" w:rsidR="000E52F2" w:rsidRDefault="000E52F2" w:rsidP="000E52F2">
            <w:pPr>
              <w:pStyle w:val="ConsPlusCell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364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0CD" w14:textId="04213660" w:rsidR="000E52F2" w:rsidRPr="00D43E6F" w:rsidRDefault="00940DE4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A6A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1FD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191" w14:textId="402168C5" w:rsidR="000E52F2" w:rsidRPr="00D43E6F" w:rsidRDefault="00940DE4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EC6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EFBB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83D" w14:textId="77777777" w:rsidR="000E52F2" w:rsidRPr="00451F6C" w:rsidRDefault="000E52F2" w:rsidP="000E52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6B2468FB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98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8B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5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147F47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079C8E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B1D19A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0383B16" w14:textId="266F51A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9D6" w14:textId="53F78178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9848F15" w14:textId="31B08D71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71F86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52CD0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7907CD" w14:textId="6B913274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A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4BDD6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97A6D7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C7853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4F68C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D7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FAD6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F14B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EDCE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D6D731" w14:textId="5C1E8F2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4DA" w14:textId="47110582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1D4B1657" w14:textId="3EEEAC12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A4C4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16F5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A3EFCB" w14:textId="2BE3797A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F6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86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CB3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88B0F93" w14:textId="77777777" w:rsidTr="000E52F2">
        <w:trPr>
          <w:trHeight w:val="10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9B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88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CC4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75D" w14:textId="14915218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4A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43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2F9" w14:textId="11EF4A96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8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E7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2A0" w14:textId="77777777" w:rsidR="00727BDA" w:rsidRPr="00D43E6F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699AADD" w14:textId="77777777" w:rsidTr="000E52F2">
        <w:trPr>
          <w:trHeight w:val="70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028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2D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4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D1B55B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CB4DDB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1A9CBA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8BE63CC" w14:textId="29F7C022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6C8" w14:textId="4B49DD77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0508B633" w14:textId="7B55E8B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A42773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E3D3F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829D5A0" w14:textId="19478EEA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33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A367F1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7B5CC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79DB5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F91E6DA" w14:textId="01E0984A" w:rsidR="0079770B" w:rsidRPr="00FF3F66" w:rsidRDefault="0079770B" w:rsidP="0079770B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B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B096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8C541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840C3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2EDBF76" w14:textId="75D67E69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DBD" w14:textId="1A9DFAEC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0A8D4026" w14:textId="522BC309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67E2A60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D084B8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CB08A2" w14:textId="42469D50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1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D857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9E7479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AE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973D11F" w14:textId="77777777" w:rsidTr="000E52F2">
        <w:trPr>
          <w:trHeight w:val="33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88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2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04C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9F7" w14:textId="6DF01342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81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798" w14:textId="70157481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222" w14:textId="20EACE44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2A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F8CC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751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6C2D0D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98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A3E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FD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02A52D9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2B9143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149637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961A468" w14:textId="57798BC5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B62" w14:textId="5558C25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7F92E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3496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983034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EF87C4" w14:textId="72220A31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4A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49E62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104CE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63EE3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B7D20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F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E8210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04838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BAC4B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6D94BE" w14:textId="21196425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1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95F32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9F246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50E9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20E2237" w14:textId="2F4E6C89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83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577CE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23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68BAA5A0" w14:textId="77777777" w:rsidTr="000E52F2">
        <w:trPr>
          <w:trHeight w:val="28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BF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29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8B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15C" w14:textId="0C7B5496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6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66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6A9" w14:textId="3643BFF9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E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1ADA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4A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4480D721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0B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51A" w14:textId="52F9097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Снос многоквартирных домов после переселения.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5C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A0873F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155174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869FA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DEBCCB1" w14:textId="74C06FB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E1F" w14:textId="6A21258C" w:rsidR="0079770B" w:rsidRPr="00D43E6F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615E5D" w14:textId="2387F919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6DEAF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DC7DD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C91D8" w14:textId="20D3A4A7" w:rsidR="0079770B" w:rsidRPr="00EF5251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81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56F02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471E2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35C4A7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A13C4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A2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8E08E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F818A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BD681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84A093" w14:textId="5F416BF4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8E7" w14:textId="7CA82C1F" w:rsidR="0079770B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1650D8B" w14:textId="4BB934DB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C56F5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4DB23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8A9E79" w14:textId="38BB2F71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52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922F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FD0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1C177CA1" w14:textId="77777777" w:rsidTr="000E52F2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B4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89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A2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83" w14:textId="1A3CF10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7C75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EF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7A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B29" w14:textId="00BD3521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7C75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2A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9309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8B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BC4DBE6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18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A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A3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F1C38C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8BA1B1C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6AEB03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622C480" w14:textId="56AB7D9B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6E1" w14:textId="48E7EAC4" w:rsidR="0079770B" w:rsidRPr="00D43E6F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052F174" w14:textId="0186FB4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7905AF3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1F435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9DDDE3" w14:textId="4C675EB6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3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20447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EE75B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2614E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9513A9" w14:textId="2CFD3A6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7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4F426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9B39A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3CD5F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ED31FC" w14:textId="6AE9F85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E89" w14:textId="38D9F984" w:rsidR="0079770B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7FF30AFA" w14:textId="105246C5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9F9178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084F8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EF5C00" w14:textId="5DDF3AA4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5B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C66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24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E22E47F" w14:textId="77777777" w:rsidTr="000E52F2">
        <w:trPr>
          <w:trHeight w:val="289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C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78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AE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E6B" w14:textId="5C401ADE" w:rsidR="00727BDA" w:rsidRPr="00956AE3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FC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808" w14:textId="291224F2" w:rsidR="00727BDA" w:rsidRPr="00956AE3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7F8" w14:textId="0E3E017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F7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324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40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6AEE96E" w14:textId="77777777" w:rsidTr="000E52F2">
        <w:trPr>
          <w:trHeight w:val="27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AC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5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 xml:space="preserve">Комплекс </w:t>
            </w:r>
            <w:r w:rsidRPr="00906246">
              <w:rPr>
                <w:rFonts w:ascii="Times New Roman" w:hAnsi="Times New Roman" w:cs="Times New Roman"/>
              </w:rPr>
              <w:lastRenderedPageBreak/>
              <w:t>процессных мероприятий</w:t>
            </w:r>
            <w:r>
              <w:t xml:space="preserve">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«Содержание и ремонт муниципальных жилых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82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E14159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38E0C2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B748E5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694DB81" w14:textId="018510C6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821" w14:textId="0A575F23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2E0B07" w14:textId="5B4F0E64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69D87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A3488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9B099E" w14:textId="0521DBC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5BFF6A3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709A42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0295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F21C6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E0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77B326A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2EDF8FA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975E4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AEEA94" w14:textId="3708846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4AB" w14:textId="0986856C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0665936" w14:textId="02E806FF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79431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40F6E0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FCE03A" w14:textId="2EFBA2A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AF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3568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E7CD65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F63D9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665299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B9E76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7AD768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A66FA7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16017F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A3A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Ульяновского городского поселения</w:t>
            </w:r>
          </w:p>
        </w:tc>
      </w:tr>
      <w:tr w:rsidR="00727BDA" w:rsidRPr="00451F6C" w14:paraId="02B6859E" w14:textId="77777777" w:rsidTr="000E52F2">
        <w:trPr>
          <w:trHeight w:val="19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9F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93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F6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BFB" w14:textId="18D5CE7F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1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2D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384" w14:textId="1A6110FF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78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17ED6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BC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3D8D8F4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7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C5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25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0CE552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6A46739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C18AAD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CE89BDA" w14:textId="095E8A6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38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3E2C6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39C83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C23EA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C0D74E" w14:textId="31EA0BEB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57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A9008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851DC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D3DE4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03A0E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2C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0D0B3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4730C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BA135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A0885F5" w14:textId="3984461F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F5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B963A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300E5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A2632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09AC04" w14:textId="6AC21F8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D1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CA33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983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E660A8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41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F76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FC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DC5" w14:textId="659051A1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9B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7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75C" w14:textId="583AA996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97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B0AE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15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31BA76F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D4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F75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FF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A51DFF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20A0AC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64B69E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F30CD8D" w14:textId="162A8A0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28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D988C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60E4B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329FE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93F3AAA" w14:textId="4F2CA0C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B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2116B4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4DBD5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667D9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EBE2EA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07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61183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EBBB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86A61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B031BAA" w14:textId="629F1A4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39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B4E1D4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C6486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D514F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3BE0EC" w14:textId="0492881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AC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2A30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AFE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C282D2E" w14:textId="77777777" w:rsidTr="000E52F2">
        <w:trPr>
          <w:trHeight w:val="30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65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EE1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B98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65A" w14:textId="30C33088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64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A7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4ED" w14:textId="14069654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F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9B09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6A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0411F7D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C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BF0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 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83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3346F1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D9643B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8B050B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CF630B2" w14:textId="3F1668A2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EFA" w14:textId="1F43D7BA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F4F187" w14:textId="4559F40C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3E2B78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A7E76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9CAF48" w14:textId="03650BBA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46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5362F2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BC08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9F9A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0564E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4E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80F27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DE31A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81199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4E9049" w14:textId="4FC0330A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348" w14:textId="08B7CEDE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BF141B" w14:textId="26F44841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733D6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30874D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A28B1A" w14:textId="3677015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8E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75D4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5AA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8A1AC5A" w14:textId="77777777" w:rsidTr="000E52F2">
        <w:trPr>
          <w:trHeight w:val="3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DB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74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34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B7B" w14:textId="332987E4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A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1D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C27" w14:textId="6E50B4C2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62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5E1F9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7ED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6B1CCC8F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69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3AD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92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28F755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4965C7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765CF1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B4357E7" w14:textId="37C69659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559" w14:textId="00A69929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BF963C" w14:textId="5E532B1C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5F3398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F3306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FECDD0" w14:textId="629403DB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6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132ACC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1BE3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FA4E5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9B7DE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A7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60196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BB688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A5A9E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D0B0B9" w14:textId="2474F3B8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1222" w14:textId="667E9EE8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3A07E4B" w14:textId="043A8D73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19B1D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C8D14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293C1D" w14:textId="1E11B63D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5E8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DA928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89B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5B589DCD" w14:textId="77777777" w:rsidTr="000E52F2">
        <w:trPr>
          <w:trHeight w:val="23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A6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B9B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DE9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AC0" w14:textId="1216AC6E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00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69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C55" w14:textId="04B8760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A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9A32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2BD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41958FE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5F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B5F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9B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D1066F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94BC27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A701EC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9C2A8DD" w14:textId="5A5A9AED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D2C" w14:textId="0645E2E8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598D2D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DD647C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64D5D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90911F" w14:textId="616C8F6A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ED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D7EA0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3928B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3DBD42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367277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30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B1BC1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388EF2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BAB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3F9D35" w14:textId="2D02CCCC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CF0" w14:textId="52B22932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97604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65478E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AE0C8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671AD3" w14:textId="0D22969F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BE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9784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650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3695AC8A" w14:textId="77777777" w:rsidTr="000E52F2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F5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D5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55E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201" w14:textId="04A9F76D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57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26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FFD" w14:textId="3242A8B1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67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55F0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21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DE0CB50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3F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922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C7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3D961E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58EAA0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D1C80D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B4BBBB6" w14:textId="79888755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59F" w14:textId="47295A73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23E10A" w14:textId="01D0C85A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7D130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4FB79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C2D727" w14:textId="05427FE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0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3BDFF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0AB0A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281F4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43F4FB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16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D2AD3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4BB1F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F6C67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E0A704" w14:textId="6A28A17D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18F" w14:textId="46BDED35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41AD8EA" w14:textId="206594FD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5006B2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1C022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DE94E6" w14:textId="598B481D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E4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81A7" w14:textId="77777777" w:rsidR="0079770B" w:rsidRPr="0004658D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E8F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1FCFCFDE" w14:textId="77777777" w:rsidTr="000E52F2">
        <w:trPr>
          <w:trHeight w:val="26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D2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4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A53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E33" w14:textId="167D54F1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1A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07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C9E" w14:textId="7D7310B0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A2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829" w14:textId="77777777" w:rsidR="00727BDA" w:rsidRPr="0004658D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F66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6639E4" w14:textId="77777777" w:rsidR="00727BDA" w:rsidRPr="00451F6C" w:rsidRDefault="00727BDA" w:rsidP="00727BDA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6543EB5" w14:textId="77777777" w:rsidR="000D77EE" w:rsidRPr="00451F6C" w:rsidRDefault="000D77EE" w:rsidP="00727BD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3B5BD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E316" w14:textId="77777777" w:rsidR="00E00532" w:rsidRDefault="00E00532" w:rsidP="003B0E1D">
      <w:pPr>
        <w:spacing w:after="0" w:line="240" w:lineRule="auto"/>
      </w:pPr>
      <w:r>
        <w:separator/>
      </w:r>
    </w:p>
  </w:endnote>
  <w:endnote w:type="continuationSeparator" w:id="0">
    <w:p w14:paraId="567561C0" w14:textId="77777777" w:rsidR="00E00532" w:rsidRDefault="00E00532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8126" w14:textId="77777777" w:rsidR="00DE6944" w:rsidRPr="004D5E69" w:rsidRDefault="00DE6944" w:rsidP="00D64559">
    <w:pPr>
      <w:pStyle w:val="ab"/>
      <w:tabs>
        <w:tab w:val="left" w:pos="0"/>
        <w:tab w:val="right" w:pos="9072"/>
      </w:tabs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BF10" w14:textId="77777777" w:rsidR="00E00532" w:rsidRDefault="00E00532" w:rsidP="003B0E1D">
      <w:pPr>
        <w:spacing w:after="0" w:line="240" w:lineRule="auto"/>
      </w:pPr>
      <w:r>
        <w:separator/>
      </w:r>
    </w:p>
  </w:footnote>
  <w:footnote w:type="continuationSeparator" w:id="0">
    <w:p w14:paraId="4863A2E5" w14:textId="77777777" w:rsidR="00E00532" w:rsidRDefault="00E00532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8"/>
  </w:num>
  <w:num w:numId="2" w16cid:durableId="1433167997">
    <w:abstractNumId w:val="4"/>
  </w:num>
  <w:num w:numId="3" w16cid:durableId="1636325623">
    <w:abstractNumId w:val="9"/>
  </w:num>
  <w:num w:numId="4" w16cid:durableId="2117627210">
    <w:abstractNumId w:val="7"/>
  </w:num>
  <w:num w:numId="5" w16cid:durableId="1682899470">
    <w:abstractNumId w:val="1"/>
  </w:num>
  <w:num w:numId="6" w16cid:durableId="1326397785">
    <w:abstractNumId w:val="6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3"/>
  </w:num>
  <w:num w:numId="9" w16cid:durableId="1460146283">
    <w:abstractNumId w:val="5"/>
  </w:num>
  <w:num w:numId="10" w16cid:durableId="42580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66BD5"/>
    <w:rsid w:val="0008597F"/>
    <w:rsid w:val="00091AC6"/>
    <w:rsid w:val="000956DC"/>
    <w:rsid w:val="00095DF4"/>
    <w:rsid w:val="00096CCC"/>
    <w:rsid w:val="000A0A2D"/>
    <w:rsid w:val="000A4C78"/>
    <w:rsid w:val="000B4272"/>
    <w:rsid w:val="000B5BF2"/>
    <w:rsid w:val="000C0A8E"/>
    <w:rsid w:val="000C4612"/>
    <w:rsid w:val="000D7735"/>
    <w:rsid w:val="000D77EE"/>
    <w:rsid w:val="000E52F2"/>
    <w:rsid w:val="000E6A46"/>
    <w:rsid w:val="001066D8"/>
    <w:rsid w:val="00107AD5"/>
    <w:rsid w:val="001137CE"/>
    <w:rsid w:val="0011486A"/>
    <w:rsid w:val="00120645"/>
    <w:rsid w:val="00122691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6794F"/>
    <w:rsid w:val="002716E5"/>
    <w:rsid w:val="00271C76"/>
    <w:rsid w:val="00272645"/>
    <w:rsid w:val="00272A9F"/>
    <w:rsid w:val="00274CC8"/>
    <w:rsid w:val="00285742"/>
    <w:rsid w:val="00291246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D7C75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B0E1D"/>
    <w:rsid w:val="003C461B"/>
    <w:rsid w:val="003E0E0C"/>
    <w:rsid w:val="003F0B48"/>
    <w:rsid w:val="00412521"/>
    <w:rsid w:val="00420677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D2557"/>
    <w:rsid w:val="005D2C9B"/>
    <w:rsid w:val="005D6182"/>
    <w:rsid w:val="005E1831"/>
    <w:rsid w:val="005E4D58"/>
    <w:rsid w:val="005E7BD1"/>
    <w:rsid w:val="005E7E63"/>
    <w:rsid w:val="005F09C1"/>
    <w:rsid w:val="005F3A81"/>
    <w:rsid w:val="005F623A"/>
    <w:rsid w:val="00604B88"/>
    <w:rsid w:val="00612B8D"/>
    <w:rsid w:val="006132AD"/>
    <w:rsid w:val="006169AD"/>
    <w:rsid w:val="006216E8"/>
    <w:rsid w:val="00631C87"/>
    <w:rsid w:val="00632C6A"/>
    <w:rsid w:val="0064604C"/>
    <w:rsid w:val="006465FB"/>
    <w:rsid w:val="00653302"/>
    <w:rsid w:val="00653417"/>
    <w:rsid w:val="00654540"/>
    <w:rsid w:val="006567FB"/>
    <w:rsid w:val="006577D4"/>
    <w:rsid w:val="00664A3E"/>
    <w:rsid w:val="006665EB"/>
    <w:rsid w:val="00666B79"/>
    <w:rsid w:val="00681286"/>
    <w:rsid w:val="006837F9"/>
    <w:rsid w:val="006872FD"/>
    <w:rsid w:val="00694247"/>
    <w:rsid w:val="006A3EC4"/>
    <w:rsid w:val="006B043C"/>
    <w:rsid w:val="006C0095"/>
    <w:rsid w:val="006C241D"/>
    <w:rsid w:val="006C552C"/>
    <w:rsid w:val="006C6D1D"/>
    <w:rsid w:val="006C724D"/>
    <w:rsid w:val="006D50F5"/>
    <w:rsid w:val="006D76EE"/>
    <w:rsid w:val="006E25CB"/>
    <w:rsid w:val="006E3D7F"/>
    <w:rsid w:val="006F130E"/>
    <w:rsid w:val="006F3253"/>
    <w:rsid w:val="006F6273"/>
    <w:rsid w:val="00705255"/>
    <w:rsid w:val="00726F4A"/>
    <w:rsid w:val="00727BD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87B69"/>
    <w:rsid w:val="00790B2E"/>
    <w:rsid w:val="00794BFD"/>
    <w:rsid w:val="007952D6"/>
    <w:rsid w:val="0079770B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6240"/>
    <w:rsid w:val="007D7955"/>
    <w:rsid w:val="007E3427"/>
    <w:rsid w:val="007F7281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56A44"/>
    <w:rsid w:val="0086764B"/>
    <w:rsid w:val="0087084E"/>
    <w:rsid w:val="00883051"/>
    <w:rsid w:val="0089119D"/>
    <w:rsid w:val="0089122D"/>
    <w:rsid w:val="0089216A"/>
    <w:rsid w:val="00896B6E"/>
    <w:rsid w:val="008A0A15"/>
    <w:rsid w:val="008A45EB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25FFC"/>
    <w:rsid w:val="00940DE4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35BF2"/>
    <w:rsid w:val="00A50E51"/>
    <w:rsid w:val="00A5183D"/>
    <w:rsid w:val="00A51CAC"/>
    <w:rsid w:val="00A5292E"/>
    <w:rsid w:val="00A529DF"/>
    <w:rsid w:val="00A53AEF"/>
    <w:rsid w:val="00A54243"/>
    <w:rsid w:val="00A60836"/>
    <w:rsid w:val="00A62621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A7508"/>
    <w:rsid w:val="00AB5E16"/>
    <w:rsid w:val="00AB7198"/>
    <w:rsid w:val="00AC0325"/>
    <w:rsid w:val="00AC6C43"/>
    <w:rsid w:val="00AE7F6B"/>
    <w:rsid w:val="00AF1B95"/>
    <w:rsid w:val="00AF26D0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5260A"/>
    <w:rsid w:val="00B54FD0"/>
    <w:rsid w:val="00B84E7F"/>
    <w:rsid w:val="00B976E7"/>
    <w:rsid w:val="00BA7602"/>
    <w:rsid w:val="00BD1CB4"/>
    <w:rsid w:val="00BD363A"/>
    <w:rsid w:val="00BE592E"/>
    <w:rsid w:val="00BF2AFB"/>
    <w:rsid w:val="00C160A4"/>
    <w:rsid w:val="00C177A8"/>
    <w:rsid w:val="00C179A4"/>
    <w:rsid w:val="00C34C6D"/>
    <w:rsid w:val="00C5065D"/>
    <w:rsid w:val="00C55D2A"/>
    <w:rsid w:val="00C74286"/>
    <w:rsid w:val="00C7559A"/>
    <w:rsid w:val="00C932DF"/>
    <w:rsid w:val="00C956EE"/>
    <w:rsid w:val="00C97977"/>
    <w:rsid w:val="00CC04F0"/>
    <w:rsid w:val="00CC0586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944"/>
    <w:rsid w:val="00DE6C64"/>
    <w:rsid w:val="00DF2851"/>
    <w:rsid w:val="00E00532"/>
    <w:rsid w:val="00E012F2"/>
    <w:rsid w:val="00E16A0A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CF2"/>
    <w:rsid w:val="00EB3CA5"/>
    <w:rsid w:val="00EB50D6"/>
    <w:rsid w:val="00EC2C2D"/>
    <w:rsid w:val="00EC7E0D"/>
    <w:rsid w:val="00ED3B4F"/>
    <w:rsid w:val="00EF38D4"/>
    <w:rsid w:val="00EF5251"/>
    <w:rsid w:val="00EF72A7"/>
    <w:rsid w:val="00F00F64"/>
    <w:rsid w:val="00F05C6C"/>
    <w:rsid w:val="00F31D86"/>
    <w:rsid w:val="00F34633"/>
    <w:rsid w:val="00F3729C"/>
    <w:rsid w:val="00F37D5A"/>
    <w:rsid w:val="00F51603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727B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DE69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E69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2023-10-26T13:48:00Z</cp:lastPrinted>
  <dcterms:created xsi:type="dcterms:W3CDTF">2023-09-12T11:15:00Z</dcterms:created>
  <dcterms:modified xsi:type="dcterms:W3CDTF">2023-10-31T13:56:00Z</dcterms:modified>
</cp:coreProperties>
</file>